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B607" w14:textId="64A6498A" w:rsidR="00E17967" w:rsidRDefault="00B31481" w:rsidP="00E142C4">
      <w:pPr>
        <w:tabs>
          <w:tab w:val="num" w:pos="1418"/>
        </w:tabs>
        <w:spacing w:before="20" w:after="240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="00E17967" w:rsidRPr="003913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táblás gyakorlat feladatai</w:t>
      </w:r>
    </w:p>
    <w:p w14:paraId="7B69A485" w14:textId="6AFC6ABF" w:rsidR="00884DE6" w:rsidRPr="008378CB" w:rsidRDefault="00884DE6" w:rsidP="00921D1F">
      <w:pPr>
        <w:pStyle w:val="Listaszerbekezds"/>
        <w:numPr>
          <w:ilvl w:val="0"/>
          <w:numId w:val="28"/>
        </w:numPr>
        <w:spacing w:before="20"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BE5FA7">
        <w:rPr>
          <w:rFonts w:ascii="Calibri" w:hAnsi="Calibri" w:cs="Calibri"/>
          <w:sz w:val="22"/>
          <w:szCs w:val="22"/>
        </w:rPr>
        <w:t xml:space="preserve">Egy </w:t>
      </w:r>
      <w:r w:rsidR="00A652B6">
        <w:rPr>
          <w:rFonts w:ascii="Calibri" w:hAnsi="Calibri" w:cs="Calibri"/>
          <w:sz w:val="22"/>
          <w:szCs w:val="22"/>
        </w:rPr>
        <w:t xml:space="preserve">nem üres </w:t>
      </w:r>
      <w:r w:rsidRPr="00BE5FA7">
        <w:rPr>
          <w:rFonts w:ascii="Calibri" w:hAnsi="Calibri" w:cs="Calibri"/>
          <w:sz w:val="22"/>
          <w:szCs w:val="22"/>
        </w:rPr>
        <w:t xml:space="preserve">szekvenciális inputfájlban egy bank ügyfeleinek havi kivét/betét forgalmát (tranzakcióit) tárolják. Egy tranzakció az ügyfél számlaszámából, a tranzakció dátumából, és összegéből (előjeles egész szám: negatív a kivét, pozitív a betét) áll. A tranzakciók számlaszám szerint rendezetten helyezkednek el. Gyűjtsük ki azon számlaszámokat, ahol volt 100000 Ft-ot meghaladó kivétel, és adjuk meg azt a számlaszámot is, amelynél a legkisebb volt a havi forgalom (kivétek </w:t>
      </w:r>
      <w:r w:rsidR="00E85922">
        <w:rPr>
          <w:rFonts w:ascii="Calibri" w:hAnsi="Calibri" w:cs="Calibri"/>
          <w:sz w:val="22"/>
          <w:szCs w:val="22"/>
        </w:rPr>
        <w:t>és</w:t>
      </w:r>
      <w:r w:rsidRPr="00BE5FA7">
        <w:rPr>
          <w:rFonts w:ascii="Calibri" w:hAnsi="Calibri" w:cs="Calibri"/>
          <w:sz w:val="22"/>
          <w:szCs w:val="22"/>
        </w:rPr>
        <w:t xml:space="preserve"> betétek </w:t>
      </w:r>
      <w:r w:rsidR="00E85922">
        <w:rPr>
          <w:rFonts w:ascii="Calibri" w:hAnsi="Calibri" w:cs="Calibri"/>
          <w:sz w:val="22"/>
          <w:szCs w:val="22"/>
        </w:rPr>
        <w:t xml:space="preserve">együttes </w:t>
      </w:r>
      <w:r w:rsidR="00B0308B">
        <w:rPr>
          <w:rFonts w:ascii="Calibri" w:hAnsi="Calibri" w:cs="Calibri"/>
          <w:sz w:val="22"/>
          <w:szCs w:val="22"/>
        </w:rPr>
        <w:t>darab</w:t>
      </w:r>
      <w:r w:rsidRPr="00BE5FA7">
        <w:rPr>
          <w:rFonts w:ascii="Calibri" w:hAnsi="Calibri" w:cs="Calibri"/>
          <w:sz w:val="22"/>
          <w:szCs w:val="22"/>
        </w:rPr>
        <w:t>száma).</w:t>
      </w:r>
    </w:p>
    <w:p w14:paraId="655AAAD2" w14:textId="77777777" w:rsidR="00884DE6" w:rsidRPr="00915546" w:rsidRDefault="00884DE6" w:rsidP="00921D1F">
      <w:pPr>
        <w:pStyle w:val="Listaszerbekezds"/>
        <w:spacing w:before="120" w:after="20"/>
        <w:ind w:left="284"/>
        <w:contextualSpacing w:val="0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69A6F509" w14:textId="1B864F40" w:rsidR="00884DE6" w:rsidRDefault="00884DE6" w:rsidP="00BA3FF4">
      <w:pPr>
        <w:pStyle w:val="Kplet"/>
        <w:tabs>
          <w:tab w:val="center" w:pos="4819"/>
        </w:tabs>
        <w:spacing w:before="60" w:after="0"/>
        <w:ind w:left="567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Theme="minorHAnsi" w:hAnsiTheme="minorHAnsi" w:cstheme="minorHAnsi"/>
          <w:sz w:val="22"/>
          <w:szCs w:val="22"/>
        </w:rPr>
        <w:t>Tranz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y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>out</w:t>
      </w:r>
      <w:r w:rsidRPr="00391336">
        <w:rPr>
          <w:rFonts w:asciiTheme="minorHAnsi" w:hAnsiTheme="minorHAnsi" w:cstheme="minorHAnsi"/>
          <w:iCs/>
          <w:sz w:val="22"/>
          <w:szCs w:val="22"/>
        </w:rPr>
        <w:t>file(</w:t>
      </w:r>
      <w:r w:rsidR="00BE5FA7">
        <w:rPr>
          <w:rFonts w:ascii="Cambria Math" w:hAnsi="Cambria Math" w:cstheme="minorHAnsi"/>
          <w:sz w:val="22"/>
          <w:szCs w:val="22"/>
        </w:rPr>
        <w:t>𝕊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  <w:r w:rsidR="00BE5FA7">
        <w:rPr>
          <w:rFonts w:asciiTheme="minorHAnsi" w:hAnsiTheme="minorHAnsi" w:cstheme="minorHAnsi"/>
          <w:iCs/>
          <w:sz w:val="22"/>
          <w:szCs w:val="22"/>
        </w:rPr>
        <w:t>, sz:</w:t>
      </w:r>
      <w:r w:rsidR="00BE5FA7">
        <w:rPr>
          <w:rFonts w:ascii="Cambria Math" w:hAnsi="Cambria Math" w:cstheme="minorHAnsi"/>
          <w:sz w:val="22"/>
          <w:szCs w:val="22"/>
        </w:rPr>
        <w:t>𝕊</w:t>
      </w:r>
      <w:r w:rsidR="00BE5FA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  <w:r w:rsidR="00E85922">
        <w:rPr>
          <w:rFonts w:asciiTheme="minorHAnsi" w:hAnsiTheme="minorHAnsi" w:cstheme="minorHAnsi"/>
          <w:sz w:val="22"/>
          <w:szCs w:val="22"/>
        </w:rPr>
        <w:tab/>
      </w:r>
      <w:r w:rsidR="00E8592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Tranz = rec(száml:</w:t>
      </w:r>
      <w:r>
        <w:rPr>
          <w:rFonts w:ascii="Cambria Math" w:hAnsi="Cambria Math" w:cstheme="minorHAnsi"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dátum:</w:t>
      </w:r>
      <w:r>
        <w:rPr>
          <w:rFonts w:ascii="Cambria Math" w:hAnsi="Cambria Math" w:cstheme="minorHAnsi"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össz:</w:t>
      </w:r>
      <w:r>
        <w:rPr>
          <w:rFonts w:ascii="Cambria Math" w:hAnsi="Cambria Math" w:cstheme="minorHAnsi"/>
          <w:sz w:val="22"/>
          <w:szCs w:val="22"/>
        </w:rPr>
        <w:t>ℤ</w:t>
      </w:r>
      <w:r>
        <w:rPr>
          <w:rFonts w:asciiTheme="minorHAnsi" w:hAnsiTheme="minorHAnsi" w:cstheme="minorHAnsi"/>
          <w:sz w:val="22"/>
          <w:szCs w:val="22"/>
        </w:rPr>
        <w:t>)</w:t>
      </w:r>
      <w:r w:rsidR="00BA3FF4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 xml:space="preserve">x 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 xml:space="preserve"> 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CE3AF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Pr="00F9676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>↗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száml</w:t>
      </w:r>
      <w:r w:rsidRPr="00CE3AF4">
        <w:rPr>
          <w:rFonts w:ascii="Cambria Math" w:hAnsi="Cambria Math" w:cstheme="minorHAnsi"/>
          <w:iCs/>
          <w:sz w:val="22"/>
          <w:szCs w:val="22"/>
        </w:rPr>
        <w:t xml:space="preserve"> </w:t>
      </w:r>
      <w:r w:rsidR="00BE5FA7"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BE5FA7">
        <w:rPr>
          <w:rFonts w:asciiTheme="minorHAnsi" w:hAnsiTheme="minorHAnsi" w:cstheme="minorHAnsi"/>
          <w:iCs/>
          <w:sz w:val="22"/>
          <w:szCs w:val="22"/>
        </w:rPr>
        <w:t xml:space="preserve"> |x|&gt;0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716CC9F" w14:textId="68FFAF0F" w:rsidR="008378CB" w:rsidRDefault="00884DE6" w:rsidP="00E142C4">
      <w:pPr>
        <w:ind w:left="99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(az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>↗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száml</w:t>
      </w:r>
      <w:r>
        <w:rPr>
          <w:rFonts w:asciiTheme="minorHAnsi" w:hAnsiTheme="minorHAnsi" w:cstheme="minorHAnsi"/>
          <w:sz w:val="22"/>
          <w:szCs w:val="22"/>
        </w:rPr>
        <w:t xml:space="preserve"> azt jelzi, hogy x számlaszám szerint növekedően rendezett)</w:t>
      </w:r>
    </w:p>
    <w:p w14:paraId="7ABC2711" w14:textId="20B4D6DE" w:rsidR="004F30E9" w:rsidRDefault="004F30E9" w:rsidP="00D04BA4">
      <w:pPr>
        <w:spacing w:before="1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Ötlet:</w:t>
      </w:r>
    </w:p>
    <w:p w14:paraId="1F33A699" w14:textId="2C2583A5" w:rsidR="004F30E9" w:rsidRDefault="004F30E9" w:rsidP="00990349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bookmarkStart w:id="0" w:name="_Hlk35751805"/>
      <w:r>
        <w:rPr>
          <w:rFonts w:asciiTheme="minorHAnsi" w:hAnsiTheme="minorHAnsi" w:cstheme="minorHAnsi"/>
          <w:iCs/>
          <w:sz w:val="22"/>
          <w:szCs w:val="22"/>
        </w:rPr>
        <w:t>Soroljuk fel számlaszámonként a transzakciók összesített egyenlegeit, hogy ezekből kiválogathassuk a -100000-nél kisebb egyenlegűeket</w:t>
      </w:r>
      <w:r w:rsidR="00E142C4">
        <w:rPr>
          <w:rFonts w:asciiTheme="minorHAnsi" w:hAnsiTheme="minorHAnsi" w:cstheme="minorHAnsi"/>
          <w:iCs/>
          <w:sz w:val="22"/>
          <w:szCs w:val="22"/>
        </w:rPr>
        <w:t>, valamint adjuk meg, hány tranzakció történt az adott számlán.</w:t>
      </w:r>
    </w:p>
    <w:bookmarkEnd w:id="0"/>
    <w:p w14:paraId="0FBF8572" w14:textId="16F4CF87" w:rsidR="00884DE6" w:rsidRPr="00C06D10" w:rsidRDefault="00884DE6" w:rsidP="00D04BA4">
      <w:pPr>
        <w:spacing w:before="120"/>
        <w:ind w:left="284"/>
      </w:pPr>
      <w:r>
        <w:rPr>
          <w:rFonts w:asciiTheme="minorHAnsi" w:hAnsiTheme="minorHAnsi" w:cstheme="minorHAnsi"/>
          <w:i/>
          <w:sz w:val="22"/>
          <w:szCs w:val="22"/>
        </w:rPr>
        <w:t>Új s</w:t>
      </w:r>
      <w:r w:rsidRPr="00915546">
        <w:rPr>
          <w:rFonts w:asciiTheme="minorHAnsi" w:hAnsiTheme="minorHAnsi" w:cstheme="minorHAnsi"/>
          <w:i/>
          <w:sz w:val="22"/>
          <w:szCs w:val="22"/>
        </w:rPr>
        <w:t>pecifikáció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16F29C6" w14:textId="2AA7ABC1" w:rsidR="00884DE6" w:rsidRDefault="00884DE6" w:rsidP="00447BB5">
      <w:pPr>
        <w:pStyle w:val="Kplet"/>
        <w:tabs>
          <w:tab w:val="center" w:pos="4819"/>
        </w:tabs>
        <w:spacing w:before="60" w:after="0"/>
        <w:ind w:left="567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>enor</w:t>
      </w:r>
      <w:r w:rsidRPr="00391336"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Egyenleg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 w:rsidR="00BE5FA7">
        <w:rPr>
          <w:rFonts w:asciiTheme="minorHAnsi" w:hAnsiTheme="minorHAnsi" w:cstheme="minorHAnsi"/>
          <w:iCs/>
          <w:sz w:val="22"/>
          <w:szCs w:val="22"/>
        </w:rPr>
        <w:t>y</w:t>
      </w:r>
      <w:r w:rsidR="00BE5FA7"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="00BE5FA7">
        <w:rPr>
          <w:rFonts w:asciiTheme="minorHAnsi" w:hAnsiTheme="minorHAnsi" w:cstheme="minorHAnsi"/>
          <w:iCs/>
          <w:sz w:val="22"/>
          <w:szCs w:val="22"/>
        </w:rPr>
        <w:t>out</w:t>
      </w:r>
      <w:r w:rsidR="00BE5FA7" w:rsidRPr="00391336">
        <w:rPr>
          <w:rFonts w:asciiTheme="minorHAnsi" w:hAnsiTheme="minorHAnsi" w:cstheme="minorHAnsi"/>
          <w:iCs/>
          <w:sz w:val="22"/>
          <w:szCs w:val="22"/>
        </w:rPr>
        <w:t>file(</w:t>
      </w:r>
      <w:r w:rsidR="00BE5FA7">
        <w:rPr>
          <w:rFonts w:ascii="Cambria Math" w:hAnsi="Cambria Math" w:cstheme="minorHAnsi"/>
          <w:sz w:val="22"/>
          <w:szCs w:val="22"/>
        </w:rPr>
        <w:t>𝕊</w:t>
      </w:r>
      <w:r w:rsidR="00BE5FA7" w:rsidRPr="00391336">
        <w:rPr>
          <w:rFonts w:asciiTheme="minorHAnsi" w:hAnsiTheme="minorHAnsi" w:cstheme="minorHAnsi"/>
          <w:iCs/>
          <w:sz w:val="22"/>
          <w:szCs w:val="22"/>
        </w:rPr>
        <w:t>)</w:t>
      </w:r>
      <w:r w:rsidR="00BE5FA7">
        <w:rPr>
          <w:rFonts w:asciiTheme="minorHAnsi" w:hAnsiTheme="minorHAnsi" w:cstheme="minorHAnsi"/>
          <w:iCs/>
          <w:sz w:val="22"/>
          <w:szCs w:val="22"/>
        </w:rPr>
        <w:t>, sz:</w:t>
      </w:r>
      <w:r w:rsidR="00BE5FA7">
        <w:rPr>
          <w:rFonts w:ascii="Cambria Math" w:hAnsi="Cambria Math" w:cstheme="minorHAnsi"/>
          <w:sz w:val="22"/>
          <w:szCs w:val="22"/>
        </w:rPr>
        <w:t xml:space="preserve">𝕊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  <w:r w:rsidR="00E85922">
        <w:rPr>
          <w:rFonts w:asciiTheme="minorHAnsi" w:hAnsiTheme="minorHAnsi" w:cstheme="minorHAnsi"/>
          <w:sz w:val="22"/>
          <w:szCs w:val="22"/>
        </w:rPr>
        <w:tab/>
      </w:r>
      <w:r w:rsidR="00E85922">
        <w:rPr>
          <w:rFonts w:asciiTheme="minorHAnsi" w:hAnsiTheme="minorHAnsi" w:cstheme="minorHAnsi"/>
          <w:sz w:val="22"/>
          <w:szCs w:val="22"/>
        </w:rPr>
        <w:tab/>
      </w:r>
      <w:r w:rsidR="00BE5FA7">
        <w:rPr>
          <w:rFonts w:asciiTheme="minorHAnsi" w:hAnsiTheme="minorHAnsi" w:cstheme="minorHAnsi"/>
          <w:iCs/>
          <w:sz w:val="22"/>
          <w:szCs w:val="22"/>
        </w:rPr>
        <w:t xml:space="preserve">Egyenleg = </w:t>
      </w:r>
      <w:r w:rsidR="00BE5FA7">
        <w:rPr>
          <w:rFonts w:asciiTheme="minorHAnsi" w:hAnsiTheme="minorHAnsi" w:cstheme="minorHAnsi"/>
          <w:sz w:val="22"/>
          <w:szCs w:val="22"/>
        </w:rPr>
        <w:t>rec(száml:</w:t>
      </w:r>
      <w:r w:rsidR="00BE5FA7">
        <w:rPr>
          <w:rFonts w:ascii="Cambria Math" w:hAnsi="Cambria Math" w:cstheme="minorHAnsi"/>
          <w:sz w:val="22"/>
          <w:szCs w:val="22"/>
        </w:rPr>
        <w:t>𝕊</w:t>
      </w:r>
      <w:r w:rsidR="00BE5FA7">
        <w:rPr>
          <w:rFonts w:asciiTheme="minorHAnsi" w:hAnsiTheme="minorHAnsi" w:cstheme="minorHAnsi"/>
          <w:sz w:val="22"/>
          <w:szCs w:val="22"/>
        </w:rPr>
        <w:t>, egy:</w:t>
      </w:r>
      <w:r w:rsidR="00BE5FA7">
        <w:rPr>
          <w:rFonts w:ascii="Cambria Math" w:hAnsi="Cambria Math" w:cstheme="minorHAnsi"/>
          <w:sz w:val="22"/>
          <w:szCs w:val="22"/>
        </w:rPr>
        <w:t>ℤ</w:t>
      </w:r>
      <w:r w:rsidR="00716E88">
        <w:rPr>
          <w:rFonts w:asciiTheme="minorHAnsi" w:hAnsiTheme="minorHAnsi" w:cstheme="minorHAnsi"/>
          <w:sz w:val="22"/>
          <w:szCs w:val="22"/>
        </w:rPr>
        <w:t>, db:</w:t>
      </w:r>
      <w:r w:rsidR="00716E88">
        <w:rPr>
          <w:rFonts w:ascii="Cambria Math" w:hAnsi="Cambria Math" w:cstheme="minorHAnsi"/>
          <w:sz w:val="22"/>
          <w:szCs w:val="22"/>
        </w:rPr>
        <w:t>ℕ</w:t>
      </w:r>
      <w:r w:rsidR="00716E88" w:rsidRPr="0039133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 xml:space="preserve">t 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 xml:space="preserve"> t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CE3AF4">
        <w:rPr>
          <w:rFonts w:asciiTheme="minorHAnsi" w:hAnsiTheme="minorHAnsi" w:cstheme="minorHAnsi"/>
          <w:sz w:val="22"/>
          <w:szCs w:val="22"/>
        </w:rPr>
        <w:t xml:space="preserve"> </w:t>
      </w:r>
      <w:r w:rsidR="00A60DE0"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A60DE0">
        <w:rPr>
          <w:rFonts w:asciiTheme="minorHAnsi" w:hAnsiTheme="minorHAnsi" w:cstheme="minorHAnsi"/>
          <w:iCs/>
          <w:sz w:val="22"/>
          <w:szCs w:val="22"/>
        </w:rPr>
        <w:t xml:space="preserve"> |t|&gt;0 </w:t>
      </w:r>
      <w:r>
        <w:rPr>
          <w:rFonts w:asciiTheme="minorHAnsi" w:hAnsiTheme="minorHAnsi" w:cstheme="minorHAnsi"/>
          <w:sz w:val="22"/>
          <w:szCs w:val="22"/>
        </w:rPr>
        <w:t>)</w:t>
      </w:r>
      <w:r w:rsidR="00220F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w:r>
        <w:rPr>
          <w:rFonts w:ascii="Cambria Math" w:hAnsi="Cambria Math" w:cstheme="minorHAnsi"/>
          <w:sz w:val="22"/>
          <w:szCs w:val="22"/>
        </w:rPr>
        <w:t>⊕</w:t>
      </w:r>
      <w:r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Pr="002F09F7">
        <w:rPr>
          <w:rFonts w:ascii="Cambria Math" w:hAnsi="Cambria Math" w:cstheme="minorHAnsi"/>
          <w:sz w:val="28"/>
          <w:szCs w:val="28"/>
          <w:vertAlign w:val="subscript"/>
        </w:rPr>
        <w:t>∊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t</w:t>
      </w:r>
      <w:r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&lt;e</w:t>
      </w:r>
      <w:r w:rsidR="00716E88">
        <w:rPr>
          <w:rFonts w:asciiTheme="minorHAnsi" w:hAnsiTheme="minorHAnsi" w:cstheme="minorHAnsi"/>
          <w:sz w:val="22"/>
          <w:szCs w:val="22"/>
        </w:rPr>
        <w:t>.száml</w:t>
      </w:r>
      <w:r>
        <w:rPr>
          <w:rFonts w:asciiTheme="minorHAnsi" w:hAnsiTheme="minorHAnsi" w:cstheme="minorHAnsi"/>
          <w:sz w:val="22"/>
          <w:szCs w:val="22"/>
        </w:rPr>
        <w:t>&gt;</w:t>
      </w:r>
      <w:r w:rsidR="004F30E9">
        <w:rPr>
          <w:rFonts w:asciiTheme="minorHAnsi" w:hAnsiTheme="minorHAnsi" w:cstheme="minorHAnsi"/>
          <w:sz w:val="22"/>
          <w:szCs w:val="22"/>
        </w:rPr>
        <w:t xml:space="preserve"> </w:t>
      </w:r>
      <w:r w:rsidR="004F30E9"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8378CB" w:rsidRPr="008378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16E88">
        <w:rPr>
          <w:rFonts w:asciiTheme="minorHAnsi" w:hAnsiTheme="minorHAnsi" w:cstheme="minorHAnsi"/>
          <w:iCs/>
          <w:sz w:val="22"/>
          <w:szCs w:val="22"/>
        </w:rPr>
        <w:t>(</w:t>
      </w:r>
      <w:r w:rsidR="008378CB">
        <w:rPr>
          <w:rFonts w:asciiTheme="minorHAnsi" w:hAnsiTheme="minorHAnsi" w:cstheme="minorHAnsi"/>
          <w:iCs/>
          <w:sz w:val="22"/>
          <w:szCs w:val="22"/>
        </w:rPr>
        <w:t>min, elem</w:t>
      </w:r>
      <w:r w:rsidR="00716E88">
        <w:rPr>
          <w:rFonts w:asciiTheme="minorHAnsi" w:hAnsiTheme="minorHAnsi" w:cstheme="minorHAnsi"/>
          <w:iCs/>
          <w:sz w:val="22"/>
          <w:szCs w:val="22"/>
        </w:rPr>
        <w:t>)</w:t>
      </w:r>
      <w:r w:rsidR="008378CB">
        <w:rPr>
          <w:rFonts w:asciiTheme="minorHAnsi" w:hAnsiTheme="minorHAnsi" w:cstheme="minorHAnsi"/>
          <w:iCs/>
          <w:sz w:val="22"/>
          <w:szCs w:val="22"/>
        </w:rPr>
        <w:t xml:space="preserve"> = </w:t>
      </w:r>
      <w:r w:rsidR="008378CB" w:rsidRPr="0094496E">
        <w:rPr>
          <w:rFonts w:asciiTheme="minorHAnsi" w:hAnsiTheme="minorHAnsi" w:cstheme="minorHAnsi"/>
          <w:b/>
          <w:bCs/>
          <w:sz w:val="22"/>
          <w:szCs w:val="22"/>
        </w:rPr>
        <w:t>MIN</w:t>
      </w:r>
      <w:r w:rsidR="008378CB"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="008378CB" w:rsidRPr="002F09F7">
        <w:rPr>
          <w:rFonts w:ascii="Cambria Math" w:hAnsi="Cambria Math" w:cstheme="minorHAnsi"/>
          <w:sz w:val="28"/>
          <w:szCs w:val="28"/>
          <w:vertAlign w:val="subscript"/>
        </w:rPr>
        <w:t>∊</w:t>
      </w:r>
      <w:r w:rsidR="008378CB">
        <w:rPr>
          <w:rFonts w:asciiTheme="minorHAnsi" w:hAnsiTheme="minorHAnsi" w:cstheme="minorHAnsi"/>
          <w:iCs/>
          <w:sz w:val="28"/>
          <w:szCs w:val="28"/>
          <w:vertAlign w:val="subscript"/>
        </w:rPr>
        <w:t>t</w:t>
      </w:r>
      <w:r w:rsidR="008378CB"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 w:rsidR="008378CB">
        <w:rPr>
          <w:rFonts w:asciiTheme="minorHAnsi" w:hAnsiTheme="minorHAnsi" w:cstheme="minorHAnsi"/>
          <w:sz w:val="22"/>
          <w:szCs w:val="22"/>
        </w:rPr>
        <w:t xml:space="preserve"> e.</w:t>
      </w:r>
      <w:r w:rsidR="00716E88">
        <w:rPr>
          <w:rFonts w:asciiTheme="minorHAnsi" w:hAnsiTheme="minorHAnsi" w:cstheme="minorHAnsi"/>
          <w:sz w:val="22"/>
          <w:szCs w:val="22"/>
        </w:rPr>
        <w:t>db</w:t>
      </w:r>
      <w:r w:rsidR="008378CB">
        <w:rPr>
          <w:rFonts w:asciiTheme="minorHAnsi" w:hAnsiTheme="minorHAnsi" w:cstheme="minorHAnsi"/>
          <w:sz w:val="22"/>
          <w:szCs w:val="22"/>
        </w:rPr>
        <w:t xml:space="preserve"> </w:t>
      </w:r>
      <w:r w:rsidR="008378CB"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8378CB" w:rsidRPr="008378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16E88">
        <w:rPr>
          <w:rFonts w:asciiTheme="minorHAnsi" w:hAnsiTheme="minorHAnsi" w:cstheme="minorHAnsi"/>
          <w:iCs/>
          <w:sz w:val="22"/>
          <w:szCs w:val="22"/>
        </w:rPr>
        <w:t xml:space="preserve">sz = elem.száml </w:t>
      </w:r>
      <w:r w:rsidR="008378CB">
        <w:rPr>
          <w:rFonts w:asciiTheme="minorHAnsi" w:hAnsiTheme="minorHAnsi" w:cstheme="minorHAnsi"/>
          <w:iCs/>
          <w:sz w:val="22"/>
          <w:szCs w:val="22"/>
        </w:rPr>
        <w:t>)</w:t>
      </w:r>
    </w:p>
    <w:p w14:paraId="60A27615" w14:textId="3FB577F0" w:rsidR="00884DE6" w:rsidRDefault="00884DE6" w:rsidP="00447BB5">
      <w:pPr>
        <w:pStyle w:val="Kplet"/>
        <w:tabs>
          <w:tab w:val="center" w:pos="4819"/>
        </w:tabs>
        <w:spacing w:after="60"/>
        <w:ind w:left="1276" w:right="-851"/>
        <w:rPr>
          <w:rFonts w:asciiTheme="minorHAnsi" w:hAnsiTheme="minorHAnsi" w:cstheme="minorHAnsi"/>
          <w:iCs/>
          <w:sz w:val="28"/>
          <w:szCs w:val="28"/>
          <w:vertAlign w:val="superscript"/>
        </w:rPr>
      </w:pPr>
      <w:r w:rsidRPr="00E71C9D">
        <w:rPr>
          <w:rFonts w:asciiTheme="minorHAnsi" w:hAnsiTheme="minorHAnsi" w:cstheme="minorHAnsi"/>
          <w:iCs/>
          <w:sz w:val="28"/>
          <w:szCs w:val="28"/>
          <w:vertAlign w:val="superscript"/>
        </w:rPr>
        <w:t>e.egy&lt;-100000</w:t>
      </w:r>
    </w:p>
    <w:p w14:paraId="1ED43DE3" w14:textId="77777777" w:rsidR="008378CB" w:rsidRDefault="008378CB" w:rsidP="00884DE6">
      <w:pPr>
        <w:ind w:left="284"/>
        <w:rPr>
          <w:rFonts w:asciiTheme="minorHAnsi" w:hAnsiTheme="minorHAnsi" w:cstheme="minorHAnsi"/>
          <w:i/>
          <w:sz w:val="22"/>
          <w:szCs w:val="22"/>
        </w:rPr>
        <w:sectPr w:rsidR="008378CB" w:rsidSect="006E75F9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5398E5B6" w14:textId="1D58034D" w:rsidR="00884DE6" w:rsidRPr="009303BF" w:rsidRDefault="00884DE6" w:rsidP="00884DE6">
      <w:pPr>
        <w:ind w:left="284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Összegzés (kiválogatás)</w:t>
      </w:r>
      <w:r w:rsidR="00B2101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BAE1EB5" w14:textId="77777777" w:rsidR="008378CB" w:rsidRDefault="008378CB" w:rsidP="008378CB">
      <w:pPr>
        <w:ind w:left="567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t:enor(E) ~ tenor</w:t>
      </w:r>
      <w:r w:rsidRPr="00391336"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Egyenleg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</w:p>
    <w:p w14:paraId="2BB1480B" w14:textId="739FCA36" w:rsidR="00884DE6" w:rsidRDefault="00884DE6" w:rsidP="008378CB">
      <w:pPr>
        <w:ind w:left="567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</w:t>
      </w:r>
      <w:r>
        <w:rPr>
          <w:rFonts w:asciiTheme="minorHAnsi" w:hAnsiTheme="minorHAnsi" w:cstheme="minorHAnsi"/>
          <w:iCs/>
          <w:sz w:val="22"/>
          <w:szCs w:val="22"/>
        </w:rPr>
        <w:tab/>
        <w:t>~   &lt;e</w:t>
      </w:r>
      <w:r w:rsidR="00716E88">
        <w:rPr>
          <w:rFonts w:asciiTheme="minorHAnsi" w:hAnsiTheme="minorHAnsi" w:cstheme="minorHAnsi"/>
          <w:iCs/>
          <w:sz w:val="22"/>
          <w:szCs w:val="22"/>
        </w:rPr>
        <w:t>.száml</w:t>
      </w:r>
      <w:r>
        <w:rPr>
          <w:rFonts w:asciiTheme="minorHAnsi" w:hAnsiTheme="minorHAnsi" w:cstheme="minorHAnsi"/>
          <w:iCs/>
          <w:sz w:val="22"/>
          <w:szCs w:val="22"/>
        </w:rPr>
        <w:t>&gt; ha e.egy &lt; -100000</w:t>
      </w:r>
    </w:p>
    <w:p w14:paraId="7ECB105C" w14:textId="77777777" w:rsidR="008378CB" w:rsidRDefault="008378CB" w:rsidP="008378CB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  y</w:t>
      </w:r>
    </w:p>
    <w:p w14:paraId="548354D2" w14:textId="7310E08F" w:rsidR="008378CB" w:rsidRPr="009303BF" w:rsidRDefault="008378CB" w:rsidP="00447BB5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H, +, 0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 w:rsidR="00716E88">
        <w:rPr>
          <w:rFonts w:ascii="Cambria Math" w:hAnsi="Cambria Math" w:cstheme="minorHAnsi"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 xml:space="preserve">*, </w:t>
      </w:r>
      <w:r>
        <w:rPr>
          <w:rFonts w:ascii="Cambria Math" w:hAnsi="Cambria Math" w:cstheme="minorHAnsi"/>
          <w:sz w:val="22"/>
          <w:szCs w:val="22"/>
        </w:rPr>
        <w:t>⊕</w:t>
      </w:r>
      <w:r>
        <w:rPr>
          <w:rFonts w:asciiTheme="minorHAnsi" w:hAnsiTheme="minorHAnsi" w:cstheme="minorHAnsi"/>
          <w:iCs/>
          <w:sz w:val="22"/>
          <w:szCs w:val="22"/>
        </w:rPr>
        <w:t>, &lt;&gt;</w:t>
      </w:r>
      <w:r>
        <w:rPr>
          <w:rFonts w:asciiTheme="minorHAnsi" w:hAnsiTheme="minorHAnsi" w:cstheme="minorHAnsi"/>
          <w:iCs/>
          <w:sz w:val="22"/>
          <w:szCs w:val="22"/>
        </w:rPr>
        <w:br w:type="column"/>
      </w:r>
      <w:r>
        <w:rPr>
          <w:rFonts w:asciiTheme="minorHAnsi" w:hAnsiTheme="minorHAnsi" w:cstheme="minorHAnsi"/>
          <w:i/>
          <w:sz w:val="22"/>
          <w:szCs w:val="22"/>
        </w:rPr>
        <w:t>Maximum kiválasztás (minimum)</w:t>
      </w:r>
    </w:p>
    <w:p w14:paraId="0BAB8BC4" w14:textId="77777777" w:rsidR="008378CB" w:rsidRDefault="008378CB" w:rsidP="008378CB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t:enor(E) ~ tenor</w:t>
      </w:r>
      <w:r w:rsidRPr="00391336"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Egyenleg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</w:p>
    <w:p w14:paraId="6B93F874" w14:textId="430C3306" w:rsidR="008378CB" w:rsidRDefault="008378CB" w:rsidP="008378CB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>
        <w:rPr>
          <w:rFonts w:asciiTheme="minorHAnsi" w:hAnsiTheme="minorHAnsi" w:cstheme="minorHAnsi"/>
          <w:sz w:val="22"/>
          <w:szCs w:val="22"/>
        </w:rPr>
        <w:t>e.</w:t>
      </w:r>
      <w:r w:rsidR="00716E88">
        <w:rPr>
          <w:rFonts w:asciiTheme="minorHAnsi" w:hAnsiTheme="minorHAnsi" w:cstheme="minorHAnsi"/>
          <w:sz w:val="22"/>
          <w:szCs w:val="22"/>
        </w:rPr>
        <w:t>db</w:t>
      </w:r>
    </w:p>
    <w:p w14:paraId="59219784" w14:textId="4FA4EF6E" w:rsidR="008378CB" w:rsidRDefault="008378CB" w:rsidP="008378CB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max</w:t>
      </w:r>
      <w:r>
        <w:rPr>
          <w:rFonts w:asciiTheme="minorHAnsi" w:hAnsiTheme="minorHAnsi" w:cstheme="minorHAnsi"/>
          <w:iCs/>
          <w:sz w:val="22"/>
          <w:szCs w:val="22"/>
        </w:rPr>
        <w:tab/>
        <w:t>~   min</w:t>
      </w:r>
    </w:p>
    <w:p w14:paraId="772D390C" w14:textId="65CCE9D7" w:rsidR="008378CB" w:rsidRDefault="008378CB" w:rsidP="008378CB">
      <w:pPr>
        <w:pStyle w:val="Kplet"/>
        <w:tabs>
          <w:tab w:val="center" w:pos="4819"/>
        </w:tabs>
        <w:spacing w:before="60" w:after="60"/>
        <w:ind w:left="567" w:right="-851" w:hanging="284"/>
        <w:rPr>
          <w:rFonts w:asciiTheme="minorHAnsi" w:hAnsiTheme="minorHAnsi" w:cstheme="minorHAnsi"/>
          <w:i/>
          <w:sz w:val="22"/>
          <w:szCs w:val="22"/>
        </w:rPr>
        <w:sectPr w:rsidR="008378CB" w:rsidSect="008378CB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  <w:r>
        <w:rPr>
          <w:rFonts w:asciiTheme="minorHAnsi" w:hAnsiTheme="minorHAnsi" w:cstheme="minorHAnsi"/>
          <w:iCs/>
          <w:sz w:val="22"/>
          <w:szCs w:val="22"/>
        </w:rPr>
        <w:tab/>
        <w:t xml:space="preserve">H, &gt;          ~   </w:t>
      </w:r>
      <w:r>
        <w:rPr>
          <w:rFonts w:ascii="Cambria Math" w:hAnsi="Cambria Math" w:cstheme="minorHAnsi"/>
          <w:sz w:val="22"/>
          <w:szCs w:val="22"/>
        </w:rPr>
        <w:t>ℤ</w:t>
      </w:r>
      <w:r>
        <w:rPr>
          <w:rFonts w:asciiTheme="minorHAnsi" w:hAnsiTheme="minorHAnsi" w:cstheme="minorHAnsi"/>
          <w:iCs/>
          <w:sz w:val="22"/>
          <w:szCs w:val="22"/>
        </w:rPr>
        <w:t>, &lt;</w:t>
      </w:r>
    </w:p>
    <w:p w14:paraId="61BDAFBE" w14:textId="55127685" w:rsidR="008378CB" w:rsidRPr="00413CB8" w:rsidRDefault="00413CB8" w:rsidP="0064209E">
      <w:pPr>
        <w:pStyle w:val="Kplet"/>
        <w:tabs>
          <w:tab w:val="center" w:pos="4819"/>
        </w:tabs>
        <w:spacing w:before="60" w:after="60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3CB8">
        <w:rPr>
          <w:rFonts w:asciiTheme="minorHAnsi" w:hAnsiTheme="minorHAnsi" w:cstheme="minorHAnsi"/>
          <w:iCs/>
          <w:sz w:val="22"/>
          <w:szCs w:val="22"/>
        </w:rPr>
        <w:t xml:space="preserve">A két </w:t>
      </w:r>
      <w:r w:rsidR="00E142C4">
        <w:rPr>
          <w:rFonts w:asciiTheme="minorHAnsi" w:hAnsiTheme="minorHAnsi" w:cstheme="minorHAnsi"/>
          <w:iCs/>
          <w:sz w:val="22"/>
          <w:szCs w:val="22"/>
        </w:rPr>
        <w:t>tételt</w:t>
      </w:r>
      <w:r w:rsidRPr="00413CB8">
        <w:rPr>
          <w:rFonts w:asciiTheme="minorHAnsi" w:hAnsiTheme="minorHAnsi" w:cstheme="minorHAnsi"/>
          <w:iCs/>
          <w:sz w:val="22"/>
          <w:szCs w:val="22"/>
        </w:rPr>
        <w:t xml:space="preserve"> közös felsorolás</w:t>
      </w:r>
      <w:r>
        <w:rPr>
          <w:rFonts w:asciiTheme="minorHAnsi" w:hAnsiTheme="minorHAnsi" w:cstheme="minorHAnsi"/>
          <w:iCs/>
          <w:sz w:val="22"/>
          <w:szCs w:val="22"/>
        </w:rPr>
        <w:t xml:space="preserve"> felett végezzük. </w:t>
      </w:r>
      <w:r w:rsidR="00716E88">
        <w:rPr>
          <w:rFonts w:asciiTheme="minorHAnsi" w:hAnsiTheme="minorHAnsi" w:cstheme="minorHAnsi"/>
          <w:iCs/>
          <w:sz w:val="22"/>
          <w:szCs w:val="22"/>
        </w:rPr>
        <w:t xml:space="preserve">De </w:t>
      </w:r>
      <w:r w:rsidR="0010311D">
        <w:rPr>
          <w:rFonts w:asciiTheme="minorHAnsi" w:hAnsiTheme="minorHAnsi" w:cstheme="minorHAnsi"/>
          <w:iCs/>
          <w:sz w:val="22"/>
          <w:szCs w:val="22"/>
        </w:rPr>
        <w:t xml:space="preserve">a </w:t>
      </w:r>
      <w:r>
        <w:rPr>
          <w:rFonts w:asciiTheme="minorHAnsi" w:hAnsiTheme="minorHAnsi" w:cstheme="minorHAnsi"/>
          <w:iCs/>
          <w:sz w:val="22"/>
          <w:szCs w:val="22"/>
        </w:rPr>
        <w:t xml:space="preserve">minimum kiválasztást </w:t>
      </w:r>
      <w:r w:rsidR="0010311D">
        <w:rPr>
          <w:rFonts w:asciiTheme="minorHAnsi" w:hAnsiTheme="minorHAnsi" w:cstheme="minorHAnsi"/>
          <w:iCs/>
          <w:sz w:val="22"/>
          <w:szCs w:val="22"/>
        </w:rPr>
        <w:t>it</w:t>
      </w:r>
      <w:r w:rsidR="00716E88">
        <w:rPr>
          <w:rFonts w:asciiTheme="minorHAnsi" w:hAnsiTheme="minorHAnsi" w:cstheme="minorHAnsi"/>
          <w:iCs/>
          <w:sz w:val="22"/>
          <w:szCs w:val="22"/>
        </w:rPr>
        <w:t>t nem lehet</w:t>
      </w:r>
      <w:r>
        <w:rPr>
          <w:rFonts w:asciiTheme="minorHAnsi" w:hAnsiTheme="minorHAnsi" w:cstheme="minorHAnsi"/>
          <w:iCs/>
          <w:sz w:val="22"/>
          <w:szCs w:val="22"/>
        </w:rPr>
        <w:t xml:space="preserve"> összegzésként </w:t>
      </w:r>
      <w:r w:rsidR="00716E88">
        <w:rPr>
          <w:rFonts w:asciiTheme="minorHAnsi" w:hAnsiTheme="minorHAnsi" w:cstheme="minorHAnsi"/>
          <w:iCs/>
          <w:sz w:val="22"/>
          <w:szCs w:val="22"/>
        </w:rPr>
        <w:t xml:space="preserve">felírni (az  </w:t>
      </w:r>
      <w:r w:rsidR="00716E88"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 xml:space="preserve"> halmaznak </w:t>
      </w:r>
      <w:r w:rsidR="00716E88">
        <w:rPr>
          <w:rFonts w:asciiTheme="minorHAnsi" w:hAnsiTheme="minorHAnsi" w:cstheme="minorHAnsi"/>
          <w:iCs/>
          <w:sz w:val="22"/>
          <w:szCs w:val="22"/>
        </w:rPr>
        <w:t>nincs maximuma), ezért a kiválogatás első lépését a minimum kiválasztáshoz hasonlóan a ciklus előtt végezzük el. (Az elem változó használata helyett elég az sz változóval dolgozni.)</w:t>
      </w:r>
    </w:p>
    <w:p w14:paraId="087C6BF0" w14:textId="2E54FB7A" w:rsidR="00884DE6" w:rsidRPr="00391336" w:rsidRDefault="00716E88" w:rsidP="00146781">
      <w:pPr>
        <w:pStyle w:val="Kplet"/>
        <w:tabs>
          <w:tab w:val="center" w:pos="4819"/>
        </w:tabs>
        <w:spacing w:before="120" w:after="60"/>
        <w:ind w:left="567" w:right="-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03537" wp14:editId="32AD1997">
                <wp:simplePos x="0" y="0"/>
                <wp:positionH relativeFrom="column">
                  <wp:posOffset>349885</wp:posOffset>
                </wp:positionH>
                <wp:positionV relativeFrom="paragraph">
                  <wp:posOffset>459105</wp:posOffset>
                </wp:positionV>
                <wp:extent cx="152400" cy="26670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66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5527B" id="Egyenes összekötő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36.15pt" to="39.5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884DE6"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="00884DE6"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670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359"/>
        <w:gridCol w:w="1630"/>
        <w:gridCol w:w="562"/>
      </w:tblGrid>
      <w:tr w:rsidR="00884DE6" w:rsidRPr="00391336" w14:paraId="5ABFEFD2" w14:textId="77777777" w:rsidTr="00155792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4E9F" w14:textId="63FE39ED" w:rsidR="00884DE6" w:rsidRPr="00391336" w:rsidRDefault="00884DE6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t.first()</w:t>
            </w:r>
          </w:p>
        </w:tc>
      </w:tr>
      <w:tr w:rsidR="00716E88" w:rsidRPr="00391336" w14:paraId="496AFC80" w14:textId="77777777" w:rsidTr="00155792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3DE" w14:textId="2B0133FB" w:rsidR="00716E88" w:rsidRDefault="00155792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37B0C6" wp14:editId="7C071968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-16510</wp:posOffset>
                      </wp:positionV>
                      <wp:extent cx="144145" cy="266700"/>
                      <wp:effectExtent l="0" t="0" r="27305" b="1905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B5F8F" id="Egyenes összekötő 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-1.3pt" to="278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16E88">
              <w:rPr>
                <w:rFonts w:asciiTheme="minorHAnsi" w:hAnsiTheme="minorHAnsi" w:cstheme="minorHAnsi"/>
                <w:iCs/>
                <w:sz w:val="22"/>
                <w:szCs w:val="22"/>
              </w:rPr>
              <w:t>t.current().egy &lt; -100000</w:t>
            </w:r>
          </w:p>
        </w:tc>
      </w:tr>
      <w:tr w:rsidR="00716E88" w:rsidRPr="00391336" w14:paraId="30864021" w14:textId="77777777" w:rsidTr="00155792"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90F" w14:textId="0F3C4A10" w:rsidR="00716E88" w:rsidRDefault="00716E88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 : write(t.current()</w:t>
            </w:r>
            <w:r w:rsidR="00155792">
              <w:rPr>
                <w:rFonts w:asciiTheme="minorHAnsi" w:hAnsiTheme="minorHAnsi" w:cstheme="minorHAnsi"/>
                <w:iCs/>
                <w:sz w:val="22"/>
                <w:szCs w:val="22"/>
              </w:rPr>
              <w:t>.száml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2D3" w14:textId="70D5CB67" w:rsidR="00716E88" w:rsidRDefault="00716E88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‒</w:t>
            </w:r>
          </w:p>
        </w:tc>
      </w:tr>
      <w:tr w:rsidR="00413CB8" w:rsidRPr="00391336" w14:paraId="338C029F" w14:textId="77777777" w:rsidTr="00155792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5A4" w14:textId="6C257B09" w:rsidR="00413CB8" w:rsidRDefault="00413CB8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min</w:t>
            </w:r>
            <w:r w:rsidR="00716E8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sz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:= </w:t>
            </w:r>
            <w:r w:rsidR="00716E88">
              <w:rPr>
                <w:rFonts w:asciiTheme="minorHAnsi" w:hAnsiTheme="minorHAnsi" w:cstheme="minorHAnsi"/>
                <w:iCs/>
                <w:sz w:val="22"/>
                <w:szCs w:val="22"/>
              </w:rPr>
              <w:t>t.current().db, t.current().száml</w:t>
            </w:r>
          </w:p>
        </w:tc>
      </w:tr>
      <w:tr w:rsidR="00716E88" w:rsidRPr="00391336" w14:paraId="2C416AC8" w14:textId="77777777" w:rsidTr="00155792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F10" w14:textId="660DF901" w:rsidR="00716E88" w:rsidRDefault="00716E88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</w:tr>
      <w:tr w:rsidR="00884DE6" w:rsidRPr="00391336" w14:paraId="5288DFA7" w14:textId="77777777" w:rsidTr="00155792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01EC3" w14:textId="77777777" w:rsidR="00884DE6" w:rsidRPr="00391336" w:rsidRDefault="00884DE6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t.end()</w:t>
            </w:r>
          </w:p>
        </w:tc>
      </w:tr>
      <w:tr w:rsidR="00884DE6" w:rsidRPr="00391336" w14:paraId="46FB6346" w14:textId="77777777" w:rsidTr="0015579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7F8E813" w14:textId="77777777" w:rsidR="00884DE6" w:rsidRPr="00391336" w:rsidRDefault="00884DE6" w:rsidP="00301AEA">
            <w:pPr>
              <w:pStyle w:val="Bekezds"/>
              <w:keepLines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303AA" wp14:editId="36707889">
                      <wp:simplePos x="0" y="0"/>
                      <wp:positionH relativeFrom="column">
                        <wp:posOffset>226728</wp:posOffset>
                      </wp:positionH>
                      <wp:positionV relativeFrom="paragraph">
                        <wp:posOffset>6016</wp:posOffset>
                      </wp:positionV>
                      <wp:extent cx="133685" cy="235284"/>
                      <wp:effectExtent l="0" t="0" r="19050" b="31750"/>
                      <wp:wrapNone/>
                      <wp:docPr id="3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685" cy="2352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8D9D7" id="Egyenes összekötő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.45pt" to="28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C02" w14:textId="07846BB5" w:rsidR="00884DE6" w:rsidRPr="00391336" w:rsidRDefault="00716E88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3BBFC3" wp14:editId="4A73EA5B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-20320</wp:posOffset>
                      </wp:positionV>
                      <wp:extent cx="144379" cy="234950"/>
                      <wp:effectExtent l="0" t="0" r="27305" b="31750"/>
                      <wp:wrapNone/>
                      <wp:docPr id="4" name="Egyenes összeköt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379" cy="234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BC3CC" id="Egyenes összekötő 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-1.6pt" to="25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84DE6">
              <w:rPr>
                <w:rFonts w:asciiTheme="minorHAnsi" w:hAnsiTheme="minorHAnsi" w:cstheme="minorHAnsi"/>
                <w:iCs/>
                <w:sz w:val="22"/>
                <w:szCs w:val="22"/>
              </w:rPr>
              <w:t>t.current().egy &lt; -100000</w:t>
            </w:r>
          </w:p>
        </w:tc>
      </w:tr>
      <w:tr w:rsidR="00884DE6" w:rsidRPr="00391336" w14:paraId="2A76A95D" w14:textId="77777777" w:rsidTr="0015579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51C5982" w14:textId="67692CE9" w:rsidR="00884DE6" w:rsidRPr="00391336" w:rsidRDefault="00E85922" w:rsidP="00301AEA">
            <w:pPr>
              <w:pStyle w:val="Bekezds"/>
              <w:keepLines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ECCFFE" wp14:editId="0EDF53D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238760</wp:posOffset>
                      </wp:positionV>
                      <wp:extent cx="133350" cy="274320"/>
                      <wp:effectExtent l="0" t="0" r="19050" b="30480"/>
                      <wp:wrapNone/>
                      <wp:docPr id="7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7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6235C6" id="Egyenes összekötő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18.8pt" to="28.4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B58" w14:textId="371AA54C" w:rsidR="00884DE6" w:rsidRDefault="00884DE6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 : write(t.current()</w:t>
            </w:r>
            <w:r w:rsidR="00155792">
              <w:rPr>
                <w:rFonts w:asciiTheme="minorHAnsi" w:hAnsiTheme="minorHAnsi" w:cstheme="minorHAnsi"/>
                <w:iCs/>
                <w:sz w:val="22"/>
                <w:szCs w:val="22"/>
              </w:rPr>
              <w:t>.száml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DA6" w14:textId="703E0C31" w:rsidR="00884DE6" w:rsidRDefault="00884DE6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‒</w:t>
            </w:r>
          </w:p>
        </w:tc>
      </w:tr>
      <w:tr w:rsidR="00884DE6" w:rsidRPr="00391336" w14:paraId="1F305428" w14:textId="77777777" w:rsidTr="00155792">
        <w:trPr>
          <w:trHeight w:val="36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54C2962" w14:textId="77777777" w:rsidR="00884DE6" w:rsidRPr="00391336" w:rsidRDefault="00884DE6" w:rsidP="00301AEA">
            <w:pPr>
              <w:pStyle w:val="Bekezds"/>
              <w:keepLines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AD9" w14:textId="17669BBB" w:rsidR="00884DE6" w:rsidRPr="00391336" w:rsidRDefault="00155792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9242A3" wp14:editId="17F20452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-22225</wp:posOffset>
                      </wp:positionV>
                      <wp:extent cx="144145" cy="274320"/>
                      <wp:effectExtent l="0" t="0" r="27305" b="3048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145" cy="27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6DE20" id="Egyenes összekötő 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5pt,-1.75pt" to="255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16E88">
              <w:rPr>
                <w:rFonts w:asciiTheme="minorHAnsi" w:hAnsiTheme="minorHAnsi" w:cstheme="minorHAnsi"/>
                <w:iCs/>
                <w:sz w:val="22"/>
                <w:szCs w:val="22"/>
              </w:rPr>
              <w:t>t.current().db &lt; min</w:t>
            </w:r>
          </w:p>
        </w:tc>
      </w:tr>
      <w:tr w:rsidR="00E85922" w:rsidRPr="00391336" w14:paraId="28B4BAEB" w14:textId="77777777" w:rsidTr="00155792">
        <w:trPr>
          <w:trHeight w:val="36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394CDA7" w14:textId="387398CC" w:rsidR="00E85922" w:rsidRPr="00391336" w:rsidRDefault="00E85922" w:rsidP="00301AEA">
            <w:pPr>
              <w:pStyle w:val="Bekezds"/>
              <w:keepLines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7EB" w14:textId="167790EF" w:rsidR="00E85922" w:rsidRDefault="00E85922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min, sz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t.current().db, t.current().száml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023" w14:textId="0649A209" w:rsidR="00E85922" w:rsidRDefault="00E85922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‒</w:t>
            </w:r>
          </w:p>
        </w:tc>
      </w:tr>
      <w:tr w:rsidR="00716E88" w:rsidRPr="00391336" w14:paraId="3F5987D8" w14:textId="77777777" w:rsidTr="00155792">
        <w:trPr>
          <w:trHeight w:val="36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4E77CD0" w14:textId="77777777" w:rsidR="00716E88" w:rsidRPr="00391336" w:rsidRDefault="00716E88" w:rsidP="00301AEA">
            <w:pPr>
              <w:pStyle w:val="Bekezds"/>
              <w:keepLines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D67" w14:textId="79FA409E" w:rsidR="00716E88" w:rsidRDefault="00E85922" w:rsidP="00301AEA">
            <w:pPr>
              <w:pStyle w:val="Bekezds"/>
              <w:keepLines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</w:tr>
    </w:tbl>
    <w:p w14:paraId="65AF1611" w14:textId="77777777" w:rsidR="00B2101B" w:rsidRDefault="00B2101B" w:rsidP="00884DE6">
      <w:pPr>
        <w:pStyle w:val="Bekezds-folytats"/>
        <w:spacing w:after="0"/>
        <w:ind w:left="284"/>
        <w:rPr>
          <w:rFonts w:ascii="Calibri" w:hAnsi="Calibri" w:cs="Calibri"/>
          <w:i/>
          <w:iCs/>
          <w:sz w:val="22"/>
          <w:szCs w:val="22"/>
        </w:rPr>
      </w:pPr>
    </w:p>
    <w:p w14:paraId="0E50BB5E" w14:textId="1BD8C29F" w:rsidR="00884DE6" w:rsidRDefault="00884DE6" w:rsidP="00884DE6">
      <w:pPr>
        <w:pStyle w:val="Bekezds-folytats"/>
        <w:spacing w:after="0"/>
        <w:ind w:left="284"/>
        <w:rPr>
          <w:rFonts w:ascii="Calibri" w:hAnsi="Calibri" w:cs="Calibri"/>
          <w:i/>
          <w:iCs/>
          <w:sz w:val="22"/>
          <w:szCs w:val="22"/>
        </w:rPr>
      </w:pPr>
      <w:r w:rsidRPr="00715E39">
        <w:rPr>
          <w:rFonts w:ascii="Calibri" w:hAnsi="Calibri" w:cs="Calibri"/>
          <w:i/>
          <w:iCs/>
          <w:sz w:val="22"/>
          <w:szCs w:val="22"/>
        </w:rPr>
        <w:t>Felsoroló</w:t>
      </w:r>
      <w:r>
        <w:rPr>
          <w:rFonts w:ascii="Calibri" w:hAnsi="Calibri" w:cs="Calibri"/>
          <w:i/>
          <w:iCs/>
          <w:sz w:val="22"/>
          <w:szCs w:val="22"/>
        </w:rPr>
        <w:t>:</w:t>
      </w:r>
    </w:p>
    <w:p w14:paraId="4A30BD92" w14:textId="1CC7D459" w:rsidR="00884DE6" w:rsidRPr="00E613D7" w:rsidRDefault="00884DE6" w:rsidP="00884DE6">
      <w:pPr>
        <w:pStyle w:val="Bekezds-folytats"/>
        <w:spacing w:after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t:enor(</w:t>
      </w:r>
      <w:r>
        <w:rPr>
          <w:rFonts w:asciiTheme="minorHAnsi" w:hAnsiTheme="minorHAnsi" w:cstheme="minorHAnsi"/>
          <w:iCs/>
          <w:sz w:val="22"/>
          <w:szCs w:val="22"/>
        </w:rPr>
        <w:t>Egyenleg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E1740">
        <w:rPr>
          <w:rFonts w:asciiTheme="minorHAnsi" w:hAnsiTheme="minorHAnsi" w:cstheme="minorHAnsi"/>
          <w:iCs/>
          <w:sz w:val="22"/>
          <w:szCs w:val="22"/>
        </w:rPr>
        <w:t xml:space="preserve">Egyenleg = </w:t>
      </w:r>
      <w:r w:rsidR="004E1740">
        <w:rPr>
          <w:rFonts w:asciiTheme="minorHAnsi" w:hAnsiTheme="minorHAnsi" w:cstheme="minorHAnsi"/>
          <w:sz w:val="22"/>
          <w:szCs w:val="22"/>
        </w:rPr>
        <w:t>rec(száml:</w:t>
      </w:r>
      <w:r w:rsidR="004E1740">
        <w:rPr>
          <w:rFonts w:ascii="Cambria Math" w:hAnsi="Cambria Math" w:cstheme="minorHAnsi"/>
          <w:sz w:val="22"/>
          <w:szCs w:val="22"/>
        </w:rPr>
        <w:t>𝕊</w:t>
      </w:r>
      <w:r w:rsidR="004E1740">
        <w:rPr>
          <w:rFonts w:asciiTheme="minorHAnsi" w:hAnsiTheme="minorHAnsi" w:cstheme="minorHAnsi"/>
          <w:sz w:val="22"/>
          <w:szCs w:val="22"/>
        </w:rPr>
        <w:t>, egy:</w:t>
      </w:r>
      <w:r w:rsidR="004E1740">
        <w:rPr>
          <w:rFonts w:ascii="Cambria Math" w:hAnsi="Cambria Math" w:cstheme="minorHAnsi"/>
          <w:sz w:val="22"/>
          <w:szCs w:val="22"/>
        </w:rPr>
        <w:t>ℤ</w:t>
      </w:r>
      <w:r w:rsidR="004E1740">
        <w:rPr>
          <w:rFonts w:asciiTheme="minorHAnsi" w:hAnsiTheme="minorHAnsi" w:cstheme="minorHAnsi"/>
          <w:sz w:val="22"/>
          <w:szCs w:val="22"/>
        </w:rPr>
        <w:t>, db:</w:t>
      </w:r>
      <w:r w:rsidR="004E1740">
        <w:rPr>
          <w:rFonts w:ascii="Cambria Math" w:hAnsi="Cambria Math" w:cstheme="minorHAnsi"/>
          <w:sz w:val="22"/>
          <w:szCs w:val="22"/>
        </w:rPr>
        <w:t>ℕ</w:t>
      </w:r>
      <w:r w:rsidR="004E1740" w:rsidRPr="0039133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80"/>
        <w:gridCol w:w="1316"/>
        <w:gridCol w:w="1984"/>
        <w:gridCol w:w="1378"/>
      </w:tblGrid>
      <w:tr w:rsidR="00884DE6" w14:paraId="27109A11" w14:textId="77777777" w:rsidTr="006E75F9">
        <w:tc>
          <w:tcPr>
            <w:tcW w:w="1701" w:type="dxa"/>
            <w:tcBorders>
              <w:right w:val="single" w:sz="12" w:space="0" w:color="auto"/>
            </w:tcBorders>
          </w:tcPr>
          <w:p w14:paraId="4AE55B43" w14:textId="77777777" w:rsidR="00884DE6" w:rsidRDefault="00884DE6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Egyenleg*</w:t>
            </w:r>
          </w:p>
        </w:tc>
        <w:tc>
          <w:tcPr>
            <w:tcW w:w="1280" w:type="dxa"/>
            <w:tcBorders>
              <w:left w:val="single" w:sz="12" w:space="0" w:color="auto"/>
              <w:right w:val="single" w:sz="4" w:space="0" w:color="auto"/>
            </w:tcBorders>
          </w:tcPr>
          <w:p w14:paraId="5BEAEF48" w14:textId="77777777" w:rsidR="00884DE6" w:rsidRPr="00E13F18" w:rsidRDefault="00884DE6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first()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14:paraId="5EEA841B" w14:textId="77777777" w:rsidR="00884DE6" w:rsidRPr="00E13F18" w:rsidRDefault="00884DE6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DAEFAD" w14:textId="77777777" w:rsidR="00884DE6" w:rsidRPr="00996C86" w:rsidRDefault="00884DE6" w:rsidP="006E75F9">
            <w:pPr>
              <w:pStyle w:val="Bekezds-folytats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6C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Egyenleg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1B29A0F5" w14:textId="77777777" w:rsidR="00884DE6" w:rsidRPr="00E13F18" w:rsidRDefault="00884DE6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end()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</w:tr>
      <w:tr w:rsidR="00884DE6" w14:paraId="4F051FDB" w14:textId="77777777" w:rsidTr="006E75F9">
        <w:tc>
          <w:tcPr>
            <w:tcW w:w="1701" w:type="dxa"/>
            <w:tcBorders>
              <w:right w:val="single" w:sz="12" w:space="0" w:color="auto"/>
            </w:tcBorders>
          </w:tcPr>
          <w:p w14:paraId="42F34775" w14:textId="77777777" w:rsidR="00884DE6" w:rsidRPr="00715E39" w:rsidRDefault="00884DE6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infile(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Tranz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0A091FB6" w14:textId="77777777" w:rsidR="00884DE6" w:rsidRDefault="00884DE6" w:rsidP="006E75F9">
            <w:pPr>
              <w:pStyle w:val="Bekezds-folytats"/>
              <w:spacing w:before="20" w:after="20"/>
              <w:rPr>
                <w:rFonts w:ascii="Cambria Math" w:hAnsi="Cambria Math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dx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15E39">
              <w:rPr>
                <w:rFonts w:ascii="Cambria Math" w:hAnsi="Cambria Math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Tranz</w:t>
            </w:r>
          </w:p>
          <w:p w14:paraId="1B12322E" w14:textId="77777777" w:rsidR="00884DE6" w:rsidRDefault="00884DE6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  <w:p w14:paraId="241BD6DE" w14:textId="77777777" w:rsidR="00884DE6" w:rsidRDefault="00884DE6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 : Egyenleg</w:t>
            </w:r>
          </w:p>
          <w:p w14:paraId="5B0ED96A" w14:textId="77777777" w:rsidR="00884DE6" w:rsidRPr="00715E39" w:rsidRDefault="00884DE6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vége :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  <w:tc>
          <w:tcPr>
            <w:tcW w:w="1280" w:type="dxa"/>
            <w:tcBorders>
              <w:left w:val="single" w:sz="12" w:space="0" w:color="auto"/>
              <w:right w:val="single" w:sz="4" w:space="0" w:color="auto"/>
            </w:tcBorders>
          </w:tcPr>
          <w:p w14:paraId="63B79E62" w14:textId="77777777" w:rsidR="00884DE6" w:rsidRDefault="00884DE6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643FE81" w14:textId="77777777" w:rsidR="00884DE6" w:rsidRDefault="00884DE6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sx,dx,x:read</w:t>
            </w:r>
          </w:p>
          <w:p w14:paraId="498759BA" w14:textId="77777777" w:rsidR="00884DE6" w:rsidRPr="00715E39" w:rsidRDefault="00884DE6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14:paraId="688A1D9E" w14:textId="77777777" w:rsidR="00884DE6" w:rsidRDefault="00884DE6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59F2991" w14:textId="77777777" w:rsidR="00884DE6" w:rsidRPr="00E71C9D" w:rsidRDefault="00884DE6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lásd külön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60A5A1F" w14:textId="77777777" w:rsidR="00884DE6" w:rsidRDefault="00884DE6" w:rsidP="006E75F9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3024D0" w14:textId="77777777" w:rsidR="00884DE6" w:rsidRPr="00715E39" w:rsidRDefault="00884DE6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akt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20011954" w14:textId="77777777" w:rsidR="00884DE6" w:rsidRDefault="00884DE6" w:rsidP="006E75F9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  <w:p w14:paraId="65357638" w14:textId="77777777" w:rsidR="00884DE6" w:rsidRPr="00715E39" w:rsidRDefault="00884DE6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vége</w:t>
            </w:r>
          </w:p>
        </w:tc>
      </w:tr>
    </w:tbl>
    <w:p w14:paraId="12A3E26A" w14:textId="77777777" w:rsidR="00884DE6" w:rsidRPr="00090711" w:rsidRDefault="00884DE6" w:rsidP="00884DE6">
      <w:pPr>
        <w:pStyle w:val="Bekezds-folytats"/>
        <w:spacing w:after="0"/>
        <w:ind w:left="1275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Tranz = rec(száml:</w:t>
      </w:r>
      <w:r>
        <w:rPr>
          <w:rFonts w:ascii="Cambria Math" w:hAnsi="Cambria Math" w:cstheme="minorHAnsi"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dátum:</w:t>
      </w:r>
      <w:r>
        <w:rPr>
          <w:rFonts w:ascii="Cambria Math" w:hAnsi="Cambria Math" w:cstheme="minorHAnsi"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össz:</w:t>
      </w:r>
      <w:r>
        <w:rPr>
          <w:rFonts w:ascii="Cambria Math" w:hAnsi="Cambria Math" w:cstheme="minorHAnsi"/>
          <w:sz w:val="22"/>
          <w:szCs w:val="22"/>
        </w:rPr>
        <w:t>ℤ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431A56B" w14:textId="27C672AE" w:rsidR="00884DE6" w:rsidRDefault="00884DE6" w:rsidP="00A6376B">
      <w:pPr>
        <w:pStyle w:val="Bekezds-folytats"/>
        <w:spacing w:before="240" w:after="0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next() művelet</w:t>
      </w:r>
    </w:p>
    <w:p w14:paraId="6FA3DA73" w14:textId="77777777" w:rsidR="00884DE6" w:rsidRPr="001F6789" w:rsidRDefault="00884DE6" w:rsidP="00884DE6">
      <w:pPr>
        <w:pStyle w:val="Bekezds-folytats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A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Theme="minorHAnsi" w:hAnsiTheme="minorHAnsi" w:cstheme="minorHAnsi"/>
          <w:sz w:val="22"/>
          <w:szCs w:val="22"/>
        </w:rPr>
        <w:t>Tranz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dx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Tranz</w:t>
      </w:r>
      <w:r w:rsidRPr="001F678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sx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Status, akt:</w:t>
      </w:r>
      <w:r>
        <w:rPr>
          <w:rFonts w:asciiTheme="minorHAnsi" w:hAnsiTheme="minorHAnsi" w:cstheme="minorHAnsi"/>
          <w:iCs/>
          <w:sz w:val="22"/>
          <w:szCs w:val="22"/>
        </w:rPr>
        <w:t>Egyenleg</w:t>
      </w:r>
      <w:r>
        <w:rPr>
          <w:rFonts w:asciiTheme="minorHAnsi" w:hAnsiTheme="minorHAnsi" w:cstheme="minorHAnsi"/>
          <w:sz w:val="22"/>
          <w:szCs w:val="22"/>
        </w:rPr>
        <w:t>, vége: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1F6789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C007325" w14:textId="1460798A" w:rsidR="00884DE6" w:rsidRDefault="00884DE6" w:rsidP="00884DE6">
      <w:pPr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Ef 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1F6789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Pr="00F9676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>↗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száml</w:t>
      </w:r>
      <w:r w:rsidRPr="00CE3AF4">
        <w:rPr>
          <w:rFonts w:ascii="Cambria Math" w:hAnsi="Cambria Math" w:cstheme="minorHAnsi"/>
          <w:iCs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dx = dx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sx = sx</w:t>
      </w:r>
      <w:r w:rsidRPr="001F6789">
        <w:rPr>
          <w:rFonts w:asciiTheme="minorHAnsi" w:hAnsiTheme="minorHAnsi" w:cstheme="minorHAnsi"/>
          <w:sz w:val="22"/>
          <w:szCs w:val="22"/>
        </w:rPr>
        <w:t>’ )</w:t>
      </w:r>
    </w:p>
    <w:p w14:paraId="384E5EEF" w14:textId="45879780" w:rsidR="00884DE6" w:rsidRDefault="00884DE6" w:rsidP="00884DE6">
      <w:pPr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Uf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="00860D8E"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vége=</w:t>
      </w:r>
      <w:r>
        <w:rPr>
          <w:rFonts w:asciiTheme="minorHAnsi" w:hAnsiTheme="minorHAnsi" w:cstheme="minorHAnsi"/>
          <w:sz w:val="22"/>
          <w:szCs w:val="22"/>
        </w:rPr>
        <w:t>(sx’=abnorm)</w:t>
      </w:r>
      <w:r w:rsidR="00860D8E"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="00860D8E"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(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8"/>
      </w:r>
      <w:r w:rsidRPr="001F6789">
        <w:rPr>
          <w:rFonts w:asciiTheme="minorHAnsi" w:hAnsiTheme="minorHAnsi" w:cstheme="minorHAnsi"/>
          <w:sz w:val="22"/>
          <w:szCs w:val="22"/>
        </w:rPr>
        <w:t>vége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496E">
        <w:rPr>
          <w:rFonts w:ascii="Cambria Math" w:hAnsi="Cambria Math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akt.száml=dx’.száml</w:t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="004E1740"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     </w:t>
      </w:r>
    </w:p>
    <w:p w14:paraId="319CC07B" w14:textId="53C3913D" w:rsidR="00884DE6" w:rsidRDefault="00884DE6" w:rsidP="00797F9B">
      <w:pPr>
        <w:spacing w:before="20" w:after="20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(</w:t>
      </w:r>
      <w:r w:rsidR="004E174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akt.egy</w:t>
      </w:r>
      <w:r w:rsidR="004E1740">
        <w:rPr>
          <w:rFonts w:asciiTheme="minorHAnsi" w:hAnsiTheme="minorHAnsi" w:cstheme="minorHAnsi"/>
          <w:sz w:val="22"/>
          <w:szCs w:val="22"/>
        </w:rPr>
        <w:t>, akt.db)</w:t>
      </w:r>
      <w:r w:rsidRPr="001F678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(sx,dx,x))</w:t>
      </w:r>
      <m:oMath>
        <m:r>
          <w:rPr>
            <w:rFonts w:ascii="Cambria Math" w:hAnsi="Cambria Math" w:cstheme="minorHAnsi"/>
            <w:sz w:val="26"/>
            <w:szCs w:val="26"/>
          </w:rPr>
          <m:t xml:space="preserve"> =</m:t>
        </m:r>
        <m:nary>
          <m:naryPr>
            <m:chr m:val="∑"/>
            <m:limLoc m:val="subSup"/>
            <m:ctrlPr>
              <w:rPr>
                <w:rFonts w:ascii="Cambria Math" w:hAnsi="Cambria Math" w:cstheme="minorHAnsi"/>
                <w:iCs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dx∈(</m:t>
            </m:r>
            <m:sSup>
              <m:sSupPr>
                <m:ctrlPr>
                  <w:rPr>
                    <w:rFonts w:ascii="Cambria Math" w:hAnsi="Cambria Math" w:cstheme="minorHAnsi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dx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 xml:space="preserve">, </m:t>
            </m:r>
            <m:sSup>
              <m:sSupPr>
                <m:ctrlPr>
                  <w:rPr>
                    <w:rFonts w:ascii="Cambria Math" w:hAnsi="Cambria Math" w:cstheme="minorHAnsi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dx.száml=akt.száml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(dx.össz , 1)</m:t>
            </m:r>
          </m:e>
        </m:nary>
      </m:oMath>
      <w:r>
        <w:rPr>
          <w:rFonts w:asciiTheme="minorHAnsi" w:hAnsiTheme="minorHAnsi" w:cstheme="minorHAnsi"/>
          <w:sz w:val="28"/>
          <w:szCs w:val="28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)</w:t>
      </w:r>
    </w:p>
    <w:p w14:paraId="056E8BF9" w14:textId="1ACFA056" w:rsidR="00884DE6" w:rsidRDefault="00A122D8" w:rsidP="006E1F51">
      <w:pPr>
        <w:spacing w:before="24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Dupla</w:t>
      </w:r>
      <w:r w:rsidR="004E1740">
        <w:rPr>
          <w:rFonts w:asciiTheme="minorHAnsi" w:hAnsiTheme="minorHAnsi" w:cstheme="minorHAnsi"/>
          <w:i/>
          <w:sz w:val="22"/>
          <w:szCs w:val="22"/>
        </w:rPr>
        <w:t xml:space="preserve"> ö</w:t>
      </w:r>
      <w:r w:rsidR="00884DE6">
        <w:rPr>
          <w:rFonts w:asciiTheme="minorHAnsi" w:hAnsiTheme="minorHAnsi" w:cstheme="minorHAnsi"/>
          <w:i/>
          <w:sz w:val="22"/>
          <w:szCs w:val="22"/>
        </w:rPr>
        <w:t xml:space="preserve">sszegzés </w:t>
      </w:r>
    </w:p>
    <w:p w14:paraId="7CFC731F" w14:textId="53ECD652" w:rsidR="00884DE6" w:rsidRDefault="00884DE6" w:rsidP="00A122D8">
      <w:pPr>
        <w:ind w:left="567" w:right="-213"/>
        <w:jc w:val="lef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t:enor(E) ~ 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 w:rsidR="00216C37">
        <w:rPr>
          <w:rFonts w:asciiTheme="minorHAnsi" w:hAnsiTheme="minorHAnsi" w:cstheme="minorHAnsi"/>
          <w:sz w:val="22"/>
          <w:szCs w:val="22"/>
        </w:rPr>
        <w:t>Tranz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  <w:r w:rsidR="00B82B6F">
        <w:rPr>
          <w:rFonts w:asciiTheme="minorHAnsi" w:hAnsiTheme="minorHAnsi" w:cstheme="minorHAnsi"/>
          <w:iCs/>
          <w:sz w:val="22"/>
          <w:szCs w:val="22"/>
        </w:rPr>
        <w:br/>
        <w:t xml:space="preserve">                   </w:t>
      </w:r>
      <w:r w:rsidR="00A122D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sx,dx,x:read)</w:t>
      </w:r>
      <w:r w:rsidR="00B82B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first() nélkül, </w:t>
      </w:r>
    </w:p>
    <w:p w14:paraId="7BD957C8" w14:textId="64D029E5" w:rsidR="00884DE6" w:rsidRDefault="00884DE6" w:rsidP="00884DE6">
      <w:pPr>
        <w:ind w:left="567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="003A32A8">
        <w:rPr>
          <w:rFonts w:ascii="Calibri" w:hAnsi="Calibri" w:cs="Calibri"/>
          <w:sz w:val="22"/>
          <w:szCs w:val="22"/>
        </w:rPr>
        <w:t>amíg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dx.száml=akt.száml</w:t>
      </w:r>
    </w:p>
    <w:p w14:paraId="5C0986AB" w14:textId="35B4B554" w:rsidR="00884DE6" w:rsidRDefault="00884DE6" w:rsidP="00884DE6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</w:t>
      </w:r>
      <w:r w:rsidR="00A122D8">
        <w:rPr>
          <w:rFonts w:asciiTheme="minorHAnsi" w:hAnsiTheme="minorHAnsi" w:cstheme="minorHAnsi"/>
          <w:iCs/>
          <w:sz w:val="22"/>
          <w:szCs w:val="22"/>
        </w:rPr>
        <w:t xml:space="preserve"> (</w:t>
      </w:r>
      <w:r>
        <w:rPr>
          <w:rFonts w:asciiTheme="minorHAnsi" w:hAnsiTheme="minorHAnsi" w:cstheme="minorHAnsi"/>
          <w:iCs/>
          <w:sz w:val="22"/>
          <w:szCs w:val="22"/>
        </w:rPr>
        <w:t>dx.össz</w:t>
      </w:r>
      <w:r w:rsidR="00A122D8">
        <w:rPr>
          <w:rFonts w:asciiTheme="minorHAnsi" w:hAnsiTheme="minorHAnsi" w:cstheme="minorHAnsi"/>
          <w:iCs/>
          <w:sz w:val="22"/>
          <w:szCs w:val="22"/>
        </w:rPr>
        <w:t>, 1)</w:t>
      </w:r>
    </w:p>
    <w:p w14:paraId="7480476D" w14:textId="2F246B93" w:rsidR="00884DE6" w:rsidRDefault="00884DE6" w:rsidP="00884DE6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</w:t>
      </w:r>
      <w:r w:rsidR="00A122D8">
        <w:rPr>
          <w:rFonts w:asciiTheme="minorHAnsi" w:hAnsiTheme="minorHAnsi" w:cstheme="minorHAnsi"/>
          <w:iCs/>
          <w:sz w:val="22"/>
          <w:szCs w:val="22"/>
        </w:rPr>
        <w:t xml:space="preserve"> (</w:t>
      </w:r>
      <w:r>
        <w:rPr>
          <w:rFonts w:asciiTheme="minorHAnsi" w:hAnsiTheme="minorHAnsi" w:cstheme="minorHAnsi"/>
          <w:iCs/>
          <w:sz w:val="22"/>
          <w:szCs w:val="22"/>
        </w:rPr>
        <w:t>akt.egy</w:t>
      </w:r>
      <w:r w:rsidR="00A122D8">
        <w:rPr>
          <w:rFonts w:asciiTheme="minorHAnsi" w:hAnsiTheme="minorHAnsi" w:cstheme="minorHAnsi"/>
          <w:iCs/>
          <w:sz w:val="22"/>
          <w:szCs w:val="22"/>
        </w:rPr>
        <w:t>, ak</w:t>
      </w:r>
      <w:r w:rsidR="003732F4">
        <w:rPr>
          <w:rFonts w:asciiTheme="minorHAnsi" w:hAnsiTheme="minorHAnsi" w:cstheme="minorHAnsi"/>
          <w:iCs/>
          <w:sz w:val="22"/>
          <w:szCs w:val="22"/>
        </w:rPr>
        <w:t>t</w:t>
      </w:r>
      <w:r w:rsidR="00A122D8">
        <w:rPr>
          <w:rFonts w:asciiTheme="minorHAnsi" w:hAnsiTheme="minorHAnsi" w:cstheme="minorHAnsi"/>
          <w:iCs/>
          <w:sz w:val="22"/>
          <w:szCs w:val="22"/>
        </w:rPr>
        <w:t>.db)</w:t>
      </w:r>
    </w:p>
    <w:p w14:paraId="784123B8" w14:textId="0FA038FD" w:rsidR="00884DE6" w:rsidRDefault="00884DE6" w:rsidP="00884DE6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H, +, 0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</w:t>
      </w:r>
      <w:r w:rsidR="00A122D8">
        <w:rPr>
          <w:rFonts w:asciiTheme="minorHAnsi" w:hAnsiTheme="minorHAnsi" w:cstheme="minorHAnsi"/>
          <w:iCs/>
          <w:sz w:val="22"/>
          <w:szCs w:val="22"/>
        </w:rPr>
        <w:t xml:space="preserve"> ( </w:t>
      </w:r>
      <w:r>
        <w:rPr>
          <w:rFonts w:ascii="Cambria Math" w:hAnsi="Cambria Math" w:cstheme="minorHAnsi"/>
          <w:sz w:val="22"/>
          <w:szCs w:val="22"/>
        </w:rPr>
        <w:t>ℤ</w:t>
      </w:r>
      <w:r w:rsidR="00695343">
        <w:rPr>
          <w:rFonts w:asciiTheme="minorHAnsi" w:hAnsiTheme="minorHAnsi" w:cstheme="minorHAnsi"/>
          <w:iCs/>
          <w:sz w:val="22"/>
          <w:szCs w:val="22"/>
        </w:rPr>
        <w:t>×</w:t>
      </w:r>
      <w:r w:rsidR="001B4AAD">
        <w:rPr>
          <w:rFonts w:ascii="Cambria Math" w:hAnsi="Cambria Math" w:cstheme="minorHAnsi"/>
          <w:sz w:val="22"/>
          <w:szCs w:val="22"/>
        </w:rPr>
        <w:t>ℕ</w:t>
      </w:r>
      <w:r w:rsidR="001B4AAD">
        <w:rPr>
          <w:rFonts w:asciiTheme="minorHAnsi" w:hAnsiTheme="minorHAnsi" w:cstheme="minorHAnsi"/>
          <w:iCs/>
          <w:sz w:val="22"/>
          <w:szCs w:val="22"/>
        </w:rPr>
        <w:t>), (</w:t>
      </w:r>
      <w:r>
        <w:rPr>
          <w:rFonts w:asciiTheme="minorHAnsi" w:hAnsiTheme="minorHAnsi" w:cstheme="minorHAnsi"/>
          <w:iCs/>
          <w:sz w:val="22"/>
          <w:szCs w:val="22"/>
        </w:rPr>
        <w:t xml:space="preserve">+, </w:t>
      </w:r>
      <w:r w:rsidR="00A122D8">
        <w:rPr>
          <w:rFonts w:asciiTheme="minorHAnsi" w:hAnsiTheme="minorHAnsi" w:cstheme="minorHAnsi"/>
          <w:iCs/>
          <w:sz w:val="22"/>
          <w:szCs w:val="22"/>
        </w:rPr>
        <w:t>+</w:t>
      </w:r>
      <w:r w:rsidR="001B4AAD">
        <w:rPr>
          <w:rFonts w:asciiTheme="minorHAnsi" w:hAnsiTheme="minorHAnsi" w:cstheme="minorHAnsi"/>
          <w:iCs/>
          <w:sz w:val="22"/>
          <w:szCs w:val="22"/>
        </w:rPr>
        <w:t>), (0</w:t>
      </w:r>
      <w:r w:rsidR="00A122D8">
        <w:rPr>
          <w:rFonts w:asciiTheme="minorHAnsi" w:hAnsiTheme="minorHAnsi" w:cstheme="minorHAnsi"/>
          <w:iCs/>
          <w:sz w:val="22"/>
          <w:szCs w:val="22"/>
        </w:rPr>
        <w:t>, 0 )</w:t>
      </w:r>
    </w:p>
    <w:p w14:paraId="10B6ED39" w14:textId="77777777" w:rsidR="006E1F51" w:rsidRDefault="006E1F51" w:rsidP="00884DE6">
      <w:pPr>
        <w:ind w:left="567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709"/>
      </w:tblGrid>
      <w:tr w:rsidR="006E1F51" w14:paraId="1CE18863" w14:textId="77777777" w:rsidTr="00DD12FC">
        <w:tc>
          <w:tcPr>
            <w:tcW w:w="3823" w:type="dxa"/>
            <w:gridSpan w:val="3"/>
          </w:tcPr>
          <w:p w14:paraId="7604453F" w14:textId="77777777" w:rsidR="006E1F51" w:rsidRDefault="006E1F51" w:rsidP="006E75F9">
            <w:pPr>
              <w:spacing w:before="20" w:after="20"/>
              <w:ind w:left="-535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column"/>
            </w:r>
            <w:r>
              <w:rPr>
                <w:rFonts w:asciiTheme="minorHAnsi" w:hAnsiTheme="minorHAnsi" w:cstheme="minorHAnsi"/>
                <w:sz w:val="22"/>
                <w:szCs w:val="22"/>
              </w:rPr>
              <w:br w:type="column"/>
              <w:t>vége := sx=abnorm</w:t>
            </w:r>
          </w:p>
        </w:tc>
      </w:tr>
      <w:tr w:rsidR="006E1F51" w14:paraId="31354A9F" w14:textId="77777777" w:rsidTr="00DD12FC">
        <w:tc>
          <w:tcPr>
            <w:tcW w:w="3823" w:type="dxa"/>
            <w:gridSpan w:val="3"/>
          </w:tcPr>
          <w:p w14:paraId="1339F33E" w14:textId="77777777" w:rsidR="006E1F51" w:rsidRDefault="006E1F51" w:rsidP="006E75F9">
            <w:pPr>
              <w:spacing w:before="20" w:after="20"/>
              <w:ind w:left="-535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341E4E" wp14:editId="4370C775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-5080</wp:posOffset>
                      </wp:positionV>
                      <wp:extent cx="122989" cy="197485"/>
                      <wp:effectExtent l="0" t="0" r="29845" b="31115"/>
                      <wp:wrapNone/>
                      <wp:docPr id="5" name="Egyen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989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A93CB5" id="Egyenes összekötő 5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5pt,-.4pt" to="185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019D3F" wp14:editId="0DFA5DEB">
                      <wp:simplePos x="0" y="0"/>
                      <wp:positionH relativeFrom="column">
                        <wp:posOffset>-59256</wp:posOffset>
                      </wp:positionH>
                      <wp:positionV relativeFrom="paragraph">
                        <wp:posOffset>12633</wp:posOffset>
                      </wp:positionV>
                      <wp:extent cx="128337" cy="197853"/>
                      <wp:effectExtent l="0" t="0" r="24130" b="31115"/>
                      <wp:wrapNone/>
                      <wp:docPr id="6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37" cy="197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397E90" id="Egyenes összekötő 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</w:t>
            </w:r>
          </w:p>
        </w:tc>
      </w:tr>
      <w:tr w:rsidR="006E1F51" w14:paraId="407B13CF" w14:textId="77777777" w:rsidTr="006E1F51"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7C78F8" w14:textId="6DB24D60" w:rsidR="006E1F51" w:rsidRDefault="006E1F51" w:rsidP="006E75F9">
            <w:pPr>
              <w:spacing w:before="20" w:after="20"/>
              <w:ind w:left="-393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 := (dx.száml, 0,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9BFAD" w14:textId="1897E448" w:rsidR="006E1F51" w:rsidRDefault="006E1F51" w:rsidP="006E1F51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</w:p>
        </w:tc>
      </w:tr>
      <w:tr w:rsidR="006E1F51" w14:paraId="2A2B10D5" w14:textId="1F5F4E00" w:rsidTr="007E3D03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3BC5F" w14:textId="2D9309B3" w:rsidR="006E1F51" w:rsidRDefault="006E1F51" w:rsidP="006E75F9">
            <w:pPr>
              <w:spacing w:before="20" w:after="20"/>
              <w:ind w:left="-109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sx=norm </w:t>
            </w:r>
            <w:r w:rsidRPr="001F6789">
              <w:rPr>
                <w:rFonts w:asciiTheme="minorHAnsi" w:hAnsiTheme="minorHAnsi" w:cstheme="minorHAnsi"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dx.száml=akt.száml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6FFD" w14:textId="17CC6DAA" w:rsidR="006E1F51" w:rsidRDefault="006E1F51" w:rsidP="006E75F9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F51" w14:paraId="1006AB60" w14:textId="0378CAD2" w:rsidTr="007E3D03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17FA3" w14:textId="77777777" w:rsidR="006E1F51" w:rsidRDefault="006E1F51" w:rsidP="006E75F9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212C5" w14:textId="604762D9" w:rsidR="006E1F51" w:rsidRDefault="006E1F51" w:rsidP="006E75F9">
            <w:pPr>
              <w:spacing w:before="20" w:after="20"/>
              <w:ind w:left="-388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akt.egy := akt.egy + dx.össz</w:t>
            </w:r>
          </w:p>
          <w:p w14:paraId="72FA7C42" w14:textId="07DCB3A2" w:rsidR="006E1F51" w:rsidRDefault="006E1F51" w:rsidP="006E75F9">
            <w:pPr>
              <w:spacing w:before="20" w:after="20"/>
              <w:ind w:left="-388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akt.db := akt.db + 1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DED56" w14:textId="77777777" w:rsidR="006E1F51" w:rsidRDefault="006E1F51" w:rsidP="006E75F9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F51" w14:paraId="790EE062" w14:textId="26E39A9E" w:rsidTr="007E3D03">
        <w:trPr>
          <w:trHeight w:val="4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F04" w14:textId="77777777" w:rsidR="006E1F51" w:rsidRDefault="006E1F51" w:rsidP="006E75F9">
            <w:pPr>
              <w:spacing w:before="20" w:after="20"/>
              <w:ind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EB0" w14:textId="77777777" w:rsidR="006E1F51" w:rsidRPr="00327982" w:rsidRDefault="006E1F51" w:rsidP="006E75F9">
            <w:pPr>
              <w:pStyle w:val="Bekezds-folytats"/>
              <w:spacing w:after="0"/>
              <w:ind w:lef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sx,dx,x:read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E83" w14:textId="77777777" w:rsidR="006E1F51" w:rsidRPr="00327982" w:rsidRDefault="006E1F5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7D8525" w14:textId="35F568C3" w:rsidR="00884DE6" w:rsidRDefault="00884DE6" w:rsidP="00884DE6">
      <w:pPr>
        <w:pStyle w:val="Bekezds-folytat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60FB09A7" w14:textId="77777777" w:rsidR="00447BB5" w:rsidRDefault="00447BB5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69CBA2D" w14:textId="5BB59AA8" w:rsidR="00884DE6" w:rsidRDefault="00B31481" w:rsidP="00860D8E">
      <w:pPr>
        <w:pStyle w:val="Bekezds-folytats"/>
        <w:numPr>
          <w:ilvl w:val="0"/>
          <w:numId w:val="28"/>
        </w:numPr>
        <w:spacing w:before="20" w:after="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71FD7">
        <w:rPr>
          <w:rFonts w:asciiTheme="minorHAnsi" w:hAnsiTheme="minorHAnsi" w:cstheme="minorHAnsi"/>
          <w:sz w:val="22"/>
          <w:szCs w:val="22"/>
        </w:rPr>
        <w:lastRenderedPageBreak/>
        <w:t xml:space="preserve">Egy szekvenciális inputfájl vadászok </w:t>
      </w:r>
      <w:r>
        <w:rPr>
          <w:rFonts w:asciiTheme="minorHAnsi" w:hAnsiTheme="minorHAnsi" w:cstheme="minorHAnsi"/>
          <w:sz w:val="22"/>
          <w:szCs w:val="22"/>
        </w:rPr>
        <w:t>eredményeit (vadász neve, vadászat dátuma, zsákmány fajtája, zsákmány súlya)</w:t>
      </w:r>
      <w:r w:rsidRPr="00E71FD7">
        <w:rPr>
          <w:rFonts w:asciiTheme="minorHAnsi" w:hAnsiTheme="minorHAnsi" w:cstheme="minorHAnsi"/>
          <w:sz w:val="22"/>
          <w:szCs w:val="22"/>
        </w:rPr>
        <w:t xml:space="preserve"> </w:t>
      </w:r>
      <w:r w:rsidR="005F45C4" w:rsidRPr="00A1222E">
        <w:rPr>
          <w:rFonts w:ascii="Calibri" w:hAnsi="Calibri" w:cs="Calibri"/>
          <w:sz w:val="22"/>
          <w:szCs w:val="22"/>
        </w:rPr>
        <w:t>tárolj</w:t>
      </w:r>
      <w:r w:rsidR="00050E0A">
        <w:rPr>
          <w:rFonts w:ascii="Calibri" w:hAnsi="Calibri" w:cs="Calibri"/>
          <w:sz w:val="22"/>
          <w:szCs w:val="22"/>
        </w:rPr>
        <w:t>a</w:t>
      </w:r>
      <w:r w:rsidR="005F45C4" w:rsidRPr="00A1222E">
        <w:rPr>
          <w:rFonts w:ascii="Calibri" w:hAnsi="Calibri" w:cs="Calibri"/>
          <w:sz w:val="22"/>
          <w:szCs w:val="22"/>
        </w:rPr>
        <w:t xml:space="preserve"> a vadászok neve, azon belül a vadászat dátuma szerint rendezetten</w:t>
      </w:r>
      <w:r w:rsidRPr="00E71FD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A8A037" w14:textId="4154B152" w:rsidR="00B31481" w:rsidRPr="00365A46" w:rsidRDefault="00B31481" w:rsidP="00447BB5">
      <w:pPr>
        <w:pStyle w:val="Bekezds-folytats"/>
        <w:numPr>
          <w:ilvl w:val="0"/>
          <w:numId w:val="36"/>
        </w:numPr>
        <w:spacing w:before="120" w:after="120"/>
        <w:ind w:left="568" w:hanging="284"/>
        <w:rPr>
          <w:rFonts w:asciiTheme="minorHAnsi" w:hAnsiTheme="minorHAnsi" w:cstheme="minorHAnsi"/>
          <w:sz w:val="22"/>
          <w:szCs w:val="22"/>
        </w:rPr>
      </w:pPr>
      <w:r w:rsidRPr="00365A46">
        <w:rPr>
          <w:rFonts w:asciiTheme="minorHAnsi" w:hAnsiTheme="minorHAnsi" w:cstheme="minorHAnsi"/>
          <w:sz w:val="22"/>
          <w:szCs w:val="22"/>
        </w:rPr>
        <w:t>Igaz-e, hogy minden vadász valamelyik vadászatán lőtt medvét?</w:t>
      </w:r>
    </w:p>
    <w:p w14:paraId="537CF8C7" w14:textId="77777777" w:rsidR="00B31481" w:rsidRPr="00915546" w:rsidRDefault="00B31481" w:rsidP="00B31481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7C60D271" w14:textId="77777777" w:rsidR="00B31481" w:rsidRDefault="00B31481" w:rsidP="00B31481">
      <w:pPr>
        <w:pStyle w:val="Kplet"/>
        <w:tabs>
          <w:tab w:val="center" w:pos="4819"/>
        </w:tabs>
        <w:spacing w:before="60" w:after="60"/>
        <w:ind w:left="567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Theme="minorHAnsi" w:hAnsiTheme="minorHAnsi" w:cstheme="minorHAnsi"/>
          <w:sz w:val="22"/>
          <w:szCs w:val="22"/>
        </w:rPr>
        <w:t>Trófea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l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1CA01911" w14:textId="3DF21B66" w:rsidR="00B0308B" w:rsidRDefault="00B31481" w:rsidP="00447BB5">
      <w:pPr>
        <w:pStyle w:val="Kplet"/>
        <w:tabs>
          <w:tab w:val="center" w:pos="5103"/>
        </w:tabs>
        <w:spacing w:before="60" w:after="60"/>
        <w:ind w:left="993" w:right="-85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Trófea</w:t>
      </w:r>
      <w:r>
        <w:rPr>
          <w:rFonts w:asciiTheme="minorHAnsi" w:hAnsiTheme="minorHAnsi" w:cstheme="minorHAnsi"/>
          <w:iCs/>
          <w:sz w:val="22"/>
          <w:szCs w:val="22"/>
        </w:rPr>
        <w:t xml:space="preserve"> = rec(név: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dátum: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fajta: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súly: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>)</w:t>
      </w:r>
    </w:p>
    <w:p w14:paraId="3482A6C3" w14:textId="44EE600A" w:rsidR="00B31481" w:rsidRDefault="00B31481" w:rsidP="00B31481">
      <w:pPr>
        <w:pStyle w:val="Kplet"/>
        <w:tabs>
          <w:tab w:val="center" w:pos="5103"/>
        </w:tabs>
        <w:spacing w:before="60" w:after="60"/>
        <w:ind w:left="567" w:right="-85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531A3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Pr="00F9676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>↗</w:t>
      </w:r>
      <w:r w:rsidR="00B72D65" w:rsidRPr="00B72D65">
        <w:rPr>
          <w:rFonts w:ascii="Cambria Math" w:hAnsi="Cambria Math" w:cstheme="minorHAnsi"/>
          <w:iCs/>
          <w:sz w:val="22"/>
          <w:szCs w:val="22"/>
          <w:vertAlign w:val="subscript"/>
        </w:rPr>
        <w:t>(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név</w:t>
      </w:r>
      <w:r w:rsidR="00B72D65">
        <w:rPr>
          <w:rFonts w:asciiTheme="minorHAnsi" w:hAnsiTheme="minorHAnsi" w:cstheme="minorHAnsi"/>
          <w:iCs/>
          <w:sz w:val="28"/>
          <w:szCs w:val="28"/>
          <w:vertAlign w:val="subscript"/>
        </w:rPr>
        <w:t>,dátum)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320D054" w14:textId="77777777" w:rsidR="00D04BA4" w:rsidRDefault="00D04BA4" w:rsidP="00D04BA4">
      <w:pPr>
        <w:spacing w:before="1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Ötlet:</w:t>
      </w:r>
    </w:p>
    <w:p w14:paraId="5CE4F6D6" w14:textId="77777777" w:rsidR="00D04BA4" w:rsidRPr="003B4BE5" w:rsidRDefault="00D04BA4" w:rsidP="00D04BA4">
      <w:pPr>
        <w:ind w:left="567" w:right="56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Soroljunk fel annyi logikai értéket ahány vadász van: egy logikai érték akkor igaz, ha a vadász lőtt medvét.</w:t>
      </w:r>
    </w:p>
    <w:p w14:paraId="42990159" w14:textId="77777777" w:rsidR="00B31481" w:rsidRPr="00C06D10" w:rsidRDefault="00B31481" w:rsidP="00D04BA4">
      <w:pPr>
        <w:spacing w:before="120"/>
        <w:ind w:left="284"/>
      </w:pPr>
      <w:r>
        <w:rPr>
          <w:rFonts w:asciiTheme="minorHAnsi" w:hAnsiTheme="minorHAnsi" w:cstheme="minorHAnsi"/>
          <w:i/>
          <w:sz w:val="22"/>
          <w:szCs w:val="22"/>
        </w:rPr>
        <w:t>Új s</w:t>
      </w:r>
      <w:r w:rsidRPr="00915546">
        <w:rPr>
          <w:rFonts w:asciiTheme="minorHAnsi" w:hAnsiTheme="minorHAnsi" w:cstheme="minorHAnsi"/>
          <w:i/>
          <w:sz w:val="22"/>
          <w:szCs w:val="22"/>
        </w:rPr>
        <w:t>pecifikáció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2D58502" w14:textId="77777777" w:rsidR="00B31481" w:rsidRPr="009C6204" w:rsidRDefault="00B31481" w:rsidP="00B31481">
      <w:pPr>
        <w:ind w:left="567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>enor</w:t>
      </w:r>
      <w:r w:rsidRPr="00391336">
        <w:rPr>
          <w:rFonts w:asciiTheme="minorHAnsi" w:hAnsiTheme="minorHAnsi" w:cstheme="minorHAnsi"/>
          <w:iCs/>
          <w:sz w:val="22"/>
          <w:szCs w:val="22"/>
        </w:rPr>
        <w:t>(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l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545C50C0" w14:textId="77777777" w:rsidR="00B31481" w:rsidRDefault="00B31481" w:rsidP="00B31481">
      <w:pPr>
        <w:ind w:left="567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F01A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869EA25" w14:textId="77777777" w:rsidR="007D5F26" w:rsidRDefault="00B31481" w:rsidP="00B31481">
      <w:pPr>
        <w:ind w:left="567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w:r w:rsidRPr="009C6204">
        <w:rPr>
          <w:rFonts w:ascii="Cambria Math" w:hAnsi="Cambria Math" w:cstheme="minorHAnsi"/>
          <w:sz w:val="22"/>
          <w:szCs w:val="22"/>
        </w:rPr>
        <w:t>∀</w:t>
      </w:r>
      <w:r w:rsidRPr="009C6204">
        <w:rPr>
          <w:rFonts w:asciiTheme="minorHAnsi" w:hAnsiTheme="minorHAnsi" w:cstheme="minorHAnsi"/>
          <w:sz w:val="22"/>
          <w:szCs w:val="22"/>
        </w:rPr>
        <w:t>SEARCH</w:t>
      </w:r>
      <w:r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Pr="002F09F7">
        <w:rPr>
          <w:rFonts w:ascii="Cambria Math" w:hAnsi="Cambria Math" w:cstheme="minorHAnsi"/>
          <w:sz w:val="28"/>
          <w:szCs w:val="28"/>
          <w:vertAlign w:val="subscript"/>
        </w:rPr>
        <w:t>∊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t</w:t>
      </w:r>
      <w:r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 w:rsidRPr="001F6789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15476C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FE1D81C" w14:textId="77777777" w:rsidR="007D5F26" w:rsidRDefault="007D5F26" w:rsidP="00D04BA4">
      <w:pPr>
        <w:spacing w:before="1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Optimista lineáris keresés </w:t>
      </w:r>
    </w:p>
    <w:p w14:paraId="162CA535" w14:textId="0E5FC243" w:rsidR="007D5F26" w:rsidRDefault="007D5F26" w:rsidP="007D5F26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ab/>
        <w:t>~  t:enor(</w:t>
      </w:r>
      <w:r w:rsidR="00D6219D" w:rsidRPr="00E13F18">
        <w:rPr>
          <w:rFonts w:ascii="Cambria Math" w:hAnsi="Cambria Math" w:cs="Cambria Math"/>
          <w:sz w:val="22"/>
          <w:szCs w:val="22"/>
        </w:rPr>
        <w:t>𝕃</w:t>
      </w:r>
      <w:r>
        <w:rPr>
          <w:rFonts w:asciiTheme="minorHAnsi" w:hAnsiTheme="minorHAnsi" w:cstheme="minorHAnsi"/>
          <w:iCs/>
          <w:sz w:val="22"/>
          <w:szCs w:val="22"/>
        </w:rPr>
        <w:t>)</w:t>
      </w:r>
    </w:p>
    <w:p w14:paraId="49CA9F9F" w14:textId="77777777" w:rsidR="007D5F26" w:rsidRDefault="007D5F26" w:rsidP="007D5F26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4678C2BD" w14:textId="0E889DD0" w:rsidR="00B31481" w:rsidRPr="00391336" w:rsidRDefault="00B31481" w:rsidP="00447BB5">
      <w:pPr>
        <w:pStyle w:val="Kplet"/>
        <w:tabs>
          <w:tab w:val="center" w:pos="4819"/>
        </w:tabs>
        <w:spacing w:before="240" w:after="60"/>
        <w:ind w:left="568" w:right="-851" w:hanging="284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2977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</w:tblGrid>
      <w:tr w:rsidR="00B31481" w:rsidRPr="00391336" w14:paraId="00334893" w14:textId="77777777" w:rsidTr="006E75F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C16" w14:textId="77777777" w:rsidR="00B31481" w:rsidRDefault="00B3148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igaz</w:t>
            </w:r>
          </w:p>
          <w:p w14:paraId="4E17C026" w14:textId="77777777" w:rsidR="00B31481" w:rsidRPr="00391336" w:rsidRDefault="00B3148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t.first()</w:t>
            </w:r>
          </w:p>
        </w:tc>
      </w:tr>
      <w:tr w:rsidR="00B31481" w:rsidRPr="00391336" w14:paraId="5CC7CCE8" w14:textId="77777777" w:rsidTr="006E75F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3EFEA" w14:textId="77777777" w:rsidR="00B31481" w:rsidRPr="00391336" w:rsidRDefault="00B3148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 </w:t>
            </w:r>
            <w:r w:rsidRPr="00F96760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t.end()</w:t>
            </w:r>
          </w:p>
        </w:tc>
      </w:tr>
      <w:tr w:rsidR="00B31481" w:rsidRPr="00391336" w14:paraId="23FADCC1" w14:textId="77777777" w:rsidTr="006E75F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80CD3E4" w14:textId="77777777" w:rsidR="00B31481" w:rsidRPr="00391336" w:rsidRDefault="00B31481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C73" w14:textId="77777777" w:rsidR="00B31481" w:rsidRDefault="00B3148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 := t.current()</w:t>
            </w:r>
          </w:p>
        </w:tc>
      </w:tr>
      <w:tr w:rsidR="00B31481" w:rsidRPr="00391336" w14:paraId="09E78FEE" w14:textId="77777777" w:rsidTr="006E75F9">
        <w:trPr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BB2" w14:textId="77777777" w:rsidR="00B31481" w:rsidRPr="00391336" w:rsidRDefault="00B31481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5B9" w14:textId="77777777" w:rsidR="00B31481" w:rsidRPr="00391336" w:rsidRDefault="00B3148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</w:tr>
    </w:tbl>
    <w:p w14:paraId="53DB44AE" w14:textId="62A0E436" w:rsidR="00B31481" w:rsidRPr="00E613D7" w:rsidRDefault="00B31481" w:rsidP="00447BB5">
      <w:pPr>
        <w:pStyle w:val="Bekezds-folytats"/>
        <w:spacing w:before="240" w:after="0"/>
        <w:ind w:left="284"/>
        <w:rPr>
          <w:rFonts w:ascii="Calibri" w:hAnsi="Calibri" w:cs="Calibri"/>
          <w:sz w:val="22"/>
          <w:szCs w:val="22"/>
        </w:rPr>
      </w:pPr>
      <w:r w:rsidRPr="00715E39">
        <w:rPr>
          <w:rFonts w:ascii="Calibri" w:hAnsi="Calibri" w:cs="Calibri"/>
          <w:i/>
          <w:iCs/>
          <w:sz w:val="22"/>
          <w:szCs w:val="22"/>
        </w:rPr>
        <w:t>Felsoroló</w:t>
      </w:r>
      <w:r>
        <w:rPr>
          <w:rFonts w:ascii="Calibri" w:hAnsi="Calibri" w:cs="Calibri"/>
          <w:i/>
          <w:iCs/>
          <w:sz w:val="22"/>
          <w:szCs w:val="22"/>
        </w:rPr>
        <w:t>:</w:t>
      </w:r>
      <w:r w:rsidR="00FC3E33">
        <w:rPr>
          <w:rFonts w:ascii="Calibri" w:hAnsi="Calibri" w:cs="Calibri"/>
          <w:i/>
          <w:iCs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t:enor(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>
        <w:rPr>
          <w:rFonts w:ascii="Calibri" w:hAnsi="Calibri" w:cs="Calibri"/>
          <w:sz w:val="22"/>
          <w:szCs w:val="22"/>
        </w:rPr>
        <w:t>)</w:t>
      </w: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418"/>
        <w:gridCol w:w="1417"/>
        <w:gridCol w:w="1418"/>
        <w:gridCol w:w="1417"/>
      </w:tblGrid>
      <w:tr w:rsidR="00B31481" w14:paraId="6163D063" w14:textId="77777777" w:rsidTr="006E75F9">
        <w:tc>
          <w:tcPr>
            <w:tcW w:w="1691" w:type="dxa"/>
            <w:tcBorders>
              <w:right w:val="single" w:sz="12" w:space="0" w:color="auto"/>
            </w:tcBorders>
          </w:tcPr>
          <w:p w14:paraId="1DE6BB34" w14:textId="77777777" w:rsidR="00B31481" w:rsidRDefault="00B3148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</w:tcPr>
          <w:p w14:paraId="37A87443" w14:textId="77777777" w:rsidR="00B31481" w:rsidRPr="00E13F18" w:rsidRDefault="00B3148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first()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5480F4EC" w14:textId="77777777" w:rsidR="00B31481" w:rsidRPr="00E13F18" w:rsidRDefault="00B3148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240DF9E" w14:textId="77777777" w:rsidR="00B31481" w:rsidRPr="00996C86" w:rsidRDefault="00B31481" w:rsidP="006E75F9">
            <w:pPr>
              <w:pStyle w:val="Bekezds-folytats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6C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DCFA117" w14:textId="77777777" w:rsidR="00B31481" w:rsidRPr="00E13F18" w:rsidRDefault="00B3148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end()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</w:tr>
      <w:tr w:rsidR="00B31481" w14:paraId="4655982F" w14:textId="77777777" w:rsidTr="006E75F9">
        <w:tc>
          <w:tcPr>
            <w:tcW w:w="1691" w:type="dxa"/>
            <w:tcBorders>
              <w:right w:val="single" w:sz="12" w:space="0" w:color="auto"/>
            </w:tcBorders>
          </w:tcPr>
          <w:p w14:paraId="4D3E486C" w14:textId="77777777" w:rsidR="00B31481" w:rsidRPr="00715E39" w:rsidRDefault="00B31481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infile(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Trófea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696D24A2" w14:textId="77777777" w:rsidR="00B31481" w:rsidRDefault="00B31481" w:rsidP="006E75F9">
            <w:pPr>
              <w:pStyle w:val="Bekezds-folytats"/>
              <w:spacing w:before="20" w:after="20"/>
              <w:rPr>
                <w:rFonts w:ascii="Cambria Math" w:hAnsi="Cambria Math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dx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15E39">
              <w:rPr>
                <w:rFonts w:ascii="Cambria Math" w:hAnsi="Cambria Math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Trófea</w:t>
            </w:r>
          </w:p>
          <w:p w14:paraId="1B234D0B" w14:textId="77777777" w:rsidR="00B31481" w:rsidRDefault="00B31481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  <w:p w14:paraId="344F71F1" w14:textId="77777777" w:rsidR="00B31481" w:rsidRDefault="00B31481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 :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  <w:p w14:paraId="66D3074F" w14:textId="77777777" w:rsidR="00B31481" w:rsidRPr="00715E39" w:rsidRDefault="00B31481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vége :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</w:tcPr>
          <w:p w14:paraId="48CC5CF5" w14:textId="77777777" w:rsidR="00B31481" w:rsidRDefault="00B31481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6316F520" w14:textId="77777777" w:rsidR="00B31481" w:rsidRPr="00715E39" w:rsidRDefault="00B31481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sx,dx,x:read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02C6A977" w14:textId="77777777" w:rsidR="00B31481" w:rsidRDefault="00B31481" w:rsidP="006E75F9">
            <w:pPr>
              <w:pStyle w:val="Bekezds-folytats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A5FEFBB" w14:textId="77777777" w:rsidR="00B31481" w:rsidRPr="00E71C9D" w:rsidRDefault="00B3148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lásd külön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6D7CA6EF" w14:textId="77777777" w:rsidR="00B31481" w:rsidRDefault="00B31481" w:rsidP="006E75F9">
            <w:pPr>
              <w:pStyle w:val="Bekezds-folytats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1D1309" w14:textId="77777777" w:rsidR="00B31481" w:rsidRPr="00715E39" w:rsidRDefault="00B3148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akt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107035FC" w14:textId="77777777" w:rsidR="00B31481" w:rsidRDefault="00B31481" w:rsidP="006E75F9">
            <w:pPr>
              <w:pStyle w:val="Bekezds-folytats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</w:p>
          <w:p w14:paraId="3BD3C5BC" w14:textId="77777777" w:rsidR="00B31481" w:rsidRPr="00715E39" w:rsidRDefault="00B3148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vége</w:t>
            </w:r>
          </w:p>
        </w:tc>
      </w:tr>
    </w:tbl>
    <w:p w14:paraId="3B9E8C79" w14:textId="675A1111" w:rsidR="00CC4107" w:rsidRDefault="00B31481" w:rsidP="00447BB5">
      <w:pPr>
        <w:pStyle w:val="Kplet"/>
        <w:tabs>
          <w:tab w:val="center" w:pos="5103"/>
        </w:tabs>
        <w:spacing w:before="60" w:after="60"/>
        <w:ind w:left="567" w:right="-8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Trófea</w:t>
      </w:r>
      <w:r>
        <w:rPr>
          <w:rFonts w:asciiTheme="minorHAnsi" w:hAnsiTheme="minorHAnsi" w:cstheme="minorHAnsi"/>
          <w:iCs/>
          <w:sz w:val="22"/>
          <w:szCs w:val="22"/>
        </w:rPr>
        <w:t xml:space="preserve"> = rec(név: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dátum: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fajta: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súly: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>)</w:t>
      </w:r>
    </w:p>
    <w:p w14:paraId="77F1EA1F" w14:textId="64F2973C" w:rsidR="00B31481" w:rsidRPr="00F43C7C" w:rsidRDefault="00B31481" w:rsidP="00A6376B">
      <w:pPr>
        <w:pStyle w:val="Bekezds-folytats"/>
        <w:spacing w:before="240" w:after="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next() művelet</w:t>
      </w:r>
      <w:r w:rsidR="00F43C7C">
        <w:rPr>
          <w:rFonts w:asciiTheme="minorHAnsi" w:hAnsiTheme="minorHAnsi" w:cstheme="minorHAnsi"/>
          <w:sz w:val="22"/>
          <w:szCs w:val="22"/>
        </w:rPr>
        <w:t xml:space="preserve">  (Lőtt-e medvét a soron következő vadász?)</w:t>
      </w:r>
    </w:p>
    <w:p w14:paraId="16AF8E71" w14:textId="77777777" w:rsidR="00B31481" w:rsidRDefault="00B31481" w:rsidP="00B31481">
      <w:pPr>
        <w:pStyle w:val="Bekezds-folytats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A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Theme="minorHAnsi" w:hAnsiTheme="minorHAnsi" w:cstheme="minorHAnsi"/>
          <w:sz w:val="22"/>
          <w:szCs w:val="22"/>
        </w:rPr>
        <w:t>Trófea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dx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Trófea</w:t>
      </w:r>
      <w:r w:rsidRPr="001F678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sx</w:t>
      </w:r>
      <w:r w:rsidRPr="001F678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Status, akt: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>
        <w:rPr>
          <w:rFonts w:asciiTheme="minorHAnsi" w:hAnsiTheme="minorHAnsi" w:cstheme="minorHAnsi"/>
          <w:sz w:val="22"/>
          <w:szCs w:val="22"/>
        </w:rPr>
        <w:t>, vége: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1F6789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67F83D2C" w14:textId="0C8A52ED" w:rsidR="00B31481" w:rsidRDefault="00B31481" w:rsidP="00B31481">
      <w:pPr>
        <w:pStyle w:val="Bekezds-folytats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Ef  </w:t>
      </w:r>
      <w:r w:rsidRPr="001F6789">
        <w:rPr>
          <w:rFonts w:asciiTheme="minorHAnsi" w:hAnsiTheme="minorHAnsi" w:cstheme="minorHAnsi"/>
          <w:sz w:val="22"/>
          <w:szCs w:val="22"/>
        </w:rPr>
        <w:t>= (</w:t>
      </w: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1F6789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F9676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>↗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név</w:t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dx = dx</w:t>
      </w:r>
      <w:r w:rsidRPr="001F6789">
        <w:rPr>
          <w:rFonts w:asciiTheme="minorHAnsi" w:hAnsiTheme="minorHAnsi" w:cstheme="minorHAnsi"/>
          <w:sz w:val="22"/>
          <w:szCs w:val="22"/>
        </w:rPr>
        <w:t xml:space="preserve">’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sx = sx</w:t>
      </w:r>
      <w:r w:rsidRPr="001F6789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94F9CB3" w14:textId="449870E3" w:rsidR="00B31481" w:rsidRDefault="00B31481" w:rsidP="00B31481">
      <w:pPr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 w:rsidRPr="001F6789">
        <w:rPr>
          <w:rFonts w:asciiTheme="minorHAnsi" w:hAnsiTheme="minorHAnsi" w:cstheme="minorHAnsi"/>
          <w:i/>
          <w:iCs/>
          <w:sz w:val="22"/>
          <w:szCs w:val="22"/>
        </w:rPr>
        <w:t xml:space="preserve">Uf </w:t>
      </w:r>
      <w:r w:rsidRPr="001F6789">
        <w:rPr>
          <w:rFonts w:asciiTheme="minorHAnsi" w:hAnsiTheme="minorHAnsi" w:cstheme="minorHAnsi"/>
          <w:sz w:val="22"/>
          <w:szCs w:val="22"/>
        </w:rPr>
        <w:t xml:space="preserve">= </w:t>
      </w:r>
      <w:r w:rsidRPr="008C01F7">
        <w:rPr>
          <w:rFonts w:asciiTheme="minorHAnsi" w:hAnsiTheme="minorHAnsi" w:cstheme="minorHAnsi"/>
          <w:sz w:val="22"/>
          <w:szCs w:val="22"/>
        </w:rPr>
        <w:t xml:space="preserve">( </w:t>
      </w:r>
      <w:r w:rsidRPr="001F6789">
        <w:rPr>
          <w:rFonts w:asciiTheme="minorHAnsi" w:hAnsiTheme="minorHAnsi" w:cstheme="minorHAnsi"/>
          <w:sz w:val="22"/>
          <w:szCs w:val="22"/>
        </w:rPr>
        <w:t xml:space="preserve">vége = </w:t>
      </w:r>
      <w:r>
        <w:rPr>
          <w:rFonts w:asciiTheme="minorHAnsi" w:hAnsiTheme="minorHAnsi" w:cstheme="minorHAnsi"/>
          <w:sz w:val="22"/>
          <w:szCs w:val="22"/>
        </w:rPr>
        <w:t>(sx’=abnorm)</w:t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F6789">
        <w:rPr>
          <w:rFonts w:asciiTheme="minorHAnsi" w:hAnsiTheme="minorHAnsi" w:cstheme="minorHAnsi"/>
          <w:sz w:val="22"/>
          <w:szCs w:val="22"/>
        </w:rPr>
        <w:t>(</w:t>
      </w:r>
      <w:r w:rsidRPr="001F6789">
        <w:rPr>
          <w:rFonts w:asciiTheme="minorHAnsi" w:hAnsiTheme="minorHAnsi" w:cstheme="minorHAnsi"/>
          <w:sz w:val="22"/>
          <w:szCs w:val="22"/>
        </w:rPr>
        <w:sym w:font="Symbol" w:char="F0D8"/>
      </w:r>
      <w:r w:rsidRPr="001F6789">
        <w:rPr>
          <w:rFonts w:asciiTheme="minorHAnsi" w:hAnsiTheme="minorHAnsi" w:cstheme="minorHAnsi"/>
          <w:sz w:val="22"/>
          <w:szCs w:val="22"/>
        </w:rPr>
        <w:t xml:space="preserve">vége </w:t>
      </w:r>
      <w:r w:rsidRPr="0094496E">
        <w:rPr>
          <w:rFonts w:ascii="Cambria Math" w:hAnsi="Cambria Math"/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 w:rsidRPr="001F678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akt</w:t>
      </w:r>
      <w:r w:rsidRPr="001F678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(sx,dx,x))</w:t>
      </w:r>
      <w:r w:rsidRPr="001F678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36360897"/>
      <m:oMath>
        <m:r>
          <w:rPr>
            <w:rFonts w:ascii="Cambria Math" w:hAnsi="Cambria Math" w:cstheme="minorHAnsi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 w:cstheme="minorHAnsi"/>
                <w:iCs/>
                <w:sz w:val="26"/>
                <w:szCs w:val="26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theme="minorHAnsi"/>
                <w:sz w:val="26"/>
                <w:szCs w:val="26"/>
              </w:rPr>
              <m:t>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dx∈(</m:t>
            </m:r>
            <m:sSup>
              <m:sSupPr>
                <m:ctrlPr>
                  <w:rPr>
                    <w:rFonts w:ascii="Cambria Math" w:hAnsi="Cambria Math" w:cstheme="minorHAnsi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dx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 xml:space="preserve">, </m:t>
            </m:r>
            <m:sSup>
              <m:sSupPr>
                <m:ctrlPr>
                  <w:rPr>
                    <w:rFonts w:ascii="Cambria Math" w:hAnsi="Cambria Math" w:cstheme="minorHAnsi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6"/>
                <w:szCs w:val="26"/>
              </w:rPr>
              <m:t xml:space="preserve">dx.név=dx’.név </m:t>
            </m:r>
          </m:sup>
        </m:sSubSup>
      </m:oMath>
      <w:bookmarkEnd w:id="1"/>
      <w:r w:rsidRPr="008C577B">
        <w:rPr>
          <w:rFonts w:asciiTheme="minorHAnsi" w:hAnsiTheme="minorHAnsi" w:cstheme="minorHAnsi"/>
          <w:sz w:val="22"/>
          <w:szCs w:val="22"/>
        </w:rPr>
        <w:t>dx.fajta=”medve”</w:t>
      </w:r>
      <w:r w:rsidRPr="008C577B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8C577B">
        <w:rPr>
          <w:rFonts w:asciiTheme="minorHAnsi" w:hAnsiTheme="minorHAnsi" w:cstheme="minorHAnsi"/>
          <w:sz w:val="22"/>
          <w:szCs w:val="22"/>
        </w:rPr>
        <w:t>)    )</w:t>
      </w:r>
    </w:p>
    <w:p w14:paraId="68C8B5F1" w14:textId="76F8D0AA" w:rsidR="007D5F26" w:rsidRDefault="007D5F26" w:rsidP="00B31481">
      <w:pPr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</w:p>
    <w:p w14:paraId="4269FC19" w14:textId="3F7CC9A9" w:rsidR="00447BB5" w:rsidRDefault="007D5F26" w:rsidP="00B31481">
      <w:pPr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43C7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eldöntéshez a lineáris keresés nem elég, mert végig kell menni egy vadász összes trófeáján.</w:t>
      </w:r>
    </w:p>
    <w:p w14:paraId="31511DA1" w14:textId="77777777" w:rsidR="00447BB5" w:rsidRDefault="00447BB5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80CEECA" w14:textId="77777777" w:rsidR="00B31481" w:rsidRDefault="00B31481" w:rsidP="00B31481">
      <w:pPr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Összegzés (összevagyolás) </w:t>
      </w:r>
    </w:p>
    <w:p w14:paraId="2331A230" w14:textId="77777777" w:rsidR="00B31481" w:rsidRDefault="00B31481" w:rsidP="00B31481">
      <w:pPr>
        <w:ind w:left="567"/>
        <w:jc w:val="lef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ab/>
        <w:t>~   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Theme="minorHAnsi" w:hAnsiTheme="minorHAnsi" w:cstheme="minorHAnsi"/>
          <w:sz w:val="22"/>
          <w:szCs w:val="22"/>
        </w:rPr>
        <w:t>Trófea</w:t>
      </w:r>
      <w:r w:rsidRPr="00391336">
        <w:rPr>
          <w:rFonts w:asciiTheme="minorHAnsi" w:hAnsiTheme="minorHAnsi" w:cstheme="minorHAnsi"/>
          <w:iCs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sx,dx,x:read)</w:t>
      </w:r>
      <w:r>
        <w:rPr>
          <w:rFonts w:ascii="Calibri" w:hAnsi="Calibri" w:cs="Calibri"/>
          <w:sz w:val="22"/>
          <w:szCs w:val="22"/>
        </w:rPr>
        <w:br/>
        <w:t xml:space="preserve">                      first() nélkül, </w:t>
      </w:r>
    </w:p>
    <w:p w14:paraId="4227DE15" w14:textId="775E92C5" w:rsidR="00B31481" w:rsidRDefault="00B31481" w:rsidP="00B31481">
      <w:pPr>
        <w:ind w:left="567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="003A32A8">
        <w:rPr>
          <w:rFonts w:ascii="Calibri" w:hAnsi="Calibri" w:cs="Calibri"/>
          <w:sz w:val="22"/>
          <w:szCs w:val="22"/>
        </w:rPr>
        <w:t>amíg</w:t>
      </w:r>
      <w:r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>dx.név=dx’.név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E7FB2E2" w14:textId="77777777" w:rsidR="00B31481" w:rsidRDefault="00B31481" w:rsidP="00B31481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>
        <w:rPr>
          <w:rFonts w:asciiTheme="minorHAnsi" w:hAnsiTheme="minorHAnsi" w:cstheme="minorHAnsi"/>
          <w:sz w:val="22"/>
          <w:szCs w:val="22"/>
        </w:rPr>
        <w:t>dx.fajta=”medve”</w:t>
      </w:r>
    </w:p>
    <w:p w14:paraId="53FE471E" w14:textId="77777777" w:rsidR="00B31481" w:rsidRDefault="00B31481" w:rsidP="00B31481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~   akt</w:t>
      </w:r>
    </w:p>
    <w:p w14:paraId="5CFB1A85" w14:textId="77777777" w:rsidR="00B31481" w:rsidRPr="003D0F40" w:rsidRDefault="00B31481" w:rsidP="00B31481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H, +, 0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>
        <w:rPr>
          <w:rFonts w:ascii="Cambria Math" w:hAnsi="Cambria Math" w:cs="Cambria Math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="Cambria Math" w:hAnsi="Cambria Math" w:cstheme="minorHAnsi"/>
          <w:sz w:val="22"/>
          <w:szCs w:val="22"/>
        </w:rPr>
        <w:sym w:font="Symbol" w:char="F0DA"/>
      </w:r>
      <w:r>
        <w:rPr>
          <w:rFonts w:asciiTheme="minorHAnsi" w:hAnsiTheme="minorHAnsi" w:cstheme="minorHAnsi"/>
          <w:iCs/>
          <w:sz w:val="22"/>
          <w:szCs w:val="22"/>
        </w:rPr>
        <w:t xml:space="preserve">, hamis </w:t>
      </w:r>
    </w:p>
    <w:p w14:paraId="2032F99D" w14:textId="77777777" w:rsidR="00146375" w:rsidRPr="005C01E2" w:rsidRDefault="00146375" w:rsidP="00B31481">
      <w:pPr>
        <w:ind w:left="284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375"/>
        <w:gridCol w:w="3063"/>
        <w:gridCol w:w="524"/>
      </w:tblGrid>
      <w:tr w:rsidR="00B31481" w14:paraId="73960C9C" w14:textId="77777777" w:rsidTr="006E75F9">
        <w:tc>
          <w:tcPr>
            <w:tcW w:w="3962" w:type="dxa"/>
            <w:gridSpan w:val="3"/>
            <w:tcBorders>
              <w:top w:val="single" w:sz="4" w:space="0" w:color="auto"/>
            </w:tcBorders>
          </w:tcPr>
          <w:p w14:paraId="161D0D5B" w14:textId="77777777" w:rsidR="00B31481" w:rsidRDefault="00B31481" w:rsidP="006E75F9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column"/>
              <w:t>vége := sx=abnorm</w:t>
            </w:r>
          </w:p>
        </w:tc>
      </w:tr>
      <w:tr w:rsidR="00B31481" w14:paraId="579BC2C7" w14:textId="77777777" w:rsidTr="006E75F9">
        <w:tc>
          <w:tcPr>
            <w:tcW w:w="3962" w:type="dxa"/>
            <w:gridSpan w:val="3"/>
          </w:tcPr>
          <w:p w14:paraId="5E6EB17C" w14:textId="77777777" w:rsidR="00B31481" w:rsidRDefault="00B31481" w:rsidP="006E75F9">
            <w:pPr>
              <w:spacing w:before="20" w:after="20"/>
              <w:ind w:left="-534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E5EBC" wp14:editId="6F3520BF">
                      <wp:simplePos x="0" y="0"/>
                      <wp:positionH relativeFrom="column">
                        <wp:posOffset>2318558</wp:posOffset>
                      </wp:positionH>
                      <wp:positionV relativeFrom="paragraph">
                        <wp:posOffset>13912</wp:posOffset>
                      </wp:positionV>
                      <wp:extent cx="122989" cy="197485"/>
                      <wp:effectExtent l="0" t="0" r="29845" b="31115"/>
                      <wp:wrapNone/>
                      <wp:docPr id="13" name="Egyenes összekötő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989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36569" id="Egyenes összekötő 1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1.1pt" to="19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6200B" wp14:editId="0B782C20">
                      <wp:simplePos x="0" y="0"/>
                      <wp:positionH relativeFrom="column">
                        <wp:posOffset>-59256</wp:posOffset>
                      </wp:positionH>
                      <wp:positionV relativeFrom="paragraph">
                        <wp:posOffset>12633</wp:posOffset>
                      </wp:positionV>
                      <wp:extent cx="128337" cy="197853"/>
                      <wp:effectExtent l="0" t="0" r="24130" b="31115"/>
                      <wp:wrapNone/>
                      <wp:docPr id="14" name="Egyenes összekötő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37" cy="197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08E22E" id="Egyenes összekötő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</w:t>
            </w:r>
          </w:p>
        </w:tc>
      </w:tr>
      <w:tr w:rsidR="00B31481" w14:paraId="668711B0" w14:textId="77777777" w:rsidTr="006E75F9">
        <w:tc>
          <w:tcPr>
            <w:tcW w:w="3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8C393E" w14:textId="77777777" w:rsidR="00B31481" w:rsidRDefault="00B31481" w:rsidP="006E75F9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 := hamis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CB70B" w14:textId="77777777" w:rsidR="00B31481" w:rsidRDefault="00B31481" w:rsidP="006E75F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481" w14:paraId="7F14DF9F" w14:textId="77777777" w:rsidTr="006E75F9">
        <w:tc>
          <w:tcPr>
            <w:tcW w:w="3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BE6DF8" w14:textId="77777777" w:rsidR="00B31481" w:rsidRDefault="00B31481" w:rsidP="006E75F9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név := dx.név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DA58D" w14:textId="77777777" w:rsidR="00B31481" w:rsidRDefault="00B31481" w:rsidP="006E75F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481" w14:paraId="57B65641" w14:textId="77777777" w:rsidTr="006E75F9"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3C8F3" w14:textId="77777777" w:rsidR="00B31481" w:rsidRDefault="00B31481" w:rsidP="006E75F9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sx=norm </w:t>
            </w:r>
            <w:r w:rsidRPr="001F6789">
              <w:rPr>
                <w:rFonts w:asciiTheme="minorHAnsi" w:hAnsiTheme="minorHAnsi" w:cstheme="minorHAnsi"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dx.név=név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10B95" w14:textId="77777777" w:rsidR="00B31481" w:rsidRDefault="00B31481" w:rsidP="006E75F9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</w:p>
        </w:tc>
      </w:tr>
      <w:tr w:rsidR="00B31481" w14:paraId="2DEEF9F7" w14:textId="77777777" w:rsidTr="006E75F9"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D0A9" w14:textId="77777777" w:rsidR="00B31481" w:rsidRDefault="00B31481" w:rsidP="006E75F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9D16" w14:textId="77777777" w:rsidR="00B31481" w:rsidRDefault="00B31481" w:rsidP="006E75F9">
            <w:pPr>
              <w:spacing w:before="20" w:after="20"/>
              <w:ind w:left="-478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 := akt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theme="minorHAnsi"/>
                <w:sz w:val="22"/>
                <w:szCs w:val="22"/>
              </w:rPr>
              <w:sym w:font="Symbol" w:char="F0DA"/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(</w:t>
            </w:r>
            <w:r w:rsidRPr="00D37191">
              <w:rPr>
                <w:rFonts w:asciiTheme="minorHAnsi" w:hAnsiTheme="minorHAnsi" w:cstheme="minorHAnsi"/>
                <w:sz w:val="22"/>
                <w:szCs w:val="22"/>
              </w:rPr>
              <w:t>dx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.fajta=”medve”)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34FF4" w14:textId="77777777" w:rsidR="00B31481" w:rsidRDefault="00B31481" w:rsidP="006E75F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481" w14:paraId="04791837" w14:textId="77777777" w:rsidTr="006E75F9"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6A8" w14:textId="77777777" w:rsidR="00B31481" w:rsidRDefault="00B31481" w:rsidP="006E75F9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147" w14:textId="77777777" w:rsidR="00B31481" w:rsidRPr="00327982" w:rsidRDefault="00B3148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sx,dx,x:read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6E3" w14:textId="77777777" w:rsidR="00B31481" w:rsidRPr="00327982" w:rsidRDefault="00B31481" w:rsidP="006E75F9">
            <w:pPr>
              <w:pStyle w:val="Bekezds-folytats"/>
              <w:spacing w:after="0"/>
              <w:ind w:left="5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59CDC1" w14:textId="77777777" w:rsidR="00B31481" w:rsidRDefault="00B31481" w:rsidP="00B31481">
      <w:pPr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</w:p>
    <w:p w14:paraId="6F0E3A23" w14:textId="3F5D0E42" w:rsidR="00722F41" w:rsidRDefault="004416EE" w:rsidP="00722F41">
      <w:pPr>
        <w:pStyle w:val="Bekezds-folytats"/>
        <w:numPr>
          <w:ilvl w:val="0"/>
          <w:numId w:val="36"/>
        </w:numPr>
        <w:spacing w:before="20" w:after="2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F07F6">
        <w:rPr>
          <w:rFonts w:asciiTheme="minorHAnsi" w:hAnsiTheme="minorHAnsi" w:cstheme="minorHAnsi"/>
          <w:sz w:val="22"/>
          <w:szCs w:val="22"/>
        </w:rPr>
        <w:t>A fenti</w:t>
      </w:r>
      <w:r w:rsidR="00B25A6A">
        <w:rPr>
          <w:rFonts w:asciiTheme="minorHAnsi" w:hAnsiTheme="minorHAnsi" w:cstheme="minorHAnsi"/>
          <w:sz w:val="22"/>
          <w:szCs w:val="22"/>
        </w:rPr>
        <w:t xml:space="preserve"> mellett</w:t>
      </w:r>
      <w:r w:rsidRPr="004F07F6">
        <w:rPr>
          <w:rFonts w:asciiTheme="minorHAnsi" w:hAnsiTheme="minorHAnsi" w:cstheme="minorHAnsi"/>
          <w:sz w:val="22"/>
          <w:szCs w:val="22"/>
        </w:rPr>
        <w:t xml:space="preserve"> mondjuk meg azt is, hogy h</w:t>
      </w:r>
      <w:r w:rsidR="00B31481" w:rsidRPr="004F07F6">
        <w:rPr>
          <w:rFonts w:asciiTheme="minorHAnsi" w:hAnsiTheme="minorHAnsi" w:cstheme="minorHAnsi"/>
          <w:sz w:val="22"/>
          <w:szCs w:val="22"/>
        </w:rPr>
        <w:t>ány olyan vadász v</w:t>
      </w:r>
      <w:r w:rsidR="004E15CA" w:rsidRPr="004F07F6">
        <w:rPr>
          <w:rFonts w:asciiTheme="minorHAnsi" w:hAnsiTheme="minorHAnsi" w:cstheme="minorHAnsi"/>
          <w:sz w:val="22"/>
          <w:szCs w:val="22"/>
        </w:rPr>
        <w:t>an</w:t>
      </w:r>
      <w:r w:rsidR="00B31481" w:rsidRPr="004F07F6">
        <w:rPr>
          <w:rFonts w:asciiTheme="minorHAnsi" w:hAnsiTheme="minorHAnsi" w:cstheme="minorHAnsi"/>
          <w:sz w:val="22"/>
          <w:szCs w:val="22"/>
        </w:rPr>
        <w:t xml:space="preserve">, </w:t>
      </w:r>
      <w:r w:rsidR="00A6376B">
        <w:rPr>
          <w:rFonts w:asciiTheme="minorHAnsi" w:hAnsiTheme="minorHAnsi" w:cstheme="minorHAnsi"/>
          <w:sz w:val="22"/>
          <w:szCs w:val="22"/>
        </w:rPr>
        <w:t>hogy</w:t>
      </w:r>
      <w:r w:rsidR="00B31481" w:rsidRPr="004F07F6">
        <w:rPr>
          <w:rFonts w:asciiTheme="minorHAnsi" w:hAnsiTheme="minorHAnsi" w:cstheme="minorHAnsi"/>
          <w:sz w:val="22"/>
          <w:szCs w:val="22"/>
        </w:rPr>
        <w:t xml:space="preserve"> zsákmányai összsúlya meghalad</w:t>
      </w:r>
      <w:r w:rsidR="004E15CA" w:rsidRPr="004F07F6">
        <w:rPr>
          <w:rFonts w:asciiTheme="minorHAnsi" w:hAnsiTheme="minorHAnsi" w:cstheme="minorHAnsi"/>
          <w:sz w:val="22"/>
          <w:szCs w:val="22"/>
        </w:rPr>
        <w:t>j</w:t>
      </w:r>
      <w:r w:rsidR="00B31481" w:rsidRPr="004F07F6">
        <w:rPr>
          <w:rFonts w:asciiTheme="minorHAnsi" w:hAnsiTheme="minorHAnsi" w:cstheme="minorHAnsi"/>
          <w:sz w:val="22"/>
          <w:szCs w:val="22"/>
        </w:rPr>
        <w:t>a a 250 kilogrammo</w:t>
      </w:r>
      <w:r w:rsidR="004F07F6" w:rsidRPr="004F07F6">
        <w:rPr>
          <w:rFonts w:asciiTheme="minorHAnsi" w:hAnsiTheme="minorHAnsi" w:cstheme="minorHAnsi"/>
          <w:sz w:val="22"/>
          <w:szCs w:val="22"/>
        </w:rPr>
        <w:t>t.</w:t>
      </w:r>
    </w:p>
    <w:p w14:paraId="386A08C2" w14:textId="77777777" w:rsidR="00722F41" w:rsidRPr="00915546" w:rsidRDefault="00722F41" w:rsidP="00F328F6">
      <w:pPr>
        <w:pStyle w:val="Listaszerbekezds"/>
        <w:spacing w:before="240" w:after="20"/>
        <w:ind w:left="284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56DEC58E" w14:textId="77777777" w:rsidR="00722F41" w:rsidRDefault="00722F41" w:rsidP="00722F41">
      <w:pPr>
        <w:pStyle w:val="Kplet"/>
        <w:tabs>
          <w:tab w:val="center" w:pos="4819"/>
        </w:tabs>
        <w:spacing w:before="60" w:after="60"/>
        <w:ind w:left="567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>
        <w:rPr>
          <w:rFonts w:asciiTheme="minorHAnsi" w:hAnsiTheme="minorHAnsi" w:cstheme="minorHAnsi"/>
          <w:sz w:val="22"/>
          <w:szCs w:val="22"/>
        </w:rPr>
        <w:t>Trófea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>
        <w:rPr>
          <w:rFonts w:asciiTheme="minorHAnsi" w:hAnsiTheme="minorHAnsi" w:cstheme="minorHAnsi"/>
          <w:iCs/>
          <w:sz w:val="22"/>
          <w:szCs w:val="22"/>
        </w:rPr>
        <w:t>l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4E15CA">
        <w:rPr>
          <w:rFonts w:ascii="Cambria Math" w:hAnsi="Cambria Math" w:cs="Cambria Math"/>
          <w:sz w:val="22"/>
          <w:szCs w:val="22"/>
        </w:rPr>
        <w:t xml:space="preserve"> 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c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iCs/>
          <w:sz w:val="22"/>
          <w:szCs w:val="22"/>
        </w:rPr>
        <w:t xml:space="preserve">ℕ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2EC89103" w14:textId="6FF8D490" w:rsidR="00722F41" w:rsidRDefault="00722F41" w:rsidP="002F3F5F">
      <w:pPr>
        <w:pStyle w:val="Kplet"/>
        <w:tabs>
          <w:tab w:val="center" w:pos="5103"/>
        </w:tabs>
        <w:spacing w:before="60" w:after="60"/>
        <w:ind w:left="567" w:right="-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Trófea</w:t>
      </w:r>
      <w:r>
        <w:rPr>
          <w:rFonts w:asciiTheme="minorHAnsi" w:hAnsiTheme="minorHAnsi" w:cstheme="minorHAnsi"/>
          <w:iCs/>
          <w:sz w:val="22"/>
          <w:szCs w:val="22"/>
        </w:rPr>
        <w:t xml:space="preserve"> = rec(név: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dátum: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fajta: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súly: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>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531A3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Pr="00F96760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="Cambria Math" w:hAnsi="Cambria Math" w:cstheme="minorHAnsi"/>
          <w:iCs/>
          <w:sz w:val="22"/>
          <w:szCs w:val="22"/>
        </w:rPr>
        <w:t>↗</w:t>
      </w:r>
      <w:r>
        <w:rPr>
          <w:rFonts w:asciiTheme="minorHAnsi" w:hAnsiTheme="minorHAnsi" w:cstheme="minorHAnsi"/>
          <w:iCs/>
          <w:sz w:val="28"/>
          <w:szCs w:val="28"/>
          <w:vertAlign w:val="subscript"/>
        </w:rPr>
        <w:t>(név,dátum)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F6FF13C" w14:textId="1FF87551" w:rsidR="00722F41" w:rsidRPr="00A14AE1" w:rsidRDefault="00722F41" w:rsidP="00F328F6">
      <w:pPr>
        <w:pStyle w:val="Kplet"/>
        <w:tabs>
          <w:tab w:val="center" w:pos="5103"/>
        </w:tabs>
        <w:spacing w:before="240" w:after="60"/>
        <w:ind w:left="284" w:right="-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Ötlet:</w:t>
      </w:r>
    </w:p>
    <w:p w14:paraId="6424D77E" w14:textId="77777777" w:rsidR="00F328F6" w:rsidRDefault="00722F41" w:rsidP="00F328F6">
      <w:pPr>
        <w:pStyle w:val="Kplet"/>
        <w:tabs>
          <w:tab w:val="center" w:pos="4819"/>
        </w:tabs>
        <w:spacing w:before="60" w:after="60"/>
        <w:ind w:left="567" w:righ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Soroljuk fel, hogy az egyes vadászok lőttek-e medvét, és mennyi a zsákmányaiknak az összsúlya.</w:t>
      </w:r>
    </w:p>
    <w:p w14:paraId="16EE836D" w14:textId="7AD1F805" w:rsidR="00722F41" w:rsidRPr="00C06D10" w:rsidRDefault="00722F41" w:rsidP="00F328F6">
      <w:pPr>
        <w:pStyle w:val="Kplet"/>
        <w:tabs>
          <w:tab w:val="center" w:pos="4819"/>
        </w:tabs>
        <w:spacing w:before="240" w:after="60"/>
        <w:ind w:left="284" w:right="426"/>
        <w:jc w:val="both"/>
      </w:pPr>
      <w:r>
        <w:rPr>
          <w:rFonts w:asciiTheme="minorHAnsi" w:hAnsiTheme="minorHAnsi" w:cstheme="minorHAnsi"/>
          <w:i/>
          <w:sz w:val="22"/>
          <w:szCs w:val="22"/>
        </w:rPr>
        <w:t>Új s</w:t>
      </w:r>
      <w:r w:rsidRPr="00915546">
        <w:rPr>
          <w:rFonts w:asciiTheme="minorHAnsi" w:hAnsiTheme="minorHAnsi" w:cstheme="minorHAnsi"/>
          <w:i/>
          <w:sz w:val="22"/>
          <w:szCs w:val="22"/>
        </w:rPr>
        <w:t>pecifikáció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734B5BA" w14:textId="77777777" w:rsidR="00722F41" w:rsidRDefault="00722F41" w:rsidP="00722F41">
      <w:pPr>
        <w:ind w:left="567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 xml:space="preserve">= (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Theme="minorHAnsi" w:hAnsiTheme="minorHAnsi" w:cstheme="minorHAnsi"/>
          <w:iCs/>
          <w:sz w:val="22"/>
          <w:szCs w:val="22"/>
        </w:rPr>
        <w:t>enor</w:t>
      </w:r>
      <w:r w:rsidRPr="00391336">
        <w:rPr>
          <w:rFonts w:asciiTheme="minorHAnsi" w:hAnsiTheme="minorHAnsi" w:cstheme="minorHAnsi"/>
          <w:iCs/>
          <w:sz w:val="22"/>
          <w:szCs w:val="22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Vadász</w:t>
      </w:r>
      <w:r w:rsidRPr="00391336">
        <w:rPr>
          <w:rFonts w:asciiTheme="minorHAnsi" w:hAnsiTheme="minorHAnsi" w:cstheme="minorHAnsi"/>
          <w:iCs/>
          <w:sz w:val="22"/>
          <w:szCs w:val="22"/>
        </w:rPr>
        <w:t>),</w:t>
      </w:r>
      <w:r>
        <w:rPr>
          <w:rFonts w:asciiTheme="minorHAnsi" w:hAnsiTheme="minorHAnsi" w:cstheme="minorHAnsi"/>
          <w:iCs/>
          <w:sz w:val="22"/>
          <w:szCs w:val="22"/>
        </w:rPr>
        <w:t xml:space="preserve"> l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4E15CA">
        <w:rPr>
          <w:rFonts w:ascii="Cambria Math" w:hAnsi="Cambria Math" w:cs="Cambria Math"/>
          <w:sz w:val="22"/>
          <w:szCs w:val="22"/>
        </w:rPr>
        <w:t xml:space="preserve"> 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c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iCs/>
          <w:sz w:val="22"/>
          <w:szCs w:val="22"/>
        </w:rPr>
        <w:t xml:space="preserve">ℕ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1C2C8534" w14:textId="6DC2C8B5" w:rsidR="00722F41" w:rsidRPr="009E3C40" w:rsidRDefault="00722F41" w:rsidP="00A6376B">
      <w:pPr>
        <w:ind w:left="993" w:right="-56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Vadász = rec(</w:t>
      </w:r>
      <w:r>
        <w:rPr>
          <w:rFonts w:asciiTheme="minorHAnsi" w:hAnsiTheme="minorHAnsi" w:cstheme="minorHAnsi"/>
          <w:sz w:val="22"/>
          <w:szCs w:val="22"/>
        </w:rPr>
        <w:t>medve</w:t>
      </w:r>
      <w:r w:rsidRPr="00E13F18">
        <w:rPr>
          <w:rFonts w:asciiTheme="minorHAnsi" w:hAnsiTheme="minorHAnsi" w:cstheme="minorHAnsi"/>
          <w:sz w:val="22"/>
          <w:szCs w:val="22"/>
        </w:rPr>
        <w:t>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össz: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72FECD31" w14:textId="77777777" w:rsidR="00722F41" w:rsidRDefault="00722F41" w:rsidP="00722F41">
      <w:pPr>
        <w:ind w:left="567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F01A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E25C4EC" w14:textId="65D21F3F" w:rsidR="00722F41" w:rsidRDefault="00722F41" w:rsidP="009F0709">
      <w:pPr>
        <w:ind w:left="567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 =</w:t>
      </w:r>
      <w:r w:rsidR="000C7EE6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sz w:val="26"/>
            <w:szCs w:val="26"/>
          </w:rPr>
          <m:t>⋀</m:t>
        </m:r>
      </m:oMath>
      <w:r w:rsidR="000C7EE6"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="000C7EE6" w:rsidRPr="002F09F7">
        <w:rPr>
          <w:rFonts w:ascii="Cambria Math" w:hAnsi="Cambria Math" w:cstheme="minorHAnsi"/>
          <w:sz w:val="28"/>
          <w:szCs w:val="28"/>
          <w:vertAlign w:val="subscript"/>
        </w:rPr>
        <w:t>∊</w:t>
      </w:r>
      <w:r w:rsidR="000C7EE6">
        <w:rPr>
          <w:rFonts w:asciiTheme="minorHAnsi" w:hAnsiTheme="minorHAnsi" w:cstheme="minorHAnsi"/>
          <w:iCs/>
          <w:sz w:val="28"/>
          <w:szCs w:val="28"/>
          <w:vertAlign w:val="subscript"/>
        </w:rPr>
        <w:t>t</w:t>
      </w:r>
      <w:r w:rsidR="000C7EE6"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 w:rsidRPr="008C577B">
        <w:rPr>
          <w:rFonts w:asciiTheme="minorHAnsi" w:hAnsiTheme="minorHAnsi" w:cstheme="minorHAnsi"/>
          <w:sz w:val="22"/>
          <w:szCs w:val="22"/>
        </w:rPr>
        <w:t>e.</w:t>
      </w:r>
      <w:r>
        <w:rPr>
          <w:rFonts w:asciiTheme="minorHAnsi" w:hAnsiTheme="minorHAnsi" w:cstheme="minorHAnsi"/>
          <w:sz w:val="22"/>
          <w:szCs w:val="22"/>
        </w:rPr>
        <w:t>medve</w:t>
      </w:r>
      <w:r w:rsidR="009F0709">
        <w:rPr>
          <w:rFonts w:asciiTheme="minorHAnsi" w:hAnsiTheme="minorHAnsi" w:cstheme="minorHAnsi"/>
          <w:sz w:val="22"/>
          <w:szCs w:val="22"/>
        </w:rPr>
        <w:t xml:space="preserve"> </w:t>
      </w:r>
      <w:r w:rsidR="009F0709" w:rsidRPr="00F96760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9F070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F0709">
        <w:rPr>
          <w:rFonts w:asciiTheme="minorHAnsi" w:hAnsiTheme="minorHAnsi" w:cstheme="minorHAnsi"/>
          <w:sz w:val="22"/>
          <w:szCs w:val="22"/>
        </w:rPr>
        <w:t>c</w:t>
      </w:r>
      <w:r w:rsidR="009F0709"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="009F0709" w:rsidRPr="005D0EAE">
        <w:rPr>
          <w:rFonts w:asciiTheme="minorHAnsi" w:hAnsiTheme="minorHAnsi" w:cstheme="minorHAnsi"/>
          <w:sz w:val="22"/>
          <w:szCs w:val="22"/>
        </w:rPr>
        <w:t xml:space="preserve">= </w:t>
      </w:r>
      <w:r w:rsidR="009F0709">
        <w:rPr>
          <w:rFonts w:ascii="Cambria Math" w:hAnsi="Cambria Math" w:cstheme="minorHAnsi"/>
          <w:b/>
          <w:bCs/>
          <w:sz w:val="22"/>
          <w:szCs w:val="22"/>
        </w:rPr>
        <w:t>∑</w:t>
      </w:r>
      <w:r w:rsidR="009F0709" w:rsidRPr="00CA2801">
        <w:rPr>
          <w:rFonts w:asciiTheme="minorHAnsi" w:hAnsiTheme="minorHAnsi" w:cstheme="minorHAnsi"/>
          <w:sz w:val="28"/>
          <w:szCs w:val="28"/>
          <w:vertAlign w:val="subscript"/>
        </w:rPr>
        <w:t xml:space="preserve"> </w:t>
      </w:r>
      <w:r w:rsidR="009F0709"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="009F0709" w:rsidRPr="001B59ED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 w:rsidR="009F0709">
        <w:rPr>
          <w:rFonts w:asciiTheme="minorHAnsi" w:hAnsiTheme="minorHAnsi" w:cstheme="minorHAnsi"/>
          <w:iCs/>
          <w:sz w:val="28"/>
          <w:szCs w:val="28"/>
          <w:vertAlign w:val="subscript"/>
        </w:rPr>
        <w:t>t</w:t>
      </w:r>
      <w:r w:rsidR="009F0709"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 w:rsidR="009F0709">
        <w:rPr>
          <w:rFonts w:asciiTheme="minorHAnsi" w:hAnsiTheme="minorHAnsi" w:cstheme="minorHAnsi"/>
          <w:sz w:val="22"/>
          <w:szCs w:val="22"/>
        </w:rPr>
        <w:t xml:space="preserve">1 </w:t>
      </w:r>
      <w:r w:rsidRPr="0015476C">
        <w:rPr>
          <w:rFonts w:asciiTheme="minorHAnsi" w:hAnsiTheme="minorHAnsi" w:cstheme="minorHAnsi"/>
          <w:sz w:val="22"/>
          <w:szCs w:val="22"/>
        </w:rPr>
        <w:t>)</w:t>
      </w:r>
    </w:p>
    <w:p w14:paraId="1A00826E" w14:textId="7ED609E0" w:rsidR="00722F41" w:rsidRDefault="00301DA6" w:rsidP="00301DA6">
      <w:pPr>
        <w:tabs>
          <w:tab w:val="left" w:pos="3261"/>
        </w:tabs>
        <w:rPr>
          <w:rFonts w:ascii="Calibri" w:hAnsi="Calibri" w:cs="Calibri"/>
          <w:i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8"/>
          <w:szCs w:val="28"/>
          <w:vertAlign w:val="superscript"/>
        </w:rPr>
        <w:t xml:space="preserve"> </w:t>
      </w:r>
      <w:r>
        <w:rPr>
          <w:rFonts w:asciiTheme="minorHAnsi" w:hAnsiTheme="minorHAnsi" w:cstheme="minorHAnsi"/>
          <w:iCs/>
          <w:sz w:val="28"/>
          <w:szCs w:val="28"/>
          <w:vertAlign w:val="superscript"/>
        </w:rPr>
        <w:tab/>
      </w:r>
      <w:r w:rsidR="00722F41" w:rsidRPr="005C4A20">
        <w:rPr>
          <w:rFonts w:asciiTheme="minorHAnsi" w:hAnsiTheme="minorHAnsi" w:cstheme="minorHAnsi"/>
          <w:iCs/>
          <w:sz w:val="28"/>
          <w:szCs w:val="28"/>
          <w:vertAlign w:val="superscript"/>
        </w:rPr>
        <w:t>e.</w:t>
      </w:r>
      <w:r w:rsidR="00722F41">
        <w:rPr>
          <w:rFonts w:asciiTheme="minorHAnsi" w:hAnsiTheme="minorHAnsi" w:cstheme="minorHAnsi"/>
          <w:iCs/>
          <w:sz w:val="28"/>
          <w:szCs w:val="28"/>
          <w:vertAlign w:val="superscript"/>
        </w:rPr>
        <w:t>össz</w:t>
      </w:r>
      <w:r w:rsidR="00722F41" w:rsidRPr="005C4A20">
        <w:rPr>
          <w:rFonts w:asciiTheme="minorHAnsi" w:hAnsiTheme="minorHAnsi" w:cstheme="minorHAnsi"/>
          <w:iCs/>
          <w:sz w:val="28"/>
          <w:szCs w:val="28"/>
          <w:vertAlign w:val="superscript"/>
        </w:rPr>
        <w:t>&gt;250</w:t>
      </w:r>
      <w:r w:rsidR="00722F41" w:rsidRPr="00C36224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325B2F2" w14:textId="1189DBAB" w:rsidR="00722F41" w:rsidRDefault="00722F41" w:rsidP="00722F41">
      <w:pPr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Összeéselés és </w:t>
      </w:r>
      <w:r w:rsidR="009F0709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i/>
          <w:sz w:val="22"/>
          <w:szCs w:val="22"/>
        </w:rPr>
        <w:t>zámlálás közös felsorolón</w:t>
      </w:r>
    </w:p>
    <w:p w14:paraId="284EBB51" w14:textId="77777777" w:rsidR="00722F41" w:rsidRDefault="00722F41" w:rsidP="00722F41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t:enor(Vadász) </w:t>
      </w:r>
    </w:p>
    <w:p w14:paraId="6F74DE40" w14:textId="31844E2C" w:rsidR="00722F41" w:rsidRDefault="00722F41" w:rsidP="00722F41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</w:t>
      </w:r>
      <w:r w:rsidR="00BE79EB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e.medve</w:t>
      </w:r>
    </w:p>
    <w:p w14:paraId="717F368E" w14:textId="67EDF97B" w:rsidR="00722F41" w:rsidRPr="00BD1F84" w:rsidRDefault="00722F41" w:rsidP="00722F41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H, +, 0     </w:t>
      </w:r>
      <w:r w:rsidR="00BE79EB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 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="Cambria Math" w:hAnsi="Cambria Math" w:cstheme="minorHAnsi"/>
          <w:sz w:val="22"/>
          <w:szCs w:val="22"/>
        </w:rPr>
        <w:sym w:font="Symbol" w:char="F0D9"/>
      </w:r>
      <w:r>
        <w:rPr>
          <w:rFonts w:asciiTheme="minorHAnsi" w:hAnsiTheme="minorHAnsi" w:cstheme="minorHAnsi"/>
          <w:iCs/>
          <w:sz w:val="22"/>
          <w:szCs w:val="22"/>
        </w:rPr>
        <w:t xml:space="preserve">, igaz </w:t>
      </w:r>
    </w:p>
    <w:p w14:paraId="13302052" w14:textId="77777777" w:rsidR="00F328F6" w:rsidRDefault="00722F41" w:rsidP="004F07F6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</w:t>
      </w:r>
      <w:r w:rsidR="00BE79EB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e.össz&gt;250</w:t>
      </w:r>
    </w:p>
    <w:p w14:paraId="33491FEA" w14:textId="77777777" w:rsidR="00301DA6" w:rsidRDefault="00301DA6">
      <w:pPr>
        <w:spacing w:after="160" w:line="259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5F5B42F4" w14:textId="7445C2A5" w:rsidR="00722F41" w:rsidRPr="004F07F6" w:rsidRDefault="00722F41" w:rsidP="00F328F6">
      <w:pPr>
        <w:spacing w:before="240"/>
        <w:ind w:left="284"/>
        <w:rPr>
          <w:rFonts w:asciiTheme="minorHAnsi" w:hAnsiTheme="minorHAnsi" w:cstheme="minorHAnsi"/>
          <w:iCs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lastRenderedPageBreak/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  <w:r w:rsidR="00220F9E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W w:w="3119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</w:tblGrid>
      <w:tr w:rsidR="00722F41" w:rsidRPr="00391336" w14:paraId="1F4E2594" w14:textId="77777777" w:rsidTr="006E75F9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5F9" w14:textId="77777777" w:rsidR="00722F41" w:rsidRDefault="00722F4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l, c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igaz, 0</w:t>
            </w:r>
          </w:p>
          <w:p w14:paraId="53347A8C" w14:textId="77777777" w:rsidR="00722F41" w:rsidRPr="00391336" w:rsidRDefault="00722F4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t.first()</w:t>
            </w:r>
          </w:p>
        </w:tc>
      </w:tr>
      <w:tr w:rsidR="00722F41" w:rsidRPr="00391336" w14:paraId="052FE210" w14:textId="77777777" w:rsidTr="006E75F9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454A4" w14:textId="77777777" w:rsidR="00722F41" w:rsidRPr="00391336" w:rsidRDefault="00722F4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t.end()</w:t>
            </w:r>
          </w:p>
        </w:tc>
      </w:tr>
      <w:tr w:rsidR="00722F41" w:rsidRPr="00391336" w14:paraId="3FCD5120" w14:textId="77777777" w:rsidTr="006E75F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900220F" w14:textId="77777777" w:rsidR="00722F41" w:rsidRPr="00391336" w:rsidRDefault="00722F41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D4D" w14:textId="77777777" w:rsidR="00722F41" w:rsidRDefault="00722F4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 := l </w:t>
            </w:r>
            <w:r w:rsidRPr="00F96760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t.current().medve</w:t>
            </w:r>
          </w:p>
        </w:tc>
      </w:tr>
      <w:tr w:rsidR="00722F41" w:rsidRPr="00391336" w14:paraId="42A1AC08" w14:textId="77777777" w:rsidTr="006E75F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2ADFD69" w14:textId="77777777" w:rsidR="00722F41" w:rsidRPr="00391336" w:rsidRDefault="00722F41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53F" w14:textId="7452E451" w:rsidR="00722F41" w:rsidRDefault="00722F4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46C0B6" wp14:editId="741B0AC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30480</wp:posOffset>
                      </wp:positionV>
                      <wp:extent cx="117642" cy="197852"/>
                      <wp:effectExtent l="0" t="0" r="34925" b="31115"/>
                      <wp:wrapNone/>
                      <wp:docPr id="19" name="Egyenes összekötő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42" cy="1978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ABAFF0" id="Egyenes összekötő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2.4pt" to="6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DC94FE" wp14:editId="1D45831B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30480</wp:posOffset>
                      </wp:positionV>
                      <wp:extent cx="122989" cy="197485"/>
                      <wp:effectExtent l="0" t="0" r="29845" b="31115"/>
                      <wp:wrapNone/>
                      <wp:docPr id="20" name="Egyenes összekötő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989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975EF1" id="Egyenes összekötő 20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5pt,2.4pt" to="129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t.current().össz &gt; 250</w:t>
            </w:r>
          </w:p>
        </w:tc>
      </w:tr>
      <w:tr w:rsidR="00722F41" w:rsidRPr="00391336" w14:paraId="6FDF9A76" w14:textId="77777777" w:rsidTr="006E75F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F5186F2" w14:textId="77777777" w:rsidR="00722F41" w:rsidRPr="00391336" w:rsidRDefault="00722F41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C2B" w14:textId="7BDB64B9" w:rsidR="00722F41" w:rsidRDefault="00722F4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 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077" w14:textId="3BFA7FC6" w:rsidR="00722F41" w:rsidRDefault="00722F4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</w:p>
        </w:tc>
      </w:tr>
      <w:tr w:rsidR="00722F41" w:rsidRPr="00391336" w14:paraId="5F306F23" w14:textId="77777777" w:rsidTr="006E75F9">
        <w:trPr>
          <w:trHeight w:val="36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AC6" w14:textId="77777777" w:rsidR="00722F41" w:rsidRPr="00391336" w:rsidRDefault="00722F41" w:rsidP="006E75F9">
            <w:pPr>
              <w:pStyle w:val="Bekezds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C26" w14:textId="77777777" w:rsidR="00722F41" w:rsidRPr="00391336" w:rsidRDefault="00722F41" w:rsidP="006E75F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t.next()</w:t>
            </w:r>
          </w:p>
        </w:tc>
      </w:tr>
    </w:tbl>
    <w:p w14:paraId="6FF71B7D" w14:textId="6C35D266" w:rsidR="00722F41" w:rsidRDefault="00722F41" w:rsidP="00301DA6">
      <w:pPr>
        <w:pStyle w:val="Bekezds-folytats"/>
        <w:spacing w:before="240" w:after="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F</w:t>
      </w:r>
      <w:r w:rsidRPr="00715E39">
        <w:rPr>
          <w:rFonts w:ascii="Calibri" w:hAnsi="Calibri" w:cs="Calibri"/>
          <w:i/>
          <w:iCs/>
          <w:sz w:val="22"/>
          <w:szCs w:val="22"/>
        </w:rPr>
        <w:t>elsoroló</w:t>
      </w:r>
      <w:r w:rsidRPr="00C36224">
        <w:rPr>
          <w:rFonts w:ascii="Calibri" w:hAnsi="Calibri" w:cs="Calibri"/>
          <w:sz w:val="22"/>
          <w:szCs w:val="22"/>
        </w:rPr>
        <w:t>:</w:t>
      </w:r>
    </w:p>
    <w:p w14:paraId="349A26AD" w14:textId="21B17215" w:rsidR="00722F41" w:rsidRPr="00E613D7" w:rsidRDefault="00722F41" w:rsidP="00722F41">
      <w:pPr>
        <w:pStyle w:val="Bekezds-folytats"/>
        <w:spacing w:after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t:enor(</w:t>
      </w:r>
      <w:r>
        <w:rPr>
          <w:rFonts w:asciiTheme="minorHAnsi" w:hAnsiTheme="minorHAnsi" w:cstheme="minorHAnsi"/>
          <w:iCs/>
          <w:sz w:val="22"/>
          <w:szCs w:val="22"/>
        </w:rPr>
        <w:t>Vadász</w:t>
      </w:r>
      <w:r>
        <w:rPr>
          <w:rFonts w:ascii="Calibri" w:hAnsi="Calibri" w:cs="Calibri"/>
          <w:sz w:val="22"/>
          <w:szCs w:val="22"/>
        </w:rPr>
        <w:t xml:space="preserve">)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Vadász = rec(</w:t>
      </w:r>
      <w:r>
        <w:rPr>
          <w:rFonts w:asciiTheme="minorHAnsi" w:hAnsiTheme="minorHAnsi" w:cstheme="minorHAnsi"/>
          <w:sz w:val="22"/>
          <w:szCs w:val="22"/>
        </w:rPr>
        <w:t>medve</w:t>
      </w:r>
      <w:r w:rsidRPr="00E13F18">
        <w:rPr>
          <w:rFonts w:asciiTheme="minorHAnsi" w:hAnsiTheme="minorHAnsi" w:cstheme="minorHAnsi"/>
          <w:sz w:val="22"/>
          <w:szCs w:val="22"/>
        </w:rPr>
        <w:t>: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össz: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Rcsostblzat"/>
        <w:tblW w:w="8070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07"/>
        <w:gridCol w:w="1418"/>
        <w:gridCol w:w="1843"/>
        <w:gridCol w:w="1417"/>
      </w:tblGrid>
      <w:tr w:rsidR="00722F41" w14:paraId="682984F0" w14:textId="77777777" w:rsidTr="006E75F9">
        <w:tc>
          <w:tcPr>
            <w:tcW w:w="1985" w:type="dxa"/>
            <w:tcBorders>
              <w:right w:val="single" w:sz="12" w:space="0" w:color="auto"/>
            </w:tcBorders>
          </w:tcPr>
          <w:p w14:paraId="18CA8F25" w14:textId="77777777" w:rsidR="00722F41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Vadász*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8" w:space="0" w:color="auto"/>
            </w:tcBorders>
          </w:tcPr>
          <w:p w14:paraId="2DE23F2E" w14:textId="77777777" w:rsidR="00722F41" w:rsidRPr="00E13F18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first()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B9E9F27" w14:textId="77777777" w:rsidR="00722F41" w:rsidRPr="00E13F18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6F4C7408" w14:textId="77777777" w:rsidR="00722F41" w:rsidRPr="00996C86" w:rsidRDefault="00722F41" w:rsidP="006E75F9">
            <w:pPr>
              <w:pStyle w:val="Bekezds-folytats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current()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6C8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Vadász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630C4114" w14:textId="77777777" w:rsidR="00722F41" w:rsidRPr="00E13F18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3F18">
              <w:rPr>
                <w:rFonts w:ascii="Calibri" w:hAnsi="Calibri" w:cs="Calibri"/>
                <w:sz w:val="22"/>
                <w:szCs w:val="22"/>
              </w:rPr>
              <w:t>end()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3F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</w:tr>
      <w:tr w:rsidR="00722F41" w14:paraId="1587055D" w14:textId="77777777" w:rsidTr="006E75F9">
        <w:tc>
          <w:tcPr>
            <w:tcW w:w="1985" w:type="dxa"/>
            <w:tcBorders>
              <w:right w:val="single" w:sz="12" w:space="0" w:color="auto"/>
            </w:tcBorders>
          </w:tcPr>
          <w:p w14:paraId="1252C44A" w14:textId="77777777" w:rsidR="00722F41" w:rsidRPr="00715E39" w:rsidRDefault="00722F41" w:rsidP="00722F41">
            <w:pPr>
              <w:pStyle w:val="Bekezds-folytats"/>
              <w:spacing w:before="20" w:after="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infile(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Trófea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0C411298" w14:textId="77777777" w:rsidR="00722F41" w:rsidRDefault="00722F41" w:rsidP="00722F41">
            <w:pPr>
              <w:pStyle w:val="Bekezds-folytats"/>
              <w:spacing w:before="20" w:after="20"/>
              <w:rPr>
                <w:rFonts w:ascii="Cambria Math" w:hAnsi="Cambria Math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dx </w:t>
            </w:r>
            <w:r w:rsidRPr="00715E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15E39">
              <w:rPr>
                <w:rFonts w:ascii="Cambria Math" w:hAnsi="Cambria Math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Trófea</w:t>
            </w:r>
          </w:p>
          <w:p w14:paraId="3772FE2D" w14:textId="77777777" w:rsidR="00722F41" w:rsidRDefault="00722F41" w:rsidP="00722F41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715E39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</w:p>
          <w:p w14:paraId="2A2F1D6D" w14:textId="77777777" w:rsidR="00722F41" w:rsidRDefault="00722F41" w:rsidP="006E75F9">
            <w:pPr>
              <w:pStyle w:val="Bekezds-folytats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 :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Vadász</w:t>
            </w:r>
          </w:p>
          <w:p w14:paraId="6C88AA46" w14:textId="77777777" w:rsidR="00722F41" w:rsidRDefault="00722F41" w:rsidP="006E75F9">
            <w:pPr>
              <w:pStyle w:val="Bekezds-folytats"/>
              <w:spacing w:after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vége : </w:t>
            </w:r>
            <w:r w:rsidRPr="00E13F18">
              <w:rPr>
                <w:rFonts w:ascii="Cambria Math" w:hAnsi="Cambria Math" w:cs="Cambria Math"/>
                <w:sz w:val="22"/>
                <w:szCs w:val="22"/>
              </w:rPr>
              <w:t>𝕃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8" w:space="0" w:color="auto"/>
            </w:tcBorders>
          </w:tcPr>
          <w:p w14:paraId="162D7A05" w14:textId="77777777" w:rsidR="00722F41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EBDF8D" w14:textId="73A82F5A" w:rsidR="00722F41" w:rsidRPr="00E13F18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sx,dx,x:read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next()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5236E41" w14:textId="77777777" w:rsidR="00722F41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EBFF57" w14:textId="69AEE210" w:rsidR="00722F41" w:rsidRPr="00E13F18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lásd külön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0402FC02" w14:textId="77777777" w:rsidR="00722F41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AF5B4A" w14:textId="6B49A9C6" w:rsidR="00722F41" w:rsidRPr="00E13F18" w:rsidRDefault="00722F41" w:rsidP="006E75F9">
            <w:pPr>
              <w:pStyle w:val="Bekezds-folytats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akt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8B35546" w14:textId="77777777" w:rsidR="00722F41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B4DDF95" w14:textId="018A7B93" w:rsidR="00722F41" w:rsidRPr="00E13F18" w:rsidRDefault="00722F41" w:rsidP="006E75F9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380C">
              <w:rPr>
                <w:rFonts w:ascii="Calibri" w:hAnsi="Calibri" w:cs="Calibri"/>
                <w:b/>
                <w:bCs/>
                <w:sz w:val="22"/>
                <w:szCs w:val="22"/>
              </w:rPr>
              <w:t>return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vége</w:t>
            </w:r>
          </w:p>
        </w:tc>
      </w:tr>
    </w:tbl>
    <w:p w14:paraId="77E57708" w14:textId="15003ACF" w:rsidR="00722F41" w:rsidRDefault="00722F41" w:rsidP="00722F41">
      <w:pPr>
        <w:pStyle w:val="Kplet"/>
        <w:tabs>
          <w:tab w:val="center" w:pos="5103"/>
        </w:tabs>
        <w:spacing w:before="60" w:after="60"/>
        <w:ind w:left="426" w:right="-85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>Trófea</w:t>
      </w:r>
      <w:r>
        <w:rPr>
          <w:rFonts w:asciiTheme="minorHAnsi" w:hAnsiTheme="minorHAnsi" w:cstheme="minorHAnsi"/>
          <w:iCs/>
          <w:sz w:val="22"/>
          <w:szCs w:val="22"/>
        </w:rPr>
        <w:t xml:space="preserve"> = rec(név: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dátum: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fajta:</w:t>
      </w:r>
      <w:r>
        <w:rPr>
          <w:rFonts w:ascii="Cambria Math" w:hAnsi="Cambria Math" w:cstheme="minorHAnsi"/>
          <w:iCs/>
          <w:sz w:val="22"/>
          <w:szCs w:val="22"/>
        </w:rPr>
        <w:t>𝕊</w:t>
      </w:r>
      <w:r>
        <w:rPr>
          <w:rFonts w:asciiTheme="minorHAnsi" w:hAnsiTheme="minorHAnsi" w:cstheme="minorHAnsi"/>
          <w:iCs/>
          <w:sz w:val="22"/>
          <w:szCs w:val="22"/>
        </w:rPr>
        <w:t>, súly: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>)</w:t>
      </w:r>
    </w:p>
    <w:p w14:paraId="5CFC9A82" w14:textId="0EBF412D" w:rsidR="00722F41" w:rsidRDefault="00722F41" w:rsidP="00301DA6">
      <w:pPr>
        <w:pStyle w:val="Bekezds-folytats"/>
        <w:spacing w:before="240" w:after="0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next() művelet</w:t>
      </w:r>
      <w:r w:rsidR="00027F2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1C05048" w14:textId="1ED6512C" w:rsidR="00722F41" w:rsidRPr="002B61CB" w:rsidRDefault="00722F41" w:rsidP="00722F41">
      <w:pPr>
        <w:pStyle w:val="Bekezds-folytats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B61CB">
        <w:rPr>
          <w:rFonts w:asciiTheme="minorHAnsi" w:hAnsiTheme="minorHAnsi" w:cstheme="minorHAnsi"/>
          <w:i/>
          <w:iCs/>
          <w:sz w:val="22"/>
          <w:szCs w:val="22"/>
        </w:rPr>
        <w:t xml:space="preserve">A   </w:t>
      </w:r>
      <w:r w:rsidRPr="002B61CB">
        <w:rPr>
          <w:rFonts w:asciiTheme="minorHAnsi" w:hAnsiTheme="minorHAnsi" w:cstheme="minorHAnsi"/>
          <w:sz w:val="22"/>
          <w:szCs w:val="22"/>
        </w:rPr>
        <w:t>= (</w:t>
      </w:r>
      <w:r w:rsidR="00165231" w:rsidRPr="002B61CB">
        <w:rPr>
          <w:rFonts w:asciiTheme="minorHAnsi" w:hAnsiTheme="minorHAnsi" w:cstheme="minorHAnsi"/>
          <w:sz w:val="22"/>
          <w:szCs w:val="22"/>
        </w:rPr>
        <w:t xml:space="preserve"> </w:t>
      </w:r>
      <w:r w:rsidR="00165231" w:rsidRPr="002B61CB">
        <w:rPr>
          <w:rFonts w:asciiTheme="minorHAnsi" w:hAnsiTheme="minorHAnsi" w:cstheme="minorHAnsi"/>
          <w:iCs/>
          <w:sz w:val="22"/>
          <w:szCs w:val="22"/>
        </w:rPr>
        <w:t>x : infile(</w:t>
      </w:r>
      <w:r w:rsidR="00165231" w:rsidRPr="002B61CB">
        <w:rPr>
          <w:rFonts w:asciiTheme="minorHAnsi" w:hAnsiTheme="minorHAnsi" w:cstheme="minorHAnsi"/>
          <w:sz w:val="22"/>
          <w:szCs w:val="22"/>
        </w:rPr>
        <w:t>Trófea</w:t>
      </w:r>
      <w:r w:rsidR="00165231" w:rsidRPr="002B61CB">
        <w:rPr>
          <w:rFonts w:asciiTheme="minorHAnsi" w:hAnsiTheme="minorHAnsi" w:cstheme="minorHAnsi"/>
          <w:iCs/>
          <w:sz w:val="22"/>
          <w:szCs w:val="22"/>
        </w:rPr>
        <w:t>)</w:t>
      </w:r>
      <w:r w:rsidRPr="002B61C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2B61CB">
        <w:rPr>
          <w:rFonts w:asciiTheme="minorHAnsi" w:hAnsiTheme="minorHAnsi" w:cstheme="minorHAnsi"/>
          <w:sz w:val="22"/>
          <w:szCs w:val="22"/>
        </w:rPr>
        <w:t>akt:</w:t>
      </w:r>
      <w:r w:rsidRPr="002B61CB">
        <w:rPr>
          <w:rFonts w:asciiTheme="minorHAnsi" w:hAnsiTheme="minorHAnsi" w:cstheme="minorHAnsi"/>
          <w:iCs/>
          <w:sz w:val="22"/>
          <w:szCs w:val="22"/>
        </w:rPr>
        <w:t>Vadász</w:t>
      </w:r>
      <w:r w:rsidRPr="002B61CB">
        <w:rPr>
          <w:rFonts w:asciiTheme="minorHAnsi" w:hAnsiTheme="minorHAnsi" w:cstheme="minorHAnsi"/>
          <w:sz w:val="22"/>
          <w:szCs w:val="22"/>
        </w:rPr>
        <w:t>, vége:</w:t>
      </w:r>
      <w:r w:rsidRPr="002B61CB">
        <w:rPr>
          <w:rFonts w:ascii="Cambria Math" w:hAnsi="Cambria Math" w:cs="Cambria Math"/>
          <w:sz w:val="22"/>
          <w:szCs w:val="22"/>
        </w:rPr>
        <w:t>𝕃</w:t>
      </w:r>
      <w:r w:rsidRPr="002B61CB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29D4B8F1" w14:textId="130365A4" w:rsidR="00722F41" w:rsidRPr="002B61CB" w:rsidRDefault="00722F41" w:rsidP="00722F41">
      <w:pPr>
        <w:pStyle w:val="Bekezds-folytats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2B61CB">
        <w:rPr>
          <w:rFonts w:asciiTheme="minorHAnsi" w:hAnsiTheme="minorHAnsi" w:cstheme="minorHAnsi"/>
          <w:i/>
          <w:iCs/>
          <w:sz w:val="22"/>
          <w:szCs w:val="22"/>
        </w:rPr>
        <w:t xml:space="preserve">Ef  </w:t>
      </w:r>
      <w:r w:rsidRPr="002B61CB">
        <w:rPr>
          <w:rFonts w:asciiTheme="minorHAnsi" w:hAnsiTheme="minorHAnsi" w:cstheme="minorHAnsi"/>
          <w:sz w:val="22"/>
          <w:szCs w:val="22"/>
        </w:rPr>
        <w:t>= (</w:t>
      </w:r>
      <w:r w:rsidRPr="002B61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65231" w:rsidRPr="002B61CB">
        <w:rPr>
          <w:rFonts w:asciiTheme="minorHAnsi" w:hAnsiTheme="minorHAnsi" w:cstheme="minorHAnsi"/>
          <w:sz w:val="22"/>
          <w:szCs w:val="22"/>
        </w:rPr>
        <w:t>x</w:t>
      </w:r>
      <w:r w:rsidRPr="002B61CB">
        <w:rPr>
          <w:rFonts w:asciiTheme="minorHAnsi" w:hAnsiTheme="minorHAnsi" w:cstheme="minorHAnsi"/>
          <w:sz w:val="22"/>
          <w:szCs w:val="22"/>
        </w:rPr>
        <w:t xml:space="preserve"> = </w:t>
      </w:r>
      <w:r w:rsidR="00165231" w:rsidRPr="002B61CB">
        <w:rPr>
          <w:rFonts w:asciiTheme="minorHAnsi" w:hAnsiTheme="minorHAnsi" w:cstheme="minorHAnsi"/>
          <w:sz w:val="22"/>
          <w:szCs w:val="22"/>
        </w:rPr>
        <w:t>x</w:t>
      </w:r>
      <w:r w:rsidRPr="002B61CB">
        <w:rPr>
          <w:rFonts w:asciiTheme="minorHAnsi" w:hAnsiTheme="minorHAnsi" w:cstheme="minorHAnsi"/>
          <w:sz w:val="22"/>
          <w:szCs w:val="22"/>
        </w:rPr>
        <w:t xml:space="preserve">’ </w:t>
      </w:r>
      <w:r w:rsidRPr="002B61CB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Pr="002B61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65231" w:rsidRPr="002B61CB">
        <w:rPr>
          <w:rFonts w:asciiTheme="minorHAnsi" w:hAnsiTheme="minorHAnsi" w:cstheme="minorHAnsi"/>
          <w:iCs/>
          <w:sz w:val="22"/>
          <w:szCs w:val="22"/>
        </w:rPr>
        <w:t>d</w:t>
      </w:r>
      <w:r w:rsidR="00165231" w:rsidRPr="002B61CB">
        <w:rPr>
          <w:rFonts w:asciiTheme="minorHAnsi" w:hAnsiTheme="minorHAnsi" w:cstheme="minorHAnsi"/>
          <w:sz w:val="22"/>
          <w:szCs w:val="22"/>
        </w:rPr>
        <w:t xml:space="preserve">x = dx’ </w:t>
      </w:r>
      <w:r w:rsidR="00165231" w:rsidRPr="002B61CB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165231" w:rsidRPr="002B61CB">
        <w:rPr>
          <w:rFonts w:asciiTheme="minorHAnsi" w:hAnsiTheme="minorHAnsi" w:cstheme="minorHAnsi"/>
          <w:iCs/>
          <w:sz w:val="22"/>
          <w:szCs w:val="22"/>
        </w:rPr>
        <w:t xml:space="preserve"> s</w:t>
      </w:r>
      <w:r w:rsidR="00165231" w:rsidRPr="002B61CB">
        <w:rPr>
          <w:rFonts w:asciiTheme="minorHAnsi" w:hAnsiTheme="minorHAnsi" w:cstheme="minorHAnsi"/>
          <w:sz w:val="22"/>
          <w:szCs w:val="22"/>
        </w:rPr>
        <w:t xml:space="preserve">x = sx’ </w:t>
      </w:r>
      <w:r w:rsidR="00165231" w:rsidRPr="002B61CB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165231" w:rsidRPr="002B61CB">
        <w:rPr>
          <w:rFonts w:asciiTheme="minorHAnsi" w:hAnsiTheme="minorHAnsi" w:cstheme="minorHAnsi"/>
          <w:iCs/>
          <w:sz w:val="22"/>
          <w:szCs w:val="22"/>
        </w:rPr>
        <w:t xml:space="preserve"> x</w:t>
      </w:r>
      <w:r w:rsidRPr="0094496E">
        <w:rPr>
          <w:rFonts w:ascii="Cambria Math" w:hAnsi="Cambria Math" w:cstheme="minorHAnsi"/>
          <w:iCs/>
          <w:sz w:val="22"/>
          <w:szCs w:val="22"/>
        </w:rPr>
        <w:t>↗</w:t>
      </w:r>
      <w:r w:rsidR="004A046E">
        <w:rPr>
          <w:rFonts w:asciiTheme="minorHAnsi" w:hAnsiTheme="minorHAnsi" w:cstheme="minorHAnsi"/>
          <w:iCs/>
          <w:sz w:val="22"/>
          <w:szCs w:val="22"/>
          <w:vertAlign w:val="subscript"/>
        </w:rPr>
        <w:t>(n</w:t>
      </w:r>
      <w:r w:rsidRPr="002B61CB">
        <w:rPr>
          <w:rFonts w:asciiTheme="minorHAnsi" w:hAnsiTheme="minorHAnsi" w:cstheme="minorHAnsi"/>
          <w:iCs/>
          <w:sz w:val="22"/>
          <w:szCs w:val="22"/>
          <w:vertAlign w:val="subscript"/>
        </w:rPr>
        <w:t>év</w:t>
      </w:r>
      <w:r w:rsidR="004A046E">
        <w:rPr>
          <w:rFonts w:asciiTheme="minorHAnsi" w:hAnsiTheme="minorHAnsi" w:cstheme="minorHAnsi"/>
          <w:iCs/>
          <w:sz w:val="22"/>
          <w:szCs w:val="22"/>
          <w:vertAlign w:val="subscript"/>
        </w:rPr>
        <w:t>,dátum)</w:t>
      </w:r>
      <w:r w:rsidRPr="002B61CB">
        <w:rPr>
          <w:rFonts w:asciiTheme="minorHAnsi" w:hAnsiTheme="minorHAnsi" w:cstheme="minorHAnsi"/>
          <w:sz w:val="22"/>
          <w:szCs w:val="22"/>
        </w:rPr>
        <w:t>)</w:t>
      </w:r>
    </w:p>
    <w:p w14:paraId="58898617" w14:textId="40096423" w:rsidR="00165231" w:rsidRPr="002B61CB" w:rsidRDefault="00722F41" w:rsidP="00722F41">
      <w:pPr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 w:rsidRPr="002B61CB">
        <w:rPr>
          <w:rFonts w:asciiTheme="minorHAnsi" w:hAnsiTheme="minorHAnsi" w:cstheme="minorHAnsi"/>
          <w:i/>
          <w:iCs/>
          <w:sz w:val="22"/>
          <w:szCs w:val="22"/>
        </w:rPr>
        <w:t xml:space="preserve">Uf </w:t>
      </w:r>
      <w:r w:rsidRPr="002B61CB">
        <w:rPr>
          <w:rFonts w:asciiTheme="minorHAnsi" w:hAnsiTheme="minorHAnsi" w:cstheme="minorHAnsi"/>
          <w:sz w:val="22"/>
          <w:szCs w:val="22"/>
        </w:rPr>
        <w:t xml:space="preserve">= ( vége = </w:t>
      </w:r>
      <w:r w:rsidR="00165231" w:rsidRPr="002B61CB">
        <w:rPr>
          <w:rFonts w:asciiTheme="minorHAnsi" w:hAnsiTheme="minorHAnsi" w:cstheme="minorHAnsi"/>
          <w:sz w:val="22"/>
          <w:szCs w:val="22"/>
        </w:rPr>
        <w:t xml:space="preserve">(sx=abnorm) </w:t>
      </w:r>
      <w:r w:rsidRPr="002B61CB">
        <w:rPr>
          <w:rFonts w:asciiTheme="minorHAnsi" w:hAnsiTheme="minorHAnsi" w:cstheme="minorHAnsi"/>
          <w:sz w:val="22"/>
          <w:szCs w:val="22"/>
        </w:rPr>
        <w:sym w:font="Symbol" w:char="F0D9"/>
      </w:r>
      <w:r w:rsidR="00165231" w:rsidRPr="002B61CB">
        <w:rPr>
          <w:rFonts w:asciiTheme="minorHAnsi" w:hAnsiTheme="minorHAnsi" w:cstheme="minorHAnsi"/>
          <w:sz w:val="22"/>
          <w:szCs w:val="22"/>
        </w:rPr>
        <w:t xml:space="preserve"> </w:t>
      </w:r>
      <w:r w:rsidRPr="002B61CB">
        <w:rPr>
          <w:rFonts w:asciiTheme="minorHAnsi" w:hAnsiTheme="minorHAnsi" w:cstheme="minorHAnsi"/>
          <w:sz w:val="22"/>
          <w:szCs w:val="22"/>
        </w:rPr>
        <w:t>(</w:t>
      </w:r>
      <w:r w:rsidR="00E93661" w:rsidRPr="002B61CB">
        <w:rPr>
          <w:rFonts w:asciiTheme="minorHAnsi" w:hAnsiTheme="minorHAnsi" w:cstheme="minorHAnsi"/>
          <w:sz w:val="22"/>
          <w:szCs w:val="22"/>
        </w:rPr>
        <w:t xml:space="preserve"> </w:t>
      </w:r>
      <w:r w:rsidRPr="002B61CB">
        <w:rPr>
          <w:rFonts w:asciiTheme="minorHAnsi" w:hAnsiTheme="minorHAnsi" w:cstheme="minorHAnsi"/>
          <w:sz w:val="22"/>
          <w:szCs w:val="22"/>
        </w:rPr>
        <w:sym w:font="Symbol" w:char="F0D8"/>
      </w:r>
      <w:r w:rsidRPr="002B61CB">
        <w:rPr>
          <w:rFonts w:asciiTheme="minorHAnsi" w:hAnsiTheme="minorHAnsi" w:cstheme="minorHAnsi"/>
          <w:sz w:val="22"/>
          <w:szCs w:val="22"/>
        </w:rPr>
        <w:t xml:space="preserve">vége </w:t>
      </w:r>
      <w:r w:rsidRPr="0094496E">
        <w:rPr>
          <w:rFonts w:ascii="Cambria Math" w:hAnsi="Cambria Math" w:cstheme="minorHAnsi"/>
          <w:sz w:val="22"/>
          <w:szCs w:val="22"/>
        </w:rPr>
        <w:t>→</w:t>
      </w:r>
      <w:r w:rsidRPr="002B61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C7C6C5" w14:textId="793728DC" w:rsidR="00722F41" w:rsidRPr="002B61CB" w:rsidRDefault="00722F41" w:rsidP="00165231">
      <w:pPr>
        <w:spacing w:before="20" w:after="20"/>
        <w:ind w:left="3399" w:firstLine="141"/>
        <w:rPr>
          <w:rFonts w:asciiTheme="minorHAnsi" w:hAnsiTheme="minorHAnsi" w:cstheme="minorHAnsi"/>
          <w:sz w:val="22"/>
          <w:szCs w:val="22"/>
        </w:rPr>
      </w:pPr>
      <w:r w:rsidRPr="002B61CB">
        <w:rPr>
          <w:rFonts w:asciiTheme="minorHAnsi" w:hAnsiTheme="minorHAnsi" w:cstheme="minorHAnsi"/>
          <w:sz w:val="22"/>
          <w:szCs w:val="22"/>
        </w:rPr>
        <w:t>(</w:t>
      </w:r>
      <w:r w:rsidR="00E93661" w:rsidRPr="002B61CB">
        <w:rPr>
          <w:rFonts w:asciiTheme="minorHAnsi" w:hAnsiTheme="minorHAnsi" w:cstheme="minorHAnsi"/>
          <w:sz w:val="22"/>
          <w:szCs w:val="22"/>
        </w:rPr>
        <w:t xml:space="preserve"> </w:t>
      </w:r>
      <w:r w:rsidRPr="002B61CB">
        <w:rPr>
          <w:rFonts w:asciiTheme="minorHAnsi" w:hAnsiTheme="minorHAnsi" w:cstheme="minorHAnsi"/>
          <w:sz w:val="22"/>
          <w:szCs w:val="22"/>
        </w:rPr>
        <w:t>akt.medve,</w:t>
      </w:r>
      <w:r w:rsidR="00165231" w:rsidRPr="002B61CB">
        <w:rPr>
          <w:rFonts w:asciiTheme="minorHAnsi" w:hAnsiTheme="minorHAnsi" w:cstheme="minorHAnsi"/>
          <w:sz w:val="22"/>
          <w:szCs w:val="22"/>
        </w:rPr>
        <w:t xml:space="preserve"> (sx,dx,x)</w:t>
      </w:r>
      <w:r w:rsidRPr="002B61CB">
        <w:rPr>
          <w:rFonts w:asciiTheme="minorHAnsi" w:hAnsiTheme="minorHAnsi" w:cstheme="minorHAnsi"/>
          <w:sz w:val="22"/>
          <w:szCs w:val="22"/>
        </w:rPr>
        <w:t xml:space="preserve">) </w:t>
      </w:r>
      <m:oMath>
        <m:r>
          <w:rPr>
            <w:rFonts w:ascii="Cambria Math" w:hAnsi="Cambria Math" w:cstheme="minorHAnsi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⋁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dx∈(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dx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, 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dx.név=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dx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.név</m:t>
            </m:r>
          </m:sup>
        </m:sSubSup>
      </m:oMath>
      <w:r w:rsidRPr="002B61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65231" w:rsidRPr="002B61CB">
        <w:rPr>
          <w:rFonts w:asciiTheme="minorHAnsi" w:hAnsiTheme="minorHAnsi" w:cstheme="minorHAnsi"/>
          <w:sz w:val="22"/>
          <w:szCs w:val="22"/>
        </w:rPr>
        <w:t>dx</w:t>
      </w:r>
      <w:r w:rsidRPr="002B61CB">
        <w:rPr>
          <w:rFonts w:asciiTheme="minorHAnsi" w:hAnsiTheme="minorHAnsi" w:cstheme="minorHAnsi"/>
          <w:sz w:val="22"/>
          <w:szCs w:val="22"/>
        </w:rPr>
        <w:t>.</w:t>
      </w:r>
      <w:r w:rsidR="00165231" w:rsidRPr="002B61CB">
        <w:rPr>
          <w:rFonts w:asciiTheme="minorHAnsi" w:hAnsiTheme="minorHAnsi" w:cstheme="minorHAnsi"/>
          <w:sz w:val="22"/>
          <w:szCs w:val="22"/>
        </w:rPr>
        <w:t>fajta=</w:t>
      </w:r>
      <w:r w:rsidR="0012479D">
        <w:rPr>
          <w:rFonts w:asciiTheme="minorHAnsi" w:hAnsiTheme="minorHAnsi" w:cstheme="minorHAnsi"/>
          <w:sz w:val="22"/>
          <w:szCs w:val="22"/>
        </w:rPr>
        <w:t>”</w:t>
      </w:r>
      <w:r w:rsidRPr="002B61CB">
        <w:rPr>
          <w:rFonts w:asciiTheme="minorHAnsi" w:hAnsiTheme="minorHAnsi" w:cstheme="minorHAnsi"/>
          <w:sz w:val="22"/>
          <w:szCs w:val="22"/>
        </w:rPr>
        <w:t>medve</w:t>
      </w:r>
      <w:r w:rsidR="0012479D">
        <w:rPr>
          <w:rFonts w:asciiTheme="minorHAnsi" w:hAnsiTheme="minorHAnsi" w:cstheme="minorHAnsi"/>
          <w:sz w:val="22"/>
          <w:szCs w:val="22"/>
        </w:rPr>
        <w:t>”</w:t>
      </w:r>
      <w:r w:rsidR="00E93661" w:rsidRPr="002B61CB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CCDA4F6" w14:textId="1E4509B3" w:rsidR="00722F41" w:rsidRPr="002B61CB" w:rsidRDefault="002B61CB" w:rsidP="002B61CB">
      <w:pPr>
        <w:spacing w:before="20" w:after="20"/>
        <w:ind w:left="2691"/>
        <w:rPr>
          <w:rFonts w:asciiTheme="minorHAnsi" w:hAnsiTheme="minorHAnsi" w:cstheme="minorHAnsi"/>
          <w:sz w:val="22"/>
          <w:szCs w:val="22"/>
        </w:rPr>
      </w:pPr>
      <w:r w:rsidRPr="002B61CB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22F41" w:rsidRPr="002B61CB">
        <w:rPr>
          <w:rFonts w:asciiTheme="minorHAnsi" w:hAnsiTheme="minorHAnsi" w:cstheme="minorHAnsi"/>
          <w:sz w:val="22"/>
          <w:szCs w:val="22"/>
        </w:rPr>
        <w:sym w:font="Symbol" w:char="F0D9"/>
      </w:r>
      <w:r w:rsidR="00E93661" w:rsidRPr="002B61CB">
        <w:rPr>
          <w:rFonts w:asciiTheme="minorHAnsi" w:hAnsiTheme="minorHAnsi" w:cstheme="minorHAnsi"/>
          <w:sz w:val="22"/>
          <w:szCs w:val="22"/>
        </w:rPr>
        <w:t xml:space="preserve"> </w:t>
      </w:r>
      <w:r w:rsidR="00722F41" w:rsidRPr="002B61CB">
        <w:rPr>
          <w:rFonts w:asciiTheme="minorHAnsi" w:hAnsiTheme="minorHAnsi" w:cstheme="minorHAnsi"/>
          <w:sz w:val="22"/>
          <w:szCs w:val="22"/>
        </w:rPr>
        <w:t>(</w:t>
      </w:r>
      <w:r w:rsidR="00E93661" w:rsidRPr="002B61CB">
        <w:rPr>
          <w:rFonts w:asciiTheme="minorHAnsi" w:hAnsiTheme="minorHAnsi" w:cstheme="minorHAnsi"/>
          <w:sz w:val="22"/>
          <w:szCs w:val="22"/>
        </w:rPr>
        <w:t xml:space="preserve"> </w:t>
      </w:r>
      <w:r w:rsidR="00722F41" w:rsidRPr="002B61CB">
        <w:rPr>
          <w:rFonts w:asciiTheme="minorHAnsi" w:hAnsiTheme="minorHAnsi" w:cstheme="minorHAnsi"/>
          <w:sz w:val="22"/>
          <w:szCs w:val="22"/>
        </w:rPr>
        <w:t>akt.össz</w:t>
      </w:r>
      <w:r w:rsidR="00165231" w:rsidRPr="002B61CB">
        <w:rPr>
          <w:rFonts w:asciiTheme="minorHAnsi" w:hAnsiTheme="minorHAnsi" w:cstheme="minorHAnsi"/>
          <w:sz w:val="22"/>
          <w:szCs w:val="22"/>
        </w:rPr>
        <w:t>, (sx,dx,x)</w:t>
      </w:r>
      <w:r w:rsidR="00722F41" w:rsidRPr="002B61CB">
        <w:rPr>
          <w:rFonts w:asciiTheme="minorHAnsi" w:hAnsiTheme="minorHAnsi" w:cstheme="minorHAnsi"/>
          <w:sz w:val="22"/>
          <w:szCs w:val="22"/>
        </w:rPr>
        <w:t xml:space="preserve">) </w:t>
      </w:r>
      <m:oMath>
        <m:r>
          <w:rPr>
            <w:rFonts w:ascii="Cambria Math" w:hAnsi="Cambria Math" w:cstheme="minorHAnsi"/>
            <w:sz w:val="22"/>
            <w:szCs w:val="2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dx∈(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dx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, 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dx.név=</m:t>
            </m:r>
            <m:sSup>
              <m:sSup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dx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.név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dx.súly</m:t>
            </m:r>
          </m:e>
        </m:nary>
      </m:oMath>
      <w:r w:rsidR="00703159">
        <w:rPr>
          <w:rFonts w:asciiTheme="minorHAnsi" w:hAnsiTheme="minorHAnsi" w:cstheme="minorHAnsi"/>
          <w:sz w:val="22"/>
          <w:szCs w:val="22"/>
        </w:rPr>
        <w:t xml:space="preserve"> </w:t>
      </w:r>
      <w:r w:rsidR="00722F41" w:rsidRPr="002B61CB">
        <w:rPr>
          <w:rFonts w:asciiTheme="minorHAnsi" w:hAnsiTheme="minorHAnsi" w:cstheme="minorHAnsi"/>
          <w:sz w:val="22"/>
          <w:szCs w:val="22"/>
        </w:rPr>
        <w:t>)</w:t>
      </w:r>
      <w:r w:rsidR="002B4094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17304F3" w14:textId="28BA40C0" w:rsidR="00722F41" w:rsidRDefault="0031735C" w:rsidP="00301DA6">
      <w:pPr>
        <w:spacing w:before="24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Két</w:t>
      </w:r>
      <w:r w:rsidR="00722F41">
        <w:rPr>
          <w:rFonts w:asciiTheme="minorHAnsi" w:hAnsiTheme="minorHAnsi" w:cstheme="minorHAnsi"/>
          <w:i/>
          <w:sz w:val="22"/>
          <w:szCs w:val="22"/>
        </w:rPr>
        <w:t xml:space="preserve"> összegzés</w:t>
      </w:r>
      <w:r w:rsidR="004F07F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22F41">
        <w:rPr>
          <w:rFonts w:asciiTheme="minorHAnsi" w:hAnsiTheme="minorHAnsi" w:cstheme="minorHAnsi"/>
          <w:i/>
          <w:sz w:val="22"/>
          <w:szCs w:val="22"/>
        </w:rPr>
        <w:t xml:space="preserve">közös felsorolóval </w:t>
      </w:r>
    </w:p>
    <w:p w14:paraId="557FF564" w14:textId="0803AAA7" w:rsidR="00B82B6F" w:rsidRDefault="00722F41" w:rsidP="00B82B6F">
      <w:pPr>
        <w:ind w:left="1419" w:hanging="852"/>
        <w:jc w:val="lef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 </w:t>
      </w:r>
      <w:r w:rsidR="00B82B6F">
        <w:rPr>
          <w:rFonts w:asciiTheme="minorHAnsi" w:hAnsiTheme="minorHAnsi" w:cstheme="minorHAnsi"/>
          <w:iCs/>
          <w:sz w:val="22"/>
          <w:szCs w:val="22"/>
        </w:rPr>
        <w:t>x</w:t>
      </w:r>
      <w:r w:rsidR="00B82B6F" w:rsidRPr="00391336">
        <w:rPr>
          <w:rFonts w:asciiTheme="minorHAnsi" w:hAnsiTheme="minorHAnsi" w:cstheme="minorHAnsi"/>
          <w:iCs/>
          <w:sz w:val="22"/>
          <w:szCs w:val="22"/>
        </w:rPr>
        <w:t>:infile(</w:t>
      </w:r>
      <w:r w:rsidR="00B82B6F">
        <w:rPr>
          <w:rFonts w:asciiTheme="minorHAnsi" w:hAnsiTheme="minorHAnsi" w:cstheme="minorHAnsi"/>
          <w:sz w:val="22"/>
          <w:szCs w:val="22"/>
        </w:rPr>
        <w:t>Trófea</w:t>
      </w:r>
      <w:r w:rsidR="00B82B6F" w:rsidRPr="00391336">
        <w:rPr>
          <w:rFonts w:asciiTheme="minorHAnsi" w:hAnsiTheme="minorHAnsi" w:cstheme="minorHAnsi"/>
          <w:iCs/>
          <w:sz w:val="22"/>
          <w:szCs w:val="22"/>
        </w:rPr>
        <w:t>)</w:t>
      </w:r>
      <w:r w:rsidR="00B82B6F">
        <w:rPr>
          <w:rFonts w:asciiTheme="minorHAnsi" w:hAnsiTheme="minorHAnsi" w:cstheme="minorHAnsi"/>
          <w:iCs/>
          <w:sz w:val="22"/>
          <w:szCs w:val="22"/>
        </w:rPr>
        <w:br/>
        <w:t xml:space="preserve">    (</w:t>
      </w:r>
      <w:r w:rsidR="00B82B6F">
        <w:rPr>
          <w:rFonts w:ascii="Calibri" w:hAnsi="Calibri" w:cs="Calibri"/>
          <w:sz w:val="22"/>
          <w:szCs w:val="22"/>
        </w:rPr>
        <w:t xml:space="preserve">sx,dx,x:read)  first() nélkül, </w:t>
      </w:r>
    </w:p>
    <w:p w14:paraId="28F5E4E1" w14:textId="0DBBFF2E" w:rsidR="00B82B6F" w:rsidRDefault="00B82B6F" w:rsidP="00B82B6F">
      <w:pPr>
        <w:ind w:left="567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="003A32A8">
        <w:rPr>
          <w:rFonts w:asciiTheme="minorHAnsi" w:hAnsiTheme="minorHAnsi" w:cstheme="minorHAnsi"/>
          <w:sz w:val="22"/>
          <w:szCs w:val="22"/>
        </w:rPr>
        <w:t>amíg</w:t>
      </w:r>
      <w:r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>dx.név=dx’.név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8511D68" w14:textId="2A4AD3B8" w:rsidR="002F3F5F" w:rsidRDefault="00722F41" w:rsidP="00722F41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f(e)    </w:t>
      </w:r>
      <w:r w:rsidR="00B82B6F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~</w:t>
      </w:r>
      <w:r w:rsidR="002F3F5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82B6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F3F5F">
        <w:rPr>
          <w:rFonts w:asciiTheme="minorHAnsi" w:hAnsiTheme="minorHAnsi" w:cstheme="minorHAnsi"/>
          <w:sz w:val="22"/>
          <w:szCs w:val="22"/>
        </w:rPr>
        <w:t>(dx.fajta=</w:t>
      </w:r>
      <w:r w:rsidR="007A2B66">
        <w:rPr>
          <w:rFonts w:asciiTheme="minorHAnsi" w:hAnsiTheme="minorHAnsi" w:cstheme="minorHAnsi"/>
          <w:sz w:val="22"/>
          <w:szCs w:val="22"/>
        </w:rPr>
        <w:t>”</w:t>
      </w:r>
      <w:r w:rsidR="002F3F5F">
        <w:rPr>
          <w:rFonts w:asciiTheme="minorHAnsi" w:hAnsiTheme="minorHAnsi" w:cstheme="minorHAnsi"/>
          <w:sz w:val="22"/>
          <w:szCs w:val="22"/>
        </w:rPr>
        <w:t>medve</w:t>
      </w:r>
      <w:r w:rsidR="007A2B66">
        <w:rPr>
          <w:rFonts w:asciiTheme="minorHAnsi" w:hAnsiTheme="minorHAnsi" w:cstheme="minorHAnsi"/>
          <w:sz w:val="22"/>
          <w:szCs w:val="22"/>
        </w:rPr>
        <w:t>”</w:t>
      </w:r>
      <w:r w:rsidR="002F3F5F">
        <w:rPr>
          <w:rFonts w:asciiTheme="minorHAnsi" w:hAnsiTheme="minorHAnsi" w:cstheme="minorHAnsi"/>
          <w:sz w:val="22"/>
          <w:szCs w:val="22"/>
        </w:rPr>
        <w:t>,  dx.súly)</w:t>
      </w:r>
    </w:p>
    <w:p w14:paraId="462FE272" w14:textId="050EEA00" w:rsidR="00722F41" w:rsidRDefault="00722F41" w:rsidP="00722F41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2F3F5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~  </w:t>
      </w:r>
      <w:r w:rsidR="002F3F5F">
        <w:rPr>
          <w:rFonts w:asciiTheme="minorHAnsi" w:hAnsiTheme="minorHAnsi" w:cstheme="minorHAnsi"/>
          <w:sz w:val="22"/>
          <w:szCs w:val="22"/>
        </w:rPr>
        <w:t>akt</w:t>
      </w:r>
    </w:p>
    <w:p w14:paraId="360F1CCF" w14:textId="5F89D9F9" w:rsidR="00722F41" w:rsidRDefault="00722F41" w:rsidP="00722F41">
      <w:pPr>
        <w:ind w:lef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H, +, 0  </w:t>
      </w:r>
      <w:r w:rsidR="002F3F5F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>~  (</w:t>
      </w:r>
      <w:r w:rsidRPr="00E13F18">
        <w:rPr>
          <w:rFonts w:ascii="Cambria Math" w:hAnsi="Cambria Math" w:cs="Cambria Math"/>
          <w:sz w:val="22"/>
          <w:szCs w:val="22"/>
        </w:rPr>
        <w:t>𝕃</w:t>
      </w:r>
      <w:r w:rsidR="002F3F5F">
        <w:rPr>
          <w:rFonts w:asciiTheme="minorHAnsi" w:hAnsiTheme="minorHAnsi" w:cstheme="minorHAnsi"/>
          <w:iCs/>
          <w:sz w:val="22"/>
          <w:szCs w:val="22"/>
        </w:rPr>
        <w:t>×</w:t>
      </w:r>
      <w:r>
        <w:rPr>
          <w:rFonts w:ascii="Cambria Math" w:hAnsi="Cambria Math" w:cstheme="minorHAnsi"/>
          <w:iCs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>), (</w:t>
      </w:r>
      <w:r w:rsidR="002F3F5F">
        <w:rPr>
          <w:rFonts w:ascii="Cambria Math" w:hAnsi="Cambria Math" w:cstheme="minorHAnsi"/>
          <w:sz w:val="22"/>
          <w:szCs w:val="22"/>
        </w:rPr>
        <w:sym w:font="Symbol" w:char="F0DA"/>
      </w:r>
      <w:r>
        <w:rPr>
          <w:rFonts w:asciiTheme="minorHAnsi" w:hAnsiTheme="minorHAnsi" w:cstheme="minorHAnsi"/>
          <w:iCs/>
          <w:sz w:val="22"/>
          <w:szCs w:val="22"/>
        </w:rPr>
        <w:t>, +), (</w:t>
      </w:r>
      <w:r w:rsidR="002F3F5F">
        <w:rPr>
          <w:rFonts w:asciiTheme="minorHAnsi" w:hAnsiTheme="minorHAnsi" w:cstheme="minorHAnsi"/>
          <w:iCs/>
          <w:sz w:val="22"/>
          <w:szCs w:val="22"/>
        </w:rPr>
        <w:t>hamis</w:t>
      </w:r>
      <w:r>
        <w:rPr>
          <w:rFonts w:asciiTheme="minorHAnsi" w:hAnsiTheme="minorHAnsi" w:cstheme="minorHAnsi"/>
          <w:iCs/>
          <w:sz w:val="22"/>
          <w:szCs w:val="22"/>
        </w:rPr>
        <w:t>, 0)</w:t>
      </w:r>
    </w:p>
    <w:p w14:paraId="7CD11287" w14:textId="5B1E42F5" w:rsidR="00722F41" w:rsidRPr="003D0F40" w:rsidRDefault="00722F41" w:rsidP="009F0709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Rcsostblzat"/>
        <w:tblW w:w="4390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567"/>
      </w:tblGrid>
      <w:tr w:rsidR="008B0D5C" w14:paraId="2D13F6F1" w14:textId="1215A6C6" w:rsidTr="00301DA6">
        <w:tc>
          <w:tcPr>
            <w:tcW w:w="4390" w:type="dxa"/>
            <w:gridSpan w:val="3"/>
            <w:tcBorders>
              <w:top w:val="single" w:sz="4" w:space="0" w:color="auto"/>
            </w:tcBorders>
          </w:tcPr>
          <w:p w14:paraId="7BC0C35E" w14:textId="287057FC" w:rsidR="008B0D5C" w:rsidRDefault="008B0D5C" w:rsidP="00301DA6">
            <w:pPr>
              <w:spacing w:before="20" w:after="20"/>
              <w:ind w:left="-251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 w:type="column"/>
            </w:r>
            <w:r>
              <w:rPr>
                <w:rFonts w:asciiTheme="minorHAnsi" w:hAnsiTheme="minorHAnsi" w:cstheme="minorHAnsi"/>
                <w:iCs/>
                <w:sz w:val="28"/>
                <w:szCs w:val="28"/>
                <w:vertAlign w:val="superscript"/>
              </w:rPr>
              <w:br w:type="column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 := sx=abnorm</w:t>
            </w:r>
          </w:p>
        </w:tc>
      </w:tr>
      <w:tr w:rsidR="008B0D5C" w14:paraId="6C132C69" w14:textId="4BC684DA" w:rsidTr="00301DA6">
        <w:tc>
          <w:tcPr>
            <w:tcW w:w="4390" w:type="dxa"/>
            <w:gridSpan w:val="3"/>
          </w:tcPr>
          <w:p w14:paraId="71F556E3" w14:textId="77777777" w:rsidR="008B0D5C" w:rsidRDefault="008B0D5C" w:rsidP="00301DA6">
            <w:pPr>
              <w:spacing w:before="20" w:after="20"/>
              <w:ind w:left="-393"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6874C9" wp14:editId="39552627">
                      <wp:simplePos x="0" y="0"/>
                      <wp:positionH relativeFrom="column">
                        <wp:posOffset>2579428</wp:posOffset>
                      </wp:positionH>
                      <wp:positionV relativeFrom="paragraph">
                        <wp:posOffset>6985</wp:posOffset>
                      </wp:positionV>
                      <wp:extent cx="122989" cy="197485"/>
                      <wp:effectExtent l="0" t="0" r="29845" b="31115"/>
                      <wp:wrapNone/>
                      <wp:docPr id="21" name="Egyenes összekötő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989" cy="197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0877A" id="Egyenes összekötő 21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pt,.55pt" to="212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A5658F" wp14:editId="6E35EC0C">
                      <wp:simplePos x="0" y="0"/>
                      <wp:positionH relativeFrom="column">
                        <wp:posOffset>-59256</wp:posOffset>
                      </wp:positionH>
                      <wp:positionV relativeFrom="paragraph">
                        <wp:posOffset>12633</wp:posOffset>
                      </wp:positionV>
                      <wp:extent cx="128337" cy="197853"/>
                      <wp:effectExtent l="0" t="0" r="24130" b="31115"/>
                      <wp:wrapNone/>
                      <wp:docPr id="24" name="Egyenes összekötő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37" cy="197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F2DBB" id="Egyenes összekötő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D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vége</w:t>
            </w:r>
          </w:p>
        </w:tc>
      </w:tr>
      <w:tr w:rsidR="008B0D5C" w14:paraId="7E9AC85E" w14:textId="449637BD" w:rsidTr="00301DA6">
        <w:tc>
          <w:tcPr>
            <w:tcW w:w="38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9BB25A" w14:textId="19C788BD" w:rsidR="008B0D5C" w:rsidRDefault="008B0D5C" w:rsidP="00301DA6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név, akt := dx.név,  ( hamis, 0 )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60A6E" w14:textId="77777777" w:rsidR="008B0D5C" w:rsidRDefault="008B0D5C" w:rsidP="00301DA6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C" w14:paraId="1313CA20" w14:textId="5DBEFB77" w:rsidTr="00301DA6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5B703" w14:textId="3FBBFF58" w:rsidR="008B0D5C" w:rsidRDefault="008B0D5C" w:rsidP="00301DA6">
            <w:pPr>
              <w:spacing w:before="20" w:after="20"/>
              <w:ind w:right="-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sx=norm </w:t>
            </w:r>
            <w:r w:rsidRPr="001F6789">
              <w:rPr>
                <w:rFonts w:asciiTheme="minorHAnsi" w:hAnsiTheme="minorHAnsi" w:cstheme="minorHAnsi"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dx.név=név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AA11D" w14:textId="77777777" w:rsidR="008B0D5C" w:rsidRDefault="008B0D5C" w:rsidP="00301DA6">
            <w:pPr>
              <w:spacing w:before="20" w:after="20"/>
              <w:ind w:right="-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</w:p>
        </w:tc>
      </w:tr>
      <w:tr w:rsidR="008B0D5C" w14:paraId="7948328B" w14:textId="6573878D" w:rsidTr="00301DA6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DF960" w14:textId="77777777" w:rsidR="008B0D5C" w:rsidRDefault="008B0D5C" w:rsidP="00301DA6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12EA" w14:textId="77777777" w:rsidR="008B0D5C" w:rsidRDefault="008B0D5C" w:rsidP="00301DA6">
            <w:pPr>
              <w:spacing w:before="20" w:after="20"/>
              <w:ind w:right="-425"/>
              <w:jc w:val="left"/>
              <w:rPr>
                <w:rFonts w:ascii="Cambria Math" w:hAnsi="Cambria Math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akt.medve := akt.medve</w:t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theme="minorHAnsi"/>
                <w:sz w:val="22"/>
                <w:szCs w:val="22"/>
              </w:rPr>
              <w:sym w:font="Symbol" w:char="F0DA"/>
            </w:r>
            <w:r>
              <w:rPr>
                <w:rFonts w:ascii="Cambria Math" w:hAnsi="Cambria Math" w:cstheme="minorHAnsi"/>
                <w:sz w:val="22"/>
                <w:szCs w:val="22"/>
              </w:rPr>
              <w:t xml:space="preserve"> </w:t>
            </w:r>
          </w:p>
          <w:p w14:paraId="5994CA37" w14:textId="5849CB83" w:rsidR="008B0D5C" w:rsidRPr="00FA69E9" w:rsidRDefault="008B0D5C" w:rsidP="00301DA6">
            <w:pPr>
              <w:spacing w:before="20" w:after="20"/>
              <w:ind w:right="-425"/>
              <w:jc w:val="center"/>
              <w:rPr>
                <w:rFonts w:ascii="Cambria Math" w:hAnsi="Cambria Math" w:cstheme="minorHAnsi"/>
                <w:sz w:val="22"/>
                <w:szCs w:val="22"/>
              </w:rPr>
            </w:pPr>
            <w:r>
              <w:rPr>
                <w:rFonts w:ascii="Cambria Math" w:hAnsi="Cambria Math" w:cstheme="minorHAnsi"/>
                <w:sz w:val="22"/>
                <w:szCs w:val="22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dx.fajta=</w:t>
            </w:r>
            <w:r w:rsidR="0012479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medve</w:t>
            </w:r>
            <w:r w:rsidR="0012479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E8103" w14:textId="77777777" w:rsidR="008B0D5C" w:rsidRDefault="008B0D5C" w:rsidP="00301DA6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C" w14:paraId="1AF5ECC9" w14:textId="2E2EAF4C" w:rsidTr="00301DA6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7F242" w14:textId="77777777" w:rsidR="008B0D5C" w:rsidRDefault="008B0D5C" w:rsidP="00301DA6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CE470" w14:textId="7D4A8FB1" w:rsidR="008B0D5C" w:rsidRDefault="008B0D5C" w:rsidP="00301DA6">
            <w:pPr>
              <w:spacing w:before="20" w:after="20"/>
              <w:ind w:right="-42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akt.össz := akt.össz + dx.súly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47555" w14:textId="77777777" w:rsidR="008B0D5C" w:rsidRDefault="008B0D5C" w:rsidP="00301DA6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C" w14:paraId="63C6A57B" w14:textId="55A6CB07" w:rsidTr="00301DA6">
        <w:trPr>
          <w:trHeight w:val="4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99E" w14:textId="77777777" w:rsidR="008B0D5C" w:rsidRDefault="008B0D5C" w:rsidP="00301DA6">
            <w:pPr>
              <w:spacing w:before="20" w:after="20"/>
              <w:ind w:left="567" w:right="-4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0FF" w14:textId="649E31CB" w:rsidR="008B0D5C" w:rsidRPr="00327982" w:rsidRDefault="008B0D5C" w:rsidP="00301DA6">
            <w:pPr>
              <w:pStyle w:val="Bekezds-folytats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sx, dx, x:read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EE02" w14:textId="77777777" w:rsidR="008B0D5C" w:rsidRPr="00327982" w:rsidRDefault="008B0D5C" w:rsidP="00301DA6">
            <w:pPr>
              <w:pStyle w:val="Bekezds-folytats"/>
              <w:spacing w:after="0"/>
              <w:ind w:left="5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C6C55C" w14:textId="1187F4F5" w:rsidR="00F328F6" w:rsidRDefault="00F328F6" w:rsidP="00153E2C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65B5FBC0" w14:textId="77777777" w:rsidR="00224B6A" w:rsidRDefault="00224B6A" w:rsidP="00153E2C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</w:p>
    <w:sectPr w:rsidR="00224B6A" w:rsidSect="006E1F51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AFAA" w14:textId="77777777" w:rsidR="00E22A17" w:rsidRDefault="00E22A17">
      <w:r>
        <w:separator/>
      </w:r>
    </w:p>
  </w:endnote>
  <w:endnote w:type="continuationSeparator" w:id="0">
    <w:p w14:paraId="479FC14D" w14:textId="77777777" w:rsidR="00E22A17" w:rsidRDefault="00E2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7E808" w14:textId="77777777" w:rsidR="00E22A17" w:rsidRDefault="00E22A17">
      <w:r>
        <w:separator/>
      </w:r>
    </w:p>
  </w:footnote>
  <w:footnote w:type="continuationSeparator" w:id="0">
    <w:p w14:paraId="5681A97A" w14:textId="77777777" w:rsidR="00E22A17" w:rsidRDefault="00E2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33DA" w14:textId="77777777" w:rsidR="0012479D" w:rsidRPr="009105B0" w:rsidRDefault="0012479D" w:rsidP="006E75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B1E"/>
    <w:multiLevelType w:val="hybridMultilevel"/>
    <w:tmpl w:val="2722BC96"/>
    <w:lvl w:ilvl="0" w:tplc="2318C8C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66DC"/>
    <w:multiLevelType w:val="hybridMultilevel"/>
    <w:tmpl w:val="1820F3B2"/>
    <w:lvl w:ilvl="0" w:tplc="29EC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597"/>
    <w:multiLevelType w:val="hybridMultilevel"/>
    <w:tmpl w:val="ECB0C06E"/>
    <w:lvl w:ilvl="0" w:tplc="28E67326">
      <w:start w:val="5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44E8"/>
    <w:multiLevelType w:val="hybridMultilevel"/>
    <w:tmpl w:val="C1520C5A"/>
    <w:lvl w:ilvl="0" w:tplc="C98CA9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588"/>
    <w:multiLevelType w:val="hybridMultilevel"/>
    <w:tmpl w:val="52C238B6"/>
    <w:lvl w:ilvl="0" w:tplc="E7AC65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D3214"/>
    <w:multiLevelType w:val="hybridMultilevel"/>
    <w:tmpl w:val="B192DE10"/>
    <w:lvl w:ilvl="0" w:tplc="368E41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14C29"/>
    <w:multiLevelType w:val="hybridMultilevel"/>
    <w:tmpl w:val="226A860C"/>
    <w:lvl w:ilvl="0" w:tplc="BE08B6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A47E0"/>
    <w:multiLevelType w:val="hybridMultilevel"/>
    <w:tmpl w:val="FB1CFF2C"/>
    <w:lvl w:ilvl="0" w:tplc="9A648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846FF"/>
    <w:multiLevelType w:val="hybridMultilevel"/>
    <w:tmpl w:val="F594BD5E"/>
    <w:lvl w:ilvl="0" w:tplc="FE7A412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B1792"/>
    <w:multiLevelType w:val="hybridMultilevel"/>
    <w:tmpl w:val="DF960112"/>
    <w:lvl w:ilvl="0" w:tplc="0AC46CB6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6043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006B3"/>
    <w:multiLevelType w:val="hybridMultilevel"/>
    <w:tmpl w:val="C3426D1E"/>
    <w:lvl w:ilvl="0" w:tplc="DD00C2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C3096"/>
    <w:multiLevelType w:val="hybridMultilevel"/>
    <w:tmpl w:val="3A3430D0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2967"/>
    <w:multiLevelType w:val="hybridMultilevel"/>
    <w:tmpl w:val="FB1CFF2C"/>
    <w:lvl w:ilvl="0" w:tplc="9A648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9631A"/>
    <w:multiLevelType w:val="hybridMultilevel"/>
    <w:tmpl w:val="F8CC57B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2F5B89"/>
    <w:multiLevelType w:val="hybridMultilevel"/>
    <w:tmpl w:val="84FC4438"/>
    <w:lvl w:ilvl="0" w:tplc="1DBC3DDA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D2D95"/>
    <w:multiLevelType w:val="hybridMultilevel"/>
    <w:tmpl w:val="AC98C720"/>
    <w:lvl w:ilvl="0" w:tplc="DC52C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A3D86"/>
    <w:multiLevelType w:val="hybridMultilevel"/>
    <w:tmpl w:val="F0626E46"/>
    <w:lvl w:ilvl="0" w:tplc="CB6C7E5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A6622"/>
    <w:multiLevelType w:val="hybridMultilevel"/>
    <w:tmpl w:val="2A4C026A"/>
    <w:lvl w:ilvl="0" w:tplc="9E06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B3807"/>
    <w:multiLevelType w:val="hybridMultilevel"/>
    <w:tmpl w:val="5770DADC"/>
    <w:lvl w:ilvl="0" w:tplc="22A0A1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455E0"/>
    <w:multiLevelType w:val="hybridMultilevel"/>
    <w:tmpl w:val="64B00A3C"/>
    <w:lvl w:ilvl="0" w:tplc="0E3EAA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3DD0"/>
    <w:multiLevelType w:val="hybridMultilevel"/>
    <w:tmpl w:val="3516D574"/>
    <w:lvl w:ilvl="0" w:tplc="A4609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0F56"/>
    <w:multiLevelType w:val="hybridMultilevel"/>
    <w:tmpl w:val="F1A4EAFE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D18B5"/>
    <w:multiLevelType w:val="hybridMultilevel"/>
    <w:tmpl w:val="0C0C6A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C55"/>
    <w:multiLevelType w:val="hybridMultilevel"/>
    <w:tmpl w:val="B4E2F95C"/>
    <w:lvl w:ilvl="0" w:tplc="823493D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06FE1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20EDE"/>
    <w:multiLevelType w:val="hybridMultilevel"/>
    <w:tmpl w:val="533A380A"/>
    <w:lvl w:ilvl="0" w:tplc="DF844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50EC"/>
    <w:multiLevelType w:val="hybridMultilevel"/>
    <w:tmpl w:val="59462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2329C"/>
    <w:multiLevelType w:val="hybridMultilevel"/>
    <w:tmpl w:val="986CDD18"/>
    <w:lvl w:ilvl="0" w:tplc="10C00A66">
      <w:start w:val="1"/>
      <w:numFmt w:val="bullet"/>
      <w:lvlText w:val="⋅"/>
      <w:lvlJc w:val="left"/>
      <w:pPr>
        <w:ind w:left="720" w:hanging="360"/>
      </w:pPr>
      <w:rPr>
        <w:rFonts w:ascii="Cambria Math" w:hAnsi="Cambria Math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75EAB"/>
    <w:multiLevelType w:val="hybridMultilevel"/>
    <w:tmpl w:val="2C2873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2103C"/>
    <w:multiLevelType w:val="hybridMultilevel"/>
    <w:tmpl w:val="0D781AB0"/>
    <w:lvl w:ilvl="0" w:tplc="29004A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D86EA1"/>
    <w:multiLevelType w:val="hybridMultilevel"/>
    <w:tmpl w:val="DDE65A48"/>
    <w:lvl w:ilvl="0" w:tplc="E904E4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0149A"/>
    <w:multiLevelType w:val="hybridMultilevel"/>
    <w:tmpl w:val="AC9EC866"/>
    <w:lvl w:ilvl="0" w:tplc="5EF42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069FB"/>
    <w:multiLevelType w:val="hybridMultilevel"/>
    <w:tmpl w:val="2952AE0E"/>
    <w:lvl w:ilvl="0" w:tplc="1F789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7E48"/>
    <w:multiLevelType w:val="hybridMultilevel"/>
    <w:tmpl w:val="E352827C"/>
    <w:lvl w:ilvl="0" w:tplc="DF844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3683"/>
    <w:multiLevelType w:val="hybridMultilevel"/>
    <w:tmpl w:val="B46402FC"/>
    <w:lvl w:ilvl="0" w:tplc="6F10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83555"/>
    <w:multiLevelType w:val="hybridMultilevel"/>
    <w:tmpl w:val="ADFAE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45E4E"/>
    <w:multiLevelType w:val="hybridMultilevel"/>
    <w:tmpl w:val="2D3E31FA"/>
    <w:lvl w:ilvl="0" w:tplc="D8A8423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34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31"/>
  </w:num>
  <w:num w:numId="11">
    <w:abstractNumId w:val="29"/>
  </w:num>
  <w:num w:numId="12">
    <w:abstractNumId w:val="27"/>
  </w:num>
  <w:num w:numId="13">
    <w:abstractNumId w:val="28"/>
  </w:num>
  <w:num w:numId="14">
    <w:abstractNumId w:val="22"/>
  </w:num>
  <w:num w:numId="15">
    <w:abstractNumId w:val="33"/>
  </w:num>
  <w:num w:numId="16">
    <w:abstractNumId w:val="0"/>
  </w:num>
  <w:num w:numId="17">
    <w:abstractNumId w:val="6"/>
  </w:num>
  <w:num w:numId="18">
    <w:abstractNumId w:val="12"/>
  </w:num>
  <w:num w:numId="19">
    <w:abstractNumId w:val="9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10"/>
  </w:num>
  <w:num w:numId="25">
    <w:abstractNumId w:val="15"/>
  </w:num>
  <w:num w:numId="26">
    <w:abstractNumId w:val="25"/>
  </w:num>
  <w:num w:numId="27">
    <w:abstractNumId w:val="2"/>
  </w:num>
  <w:num w:numId="28">
    <w:abstractNumId w:val="18"/>
  </w:num>
  <w:num w:numId="29">
    <w:abstractNumId w:val="7"/>
  </w:num>
  <w:num w:numId="30">
    <w:abstractNumId w:val="13"/>
  </w:num>
  <w:num w:numId="31">
    <w:abstractNumId w:val="5"/>
  </w:num>
  <w:num w:numId="32">
    <w:abstractNumId w:val="11"/>
  </w:num>
  <w:num w:numId="33">
    <w:abstractNumId w:val="3"/>
  </w:num>
  <w:num w:numId="34">
    <w:abstractNumId w:val="1"/>
  </w:num>
  <w:num w:numId="35">
    <w:abstractNumId w:val="19"/>
  </w:num>
  <w:num w:numId="36">
    <w:abstractNumId w:val="30"/>
  </w:num>
  <w:num w:numId="37">
    <w:abstractNumId w:val="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67"/>
    <w:rsid w:val="000038AA"/>
    <w:rsid w:val="00015670"/>
    <w:rsid w:val="000170DD"/>
    <w:rsid w:val="00022CC5"/>
    <w:rsid w:val="00027F2E"/>
    <w:rsid w:val="00031DC3"/>
    <w:rsid w:val="00046ED3"/>
    <w:rsid w:val="00050E0A"/>
    <w:rsid w:val="00087E6F"/>
    <w:rsid w:val="00096F01"/>
    <w:rsid w:val="000C5FD0"/>
    <w:rsid w:val="000C7388"/>
    <w:rsid w:val="000C7E88"/>
    <w:rsid w:val="000C7EE6"/>
    <w:rsid w:val="0010311D"/>
    <w:rsid w:val="0012479D"/>
    <w:rsid w:val="00126AE3"/>
    <w:rsid w:val="00146375"/>
    <w:rsid w:val="00146781"/>
    <w:rsid w:val="00147C33"/>
    <w:rsid w:val="00153E2C"/>
    <w:rsid w:val="00155792"/>
    <w:rsid w:val="00163F18"/>
    <w:rsid w:val="00165231"/>
    <w:rsid w:val="001A7C83"/>
    <w:rsid w:val="001B1384"/>
    <w:rsid w:val="001B4AAD"/>
    <w:rsid w:val="001B59ED"/>
    <w:rsid w:val="001C713A"/>
    <w:rsid w:val="00216C37"/>
    <w:rsid w:val="00216DF6"/>
    <w:rsid w:val="00220F9E"/>
    <w:rsid w:val="00224B6A"/>
    <w:rsid w:val="00242E9A"/>
    <w:rsid w:val="0024446A"/>
    <w:rsid w:val="002471C5"/>
    <w:rsid w:val="002503C9"/>
    <w:rsid w:val="00250518"/>
    <w:rsid w:val="002906AB"/>
    <w:rsid w:val="00297A4F"/>
    <w:rsid w:val="002B4094"/>
    <w:rsid w:val="002B61CB"/>
    <w:rsid w:val="002E0544"/>
    <w:rsid w:val="002F09F7"/>
    <w:rsid w:val="002F234A"/>
    <w:rsid w:val="002F3CB5"/>
    <w:rsid w:val="002F3F5F"/>
    <w:rsid w:val="00301AEA"/>
    <w:rsid w:val="00301DA6"/>
    <w:rsid w:val="00316B56"/>
    <w:rsid w:val="0031735C"/>
    <w:rsid w:val="00366191"/>
    <w:rsid w:val="003708D4"/>
    <w:rsid w:val="003732F4"/>
    <w:rsid w:val="00391336"/>
    <w:rsid w:val="003A32A8"/>
    <w:rsid w:val="003A7C5C"/>
    <w:rsid w:val="003B17B2"/>
    <w:rsid w:val="003B5F08"/>
    <w:rsid w:val="003B65E7"/>
    <w:rsid w:val="003C2DFD"/>
    <w:rsid w:val="003D0F1C"/>
    <w:rsid w:val="003E6ADA"/>
    <w:rsid w:val="00413CB8"/>
    <w:rsid w:val="004244C1"/>
    <w:rsid w:val="004416EE"/>
    <w:rsid w:val="00447BB5"/>
    <w:rsid w:val="00454419"/>
    <w:rsid w:val="004A046E"/>
    <w:rsid w:val="004B0BE0"/>
    <w:rsid w:val="004B1D6F"/>
    <w:rsid w:val="004B1DB6"/>
    <w:rsid w:val="004B237F"/>
    <w:rsid w:val="004C117B"/>
    <w:rsid w:val="004D7748"/>
    <w:rsid w:val="004E15CA"/>
    <w:rsid w:val="004E1740"/>
    <w:rsid w:val="004F07F6"/>
    <w:rsid w:val="004F1D8C"/>
    <w:rsid w:val="004F30E9"/>
    <w:rsid w:val="0050798C"/>
    <w:rsid w:val="005248FA"/>
    <w:rsid w:val="005251ED"/>
    <w:rsid w:val="00527D81"/>
    <w:rsid w:val="00530D5A"/>
    <w:rsid w:val="00532FC7"/>
    <w:rsid w:val="005338A9"/>
    <w:rsid w:val="00566E08"/>
    <w:rsid w:val="00570000"/>
    <w:rsid w:val="005732E0"/>
    <w:rsid w:val="005807B2"/>
    <w:rsid w:val="005C25FE"/>
    <w:rsid w:val="005E0943"/>
    <w:rsid w:val="005F2ECB"/>
    <w:rsid w:val="005F45C4"/>
    <w:rsid w:val="00617554"/>
    <w:rsid w:val="00617E58"/>
    <w:rsid w:val="0063235B"/>
    <w:rsid w:val="006371A1"/>
    <w:rsid w:val="0064209E"/>
    <w:rsid w:val="006430B5"/>
    <w:rsid w:val="006832EB"/>
    <w:rsid w:val="00686A1A"/>
    <w:rsid w:val="00693A9C"/>
    <w:rsid w:val="00695343"/>
    <w:rsid w:val="006B270C"/>
    <w:rsid w:val="006B6D3E"/>
    <w:rsid w:val="006E1F51"/>
    <w:rsid w:val="006E75F9"/>
    <w:rsid w:val="0070048A"/>
    <w:rsid w:val="00703159"/>
    <w:rsid w:val="007047E7"/>
    <w:rsid w:val="00716E88"/>
    <w:rsid w:val="00722F41"/>
    <w:rsid w:val="00741AEF"/>
    <w:rsid w:val="00744D89"/>
    <w:rsid w:val="007817D6"/>
    <w:rsid w:val="00797F9B"/>
    <w:rsid w:val="007A2B66"/>
    <w:rsid w:val="007A3C48"/>
    <w:rsid w:val="007D5F26"/>
    <w:rsid w:val="007F2815"/>
    <w:rsid w:val="008119E0"/>
    <w:rsid w:val="00832F04"/>
    <w:rsid w:val="008378CB"/>
    <w:rsid w:val="00843734"/>
    <w:rsid w:val="00860D8E"/>
    <w:rsid w:val="00884DE6"/>
    <w:rsid w:val="0088655A"/>
    <w:rsid w:val="00893373"/>
    <w:rsid w:val="008B0D5C"/>
    <w:rsid w:val="008B1AB2"/>
    <w:rsid w:val="008D4D96"/>
    <w:rsid w:val="008F6D29"/>
    <w:rsid w:val="008F7D74"/>
    <w:rsid w:val="008F7E60"/>
    <w:rsid w:val="0090516B"/>
    <w:rsid w:val="0091342B"/>
    <w:rsid w:val="00921D1F"/>
    <w:rsid w:val="0092298F"/>
    <w:rsid w:val="00932C09"/>
    <w:rsid w:val="0094496E"/>
    <w:rsid w:val="00973EF1"/>
    <w:rsid w:val="00980228"/>
    <w:rsid w:val="00990349"/>
    <w:rsid w:val="00991594"/>
    <w:rsid w:val="009A5AD4"/>
    <w:rsid w:val="009A6B9B"/>
    <w:rsid w:val="009C70C0"/>
    <w:rsid w:val="009F0709"/>
    <w:rsid w:val="009F1A8C"/>
    <w:rsid w:val="00A01E75"/>
    <w:rsid w:val="00A05989"/>
    <w:rsid w:val="00A122D8"/>
    <w:rsid w:val="00A247C9"/>
    <w:rsid w:val="00A37D54"/>
    <w:rsid w:val="00A60DE0"/>
    <w:rsid w:val="00A6376B"/>
    <w:rsid w:val="00A652B6"/>
    <w:rsid w:val="00A67D92"/>
    <w:rsid w:val="00A77699"/>
    <w:rsid w:val="00A928B7"/>
    <w:rsid w:val="00AB06F7"/>
    <w:rsid w:val="00AD2E8B"/>
    <w:rsid w:val="00AD3FAE"/>
    <w:rsid w:val="00AF0C08"/>
    <w:rsid w:val="00B011BA"/>
    <w:rsid w:val="00B0308B"/>
    <w:rsid w:val="00B10173"/>
    <w:rsid w:val="00B2101B"/>
    <w:rsid w:val="00B25A6A"/>
    <w:rsid w:val="00B31481"/>
    <w:rsid w:val="00B519FD"/>
    <w:rsid w:val="00B5473F"/>
    <w:rsid w:val="00B63213"/>
    <w:rsid w:val="00B64AD3"/>
    <w:rsid w:val="00B72D65"/>
    <w:rsid w:val="00B82B6F"/>
    <w:rsid w:val="00BA3FF4"/>
    <w:rsid w:val="00BB4037"/>
    <w:rsid w:val="00BD7DBB"/>
    <w:rsid w:val="00BE5FA7"/>
    <w:rsid w:val="00BE79EB"/>
    <w:rsid w:val="00BF1FAE"/>
    <w:rsid w:val="00C00445"/>
    <w:rsid w:val="00C2394F"/>
    <w:rsid w:val="00C2687E"/>
    <w:rsid w:val="00C31203"/>
    <w:rsid w:val="00C516D8"/>
    <w:rsid w:val="00C709D8"/>
    <w:rsid w:val="00C96F34"/>
    <w:rsid w:val="00CC4107"/>
    <w:rsid w:val="00CC4E71"/>
    <w:rsid w:val="00CE62B7"/>
    <w:rsid w:val="00CF1EA6"/>
    <w:rsid w:val="00D00503"/>
    <w:rsid w:val="00D04BA4"/>
    <w:rsid w:val="00D05258"/>
    <w:rsid w:val="00D06A6C"/>
    <w:rsid w:val="00D1372D"/>
    <w:rsid w:val="00D25E0E"/>
    <w:rsid w:val="00D4720E"/>
    <w:rsid w:val="00D6219D"/>
    <w:rsid w:val="00D75F27"/>
    <w:rsid w:val="00D81376"/>
    <w:rsid w:val="00D9770E"/>
    <w:rsid w:val="00DA56F9"/>
    <w:rsid w:val="00DB3C48"/>
    <w:rsid w:val="00DD12FC"/>
    <w:rsid w:val="00DE0E19"/>
    <w:rsid w:val="00E142C4"/>
    <w:rsid w:val="00E16356"/>
    <w:rsid w:val="00E17967"/>
    <w:rsid w:val="00E22A17"/>
    <w:rsid w:val="00E23637"/>
    <w:rsid w:val="00E33FB7"/>
    <w:rsid w:val="00E44F2E"/>
    <w:rsid w:val="00E519BD"/>
    <w:rsid w:val="00E85922"/>
    <w:rsid w:val="00E93661"/>
    <w:rsid w:val="00E9687F"/>
    <w:rsid w:val="00EB16A2"/>
    <w:rsid w:val="00EB1920"/>
    <w:rsid w:val="00EC179C"/>
    <w:rsid w:val="00EE50BB"/>
    <w:rsid w:val="00EF05F5"/>
    <w:rsid w:val="00EF672B"/>
    <w:rsid w:val="00F0107A"/>
    <w:rsid w:val="00F13502"/>
    <w:rsid w:val="00F266F2"/>
    <w:rsid w:val="00F328F6"/>
    <w:rsid w:val="00F34676"/>
    <w:rsid w:val="00F43C7C"/>
    <w:rsid w:val="00F5413A"/>
    <w:rsid w:val="00F64E67"/>
    <w:rsid w:val="00F7481D"/>
    <w:rsid w:val="00FC3E33"/>
    <w:rsid w:val="00FC79DE"/>
    <w:rsid w:val="00FD5070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3E0F"/>
  <w15:chartTrackingRefBased/>
  <w15:docId w15:val="{550E740A-0482-41D9-BF65-EA5234F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4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967"/>
    <w:pPr>
      <w:ind w:left="720"/>
      <w:contextualSpacing/>
    </w:pPr>
  </w:style>
  <w:style w:type="paragraph" w:customStyle="1" w:styleId="Bekezds">
    <w:name w:val="Bekezdés"/>
    <w:basedOn w:val="Norml"/>
    <w:link w:val="BekezdsChar"/>
    <w:rsid w:val="00E17967"/>
    <w:pPr>
      <w:spacing w:before="60" w:after="60"/>
      <w:ind w:firstLine="567"/>
    </w:pPr>
  </w:style>
  <w:style w:type="paragraph" w:customStyle="1" w:styleId="Kplet">
    <w:name w:val="Képlet"/>
    <w:basedOn w:val="Norml"/>
    <w:next w:val="Norml"/>
    <w:rsid w:val="00E17967"/>
    <w:pPr>
      <w:keepNext/>
      <w:spacing w:after="240"/>
      <w:ind w:left="1134"/>
      <w:jc w:val="left"/>
    </w:pPr>
  </w:style>
  <w:style w:type="character" w:customStyle="1" w:styleId="BekezdsChar">
    <w:name w:val="Bekezdés Char"/>
    <w:basedOn w:val="Bekezdsalapbettpusa"/>
    <w:link w:val="Bekezds"/>
    <w:rsid w:val="00E179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-folytats">
    <w:name w:val="Bekezdés-folytatás"/>
    <w:basedOn w:val="Norml"/>
    <w:link w:val="Bekezds-folytatsChar"/>
    <w:rsid w:val="00D9770E"/>
    <w:pPr>
      <w:spacing w:before="60" w:after="60"/>
    </w:pPr>
  </w:style>
  <w:style w:type="character" w:customStyle="1" w:styleId="Bekezds-folytatsChar">
    <w:name w:val="Bekezdés-folytatás Char"/>
    <w:basedOn w:val="Bekezdsalapbettpusa"/>
    <w:link w:val="Bekezds-folytats"/>
    <w:rsid w:val="00D977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1342B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lfejChar">
    <w:name w:val="Élőfej Char"/>
    <w:basedOn w:val="Bekezdsalapbettpusa"/>
    <w:link w:val="lfej"/>
    <w:rsid w:val="0091342B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F7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75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80CCD06ABF94F97F7A0C78CE889B6" ma:contentTypeVersion="2" ma:contentTypeDescription="Create a new document." ma:contentTypeScope="" ma:versionID="676887670ab1169d05783c18936270a3">
  <xsd:schema xmlns:xsd="http://www.w3.org/2001/XMLSchema" xmlns:xs="http://www.w3.org/2001/XMLSchema" xmlns:p="http://schemas.microsoft.com/office/2006/metadata/properties" xmlns:ns2="fd9d5df8-c5b0-43c1-a6f2-c79bb46aaf59" targetNamespace="http://schemas.microsoft.com/office/2006/metadata/properties" ma:root="true" ma:fieldsID="9489a23a8786a59876b82c42a96820a0" ns2:_="">
    <xsd:import namespace="fd9d5df8-c5b0-43c1-a6f2-c79bb46a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5df8-c5b0-43c1-a6f2-c79bb46aa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46754-7131-4537-8E14-580618BD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5df8-c5b0-43c1-a6f2-c79bb46aa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0236E-4113-488E-8BE2-14F4002A7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DA2A-80C7-4EE1-AD96-63B20BA23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829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Gregorics</dc:creator>
  <cp:keywords/>
  <dc:description/>
  <cp:lastModifiedBy>Veszprémi Anna</cp:lastModifiedBy>
  <cp:revision>34</cp:revision>
  <cp:lastPrinted>2021-01-17T19:01:00Z</cp:lastPrinted>
  <dcterms:created xsi:type="dcterms:W3CDTF">2021-03-23T00:29:00Z</dcterms:created>
  <dcterms:modified xsi:type="dcterms:W3CDTF">2021-03-31T16:48:00Z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0x010100F9C80CCD06ABF94F97F7A0C78CE889B6</vt:lpwstr>
  </property>
</Properties>
</file>